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BF" w:rsidRPr="00CA5039" w:rsidRDefault="00630ABF" w:rsidP="00630A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39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630ABF" w:rsidRPr="00CA5039" w:rsidRDefault="00630ABF" w:rsidP="00630A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039">
        <w:rPr>
          <w:rFonts w:ascii="Times New Roman" w:hAnsi="Times New Roman" w:cs="Times New Roman"/>
          <w:b/>
          <w:sz w:val="28"/>
          <w:szCs w:val="28"/>
        </w:rPr>
        <w:t>ГБПОУ СК «Ставропольский базовый медицинский колледж»</w:t>
      </w:r>
    </w:p>
    <w:p w:rsidR="00630ABF" w:rsidRPr="00CA5039" w:rsidRDefault="00630ABF" w:rsidP="00630A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630ABF" w:rsidRPr="00CA5039" w:rsidTr="00C667BE">
        <w:trPr>
          <w:trHeight w:val="2474"/>
        </w:trPr>
        <w:tc>
          <w:tcPr>
            <w:tcW w:w="4692" w:type="dxa"/>
          </w:tcPr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630ABF" w:rsidRPr="00CA5039" w:rsidRDefault="00630ABF" w:rsidP="00C667B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ABF" w:rsidRPr="00CA5039" w:rsidRDefault="006A2996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«27»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630ABF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proofErr w:type="gramEnd"/>
            <w:r w:rsidR="00630ABF"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30ABF" w:rsidRPr="00CA5039" w:rsidRDefault="00630ABF" w:rsidP="0063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CA5039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</w:t>
      </w:r>
      <w:proofErr w:type="gramEnd"/>
      <w:r w:rsidRPr="00CA5039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630ABF" w:rsidRPr="00CA5039" w:rsidRDefault="00630ABF" w:rsidP="00630ABF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D82347" w:rsidP="00630AB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ОП 04 </w:t>
      </w:r>
      <w:r w:rsidR="00630ABF" w:rsidRPr="00CA5039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ФИЗИЧЕСКАЯ КУЛЬТУРА  </w:t>
      </w:r>
    </w:p>
    <w:p w:rsidR="00630ABF" w:rsidRPr="00CA5039" w:rsidRDefault="00630ABF" w:rsidP="00630AB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039">
        <w:rPr>
          <w:rFonts w:ascii="Times New Roman" w:eastAsia="Times New Roman" w:hAnsi="Times New Roman" w:cs="Times New Roman"/>
          <w:b/>
          <w:sz w:val="28"/>
          <w:szCs w:val="28"/>
        </w:rPr>
        <w:t>Специальности 31.02.01 Лечебное дело</w:t>
      </w:r>
    </w:p>
    <w:p w:rsidR="00630ABF" w:rsidRPr="00CA5039" w:rsidRDefault="00630ABF" w:rsidP="00630AB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A5039">
        <w:rPr>
          <w:rFonts w:ascii="Times New Roman" w:eastAsia="Times New Roman" w:hAnsi="Times New Roman" w:cs="Times New Roman"/>
          <w:b/>
          <w:sz w:val="28"/>
          <w:szCs w:val="28"/>
        </w:rPr>
        <w:t>углубленная</w:t>
      </w:r>
      <w:proofErr w:type="gramEnd"/>
      <w:r w:rsidRPr="00CA5039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подготовка</w:t>
      </w:r>
    </w:p>
    <w:p w:rsidR="00630ABF" w:rsidRPr="00CA5039" w:rsidRDefault="00630ABF" w:rsidP="00630ABF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03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Ставрополь, 2022</w:t>
      </w:r>
    </w:p>
    <w:p w:rsidR="00630ABF" w:rsidRPr="00CA5039" w:rsidRDefault="00630ABF" w:rsidP="00630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31.02.01 Лечебное дело и в соответствии с основной профессиональной образовательной программой – ППССЗ по специальности 31.02.01 Лечебное дело ГБПОУ СК «Ставропольский базовый медицинский колледж».</w:t>
      </w: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039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 xml:space="preserve">Якубов А.Я. – преподаватель высшей квалификационной категории ЦМК физической </w:t>
      </w:r>
      <w:proofErr w:type="gramStart"/>
      <w:r w:rsidRPr="00CA5039">
        <w:rPr>
          <w:rFonts w:ascii="Times New Roman" w:hAnsi="Times New Roman" w:cs="Times New Roman"/>
          <w:sz w:val="28"/>
          <w:szCs w:val="28"/>
        </w:rPr>
        <w:t>культуры  ГБПОУ</w:t>
      </w:r>
      <w:proofErr w:type="gramEnd"/>
      <w:r w:rsidRPr="00CA5039">
        <w:rPr>
          <w:rFonts w:ascii="Times New Roman" w:hAnsi="Times New Roman" w:cs="Times New Roman"/>
          <w:sz w:val="28"/>
          <w:szCs w:val="28"/>
        </w:rPr>
        <w:t xml:space="preserve"> СК «Ставропольский базовый медицинский колледж»</w:t>
      </w: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039"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CA5039">
        <w:rPr>
          <w:rFonts w:ascii="Times New Roman" w:hAnsi="Times New Roman" w:cs="Times New Roman"/>
          <w:sz w:val="28"/>
          <w:szCs w:val="28"/>
        </w:rPr>
        <w:t>ЦМК физической культуры</w:t>
      </w: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10 от 08.06.2022 г.</w:t>
      </w: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039"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 w:rsidRPr="00CA5039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6C4A0F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bookmarkStart w:id="0" w:name="_GoBack"/>
      <w:bookmarkEnd w:id="0"/>
      <w:r w:rsidRPr="00CA5039">
        <w:rPr>
          <w:rFonts w:ascii="Times New Roman" w:eastAsia="Times New Roman" w:hAnsi="Times New Roman" w:cs="Times New Roman"/>
          <w:sz w:val="28"/>
          <w:szCs w:val="28"/>
        </w:rPr>
        <w:t xml:space="preserve"> Мурзина И.Ю.</w:t>
      </w: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039"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:rsidR="00630ABF" w:rsidRPr="00CA5039" w:rsidRDefault="00630ABF" w:rsidP="00630ABF">
      <w:pPr>
        <w:pStyle w:val="aff2"/>
        <w:numPr>
          <w:ilvl w:val="0"/>
          <w:numId w:val="7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Кобзев М.В. – преподаватель высшей категории ГБПОУ СК «Ставропольский колледж связи»</w:t>
      </w:r>
    </w:p>
    <w:p w:rsidR="00630ABF" w:rsidRPr="00CA5039" w:rsidRDefault="00630ABF" w:rsidP="00630ABF">
      <w:pPr>
        <w:pStyle w:val="aff2"/>
        <w:numPr>
          <w:ilvl w:val="0"/>
          <w:numId w:val="7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039">
        <w:rPr>
          <w:rFonts w:ascii="Times New Roman" w:eastAsia="Times New Roman" w:hAnsi="Times New Roman" w:cs="Times New Roman"/>
          <w:sz w:val="28"/>
          <w:szCs w:val="28"/>
        </w:rPr>
        <w:t>Рылова Н.Ю. -  кандидат медицинских наук, методист ГБПОУ СК «Ставропольский базовый медицинский колледж».</w:t>
      </w: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A5039">
        <w:rPr>
          <w:rFonts w:eastAsiaTheme="minorEastAsia"/>
          <w:sz w:val="28"/>
          <w:szCs w:val="28"/>
        </w:rPr>
        <w:lastRenderedPageBreak/>
        <w:t xml:space="preserve">                                              </w:t>
      </w:r>
      <w:r w:rsidRPr="00CA5039">
        <w:rPr>
          <w:b/>
          <w:sz w:val="28"/>
          <w:szCs w:val="28"/>
        </w:rPr>
        <w:t>СОДЕРЖАНИЕ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30ABF" w:rsidRPr="00CA5039" w:rsidTr="00C667BE">
        <w:tc>
          <w:tcPr>
            <w:tcW w:w="7668" w:type="dxa"/>
            <w:shd w:val="clear" w:color="auto" w:fill="auto"/>
          </w:tcPr>
          <w:p w:rsidR="00630ABF" w:rsidRPr="00CA5039" w:rsidRDefault="00630ABF" w:rsidP="00C667BE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30ABF" w:rsidRPr="00CA5039" w:rsidTr="00C667BE">
        <w:tc>
          <w:tcPr>
            <w:tcW w:w="7668" w:type="dxa"/>
            <w:shd w:val="clear" w:color="auto" w:fill="auto"/>
          </w:tcPr>
          <w:p w:rsidR="00630ABF" w:rsidRPr="00CA5039" w:rsidRDefault="00630ABF" w:rsidP="00C667B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A5039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630ABF" w:rsidRPr="00CA5039" w:rsidRDefault="00630ABF" w:rsidP="00C66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ABF" w:rsidRPr="00CA5039" w:rsidTr="00C667BE">
        <w:tc>
          <w:tcPr>
            <w:tcW w:w="7668" w:type="dxa"/>
            <w:shd w:val="clear" w:color="auto" w:fill="auto"/>
          </w:tcPr>
          <w:p w:rsidR="00630ABF" w:rsidRPr="00CA5039" w:rsidRDefault="00630ABF" w:rsidP="00C667B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A5039">
              <w:rPr>
                <w:b/>
                <w:caps/>
                <w:sz w:val="28"/>
                <w:szCs w:val="28"/>
              </w:rPr>
              <w:t xml:space="preserve"> содержание УЧЕБНОЙ ДИСЦИПЛИНЫ</w:t>
            </w:r>
          </w:p>
          <w:p w:rsidR="00630ABF" w:rsidRPr="00CA5039" w:rsidRDefault="00630ABF" w:rsidP="00C667BE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0ABF" w:rsidRPr="00CA5039" w:rsidTr="00C667BE">
        <w:trPr>
          <w:trHeight w:val="670"/>
        </w:trPr>
        <w:tc>
          <w:tcPr>
            <w:tcW w:w="7668" w:type="dxa"/>
            <w:shd w:val="clear" w:color="auto" w:fill="auto"/>
          </w:tcPr>
          <w:p w:rsidR="00630ABF" w:rsidRPr="00CA5039" w:rsidRDefault="00630ABF" w:rsidP="00C667B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A5039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630ABF" w:rsidRPr="00CA5039" w:rsidRDefault="00630ABF" w:rsidP="00C667B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30ABF" w:rsidRPr="00CA5039" w:rsidTr="00C667BE">
        <w:tc>
          <w:tcPr>
            <w:tcW w:w="7668" w:type="dxa"/>
            <w:shd w:val="clear" w:color="auto" w:fill="auto"/>
          </w:tcPr>
          <w:p w:rsidR="00630ABF" w:rsidRPr="00CA5039" w:rsidRDefault="00630ABF" w:rsidP="00C667B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A5039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30ABF" w:rsidRPr="00CA5039" w:rsidRDefault="00630ABF" w:rsidP="00C667BE">
            <w:pPr>
              <w:rPr>
                <w:sz w:val="28"/>
                <w:szCs w:val="28"/>
              </w:rPr>
            </w:pPr>
          </w:p>
          <w:p w:rsidR="00630ABF" w:rsidRPr="00CA5039" w:rsidRDefault="00630ABF" w:rsidP="00C667BE">
            <w:pPr>
              <w:pStyle w:val="aff2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ПЛАН УЧЕБНОЙ ДИСЦИПЛИНЫ</w:t>
            </w:r>
          </w:p>
          <w:p w:rsidR="00630ABF" w:rsidRPr="00CA5039" w:rsidRDefault="00630ABF" w:rsidP="00C667BE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0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РАБОЧЕЙ ПРОГРАММЫ </w:t>
      </w:r>
      <w:proofErr w:type="gramStart"/>
      <w:r w:rsidRPr="00CA5039">
        <w:rPr>
          <w:rFonts w:ascii="Times New Roman" w:hAnsi="Times New Roman" w:cs="Times New Roman"/>
          <w:b/>
          <w:sz w:val="28"/>
          <w:szCs w:val="28"/>
        </w:rPr>
        <w:t>УЧЕБНОЙДИСЦИПЛИНЫ  ФИЗИЧЕСКАЯ</w:t>
      </w:r>
      <w:proofErr w:type="gramEnd"/>
      <w:r w:rsidRPr="00CA5039">
        <w:rPr>
          <w:rFonts w:ascii="Times New Roman" w:hAnsi="Times New Roman" w:cs="Times New Roman"/>
          <w:b/>
          <w:sz w:val="28"/>
          <w:szCs w:val="28"/>
        </w:rPr>
        <w:t xml:space="preserve"> КУЛЬТУРА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pStyle w:val="aff2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039">
        <w:rPr>
          <w:rFonts w:ascii="Times New Roman" w:hAnsi="Times New Roman" w:cs="Times New Roman"/>
          <w:b/>
          <w:sz w:val="28"/>
          <w:szCs w:val="28"/>
        </w:rPr>
        <w:t>Область применения программы:</w:t>
      </w:r>
    </w:p>
    <w:p w:rsidR="00630ABF" w:rsidRPr="00CA5039" w:rsidRDefault="00630ABF" w:rsidP="00630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специальностям 31.02.01 Лечебное дело.</w:t>
      </w:r>
    </w:p>
    <w:p w:rsidR="00630ABF" w:rsidRPr="00CA5039" w:rsidRDefault="00630ABF" w:rsidP="00630ABF">
      <w:pPr>
        <w:pStyle w:val="aff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039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630ABF" w:rsidRPr="00CA5039" w:rsidRDefault="00630ABF" w:rsidP="00630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 относится к общему гуманитарному и социально-экономическому циклу основной профессиональной образовательной программы.</w:t>
      </w:r>
    </w:p>
    <w:p w:rsidR="00630ABF" w:rsidRPr="00CA5039" w:rsidRDefault="00630ABF" w:rsidP="00630A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039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    здоровья, достижения жизненных и профессиональных целей.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 xml:space="preserve">                В результате освоения дисциплины обучающийся должен знать:</w:t>
      </w: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 xml:space="preserve">       - о роли физической культуры в общекультурном, профессиональном и          социальном развитии человека;</w:t>
      </w: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 xml:space="preserve">       - основы здорового образа жизни.</w:t>
      </w: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>Фельдшер должен обладать общими компетенциями, включающими в себя способность:</w:t>
      </w: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>- ОК 1. Понимать сущность и социальную значимость своей будущей профессии, проявлять к ней устойчивый интерес.</w:t>
      </w: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>- ОК 3. Принимать решения в стандартных и нестандартных ситуациях и нести за них ответственность.</w:t>
      </w: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 xml:space="preserve">- ОК 6. Работать в коллективе </w:t>
      </w:r>
      <w:proofErr w:type="gramStart"/>
      <w:r w:rsidRPr="00CA5039">
        <w:rPr>
          <w:rFonts w:ascii="Times New Roman" w:hAnsi="Times New Roman" w:cs="Times New Roman"/>
          <w:sz w:val="28"/>
          <w:szCs w:val="28"/>
        </w:rPr>
        <w:t>и  команде</w:t>
      </w:r>
      <w:proofErr w:type="gramEnd"/>
      <w:r w:rsidRPr="00CA5039">
        <w:rPr>
          <w:rFonts w:ascii="Times New Roman" w:hAnsi="Times New Roman" w:cs="Times New Roman"/>
          <w:sz w:val="28"/>
          <w:szCs w:val="28"/>
        </w:rPr>
        <w:t>, эффективно общаться с коллегами, руководством, потребителями.</w:t>
      </w: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>- 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039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Pr="00CA5039">
        <w:rPr>
          <w:rFonts w:ascii="Times New Roman" w:hAnsi="Times New Roman" w:cs="Times New Roman"/>
          <w:sz w:val="28"/>
          <w:szCs w:val="28"/>
        </w:rPr>
        <w:t xml:space="preserve"> учебной нагрузки обучающегося 476часа, в том числе: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>- обязательной аудиторной учебной нагрузки обучающегося 238 часов;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>- самостоятельной работы обучающегося 238часов.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5039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039">
        <w:rPr>
          <w:rFonts w:ascii="Times New Roman" w:hAnsi="Times New Roman" w:cs="Times New Roman"/>
          <w:b/>
          <w:bCs/>
          <w:sz w:val="28"/>
          <w:szCs w:val="28"/>
        </w:rPr>
        <w:t xml:space="preserve"> 2.1. Объем дисциплины и виды учебной работы</w:t>
      </w:r>
    </w:p>
    <w:p w:rsidR="00630ABF" w:rsidRPr="00CA5039" w:rsidRDefault="00630ABF" w:rsidP="00630A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30ABF" w:rsidRPr="00CA5039" w:rsidTr="00C667BE">
        <w:trPr>
          <w:trHeight w:val="460"/>
        </w:trPr>
        <w:tc>
          <w:tcPr>
            <w:tcW w:w="7904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30ABF" w:rsidRPr="00CA5039" w:rsidTr="00C667BE">
        <w:trPr>
          <w:trHeight w:val="285"/>
        </w:trPr>
        <w:tc>
          <w:tcPr>
            <w:tcW w:w="7904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476</w:t>
            </w:r>
          </w:p>
        </w:tc>
      </w:tr>
      <w:tr w:rsidR="00630ABF" w:rsidRPr="00CA5039" w:rsidTr="00C667BE">
        <w:tc>
          <w:tcPr>
            <w:tcW w:w="7904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238</w:t>
            </w:r>
          </w:p>
        </w:tc>
      </w:tr>
      <w:tr w:rsidR="00630ABF" w:rsidRPr="00CA5039" w:rsidTr="00C667BE">
        <w:tc>
          <w:tcPr>
            <w:tcW w:w="7904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30ABF" w:rsidRPr="00CA5039" w:rsidTr="00C667BE">
        <w:tc>
          <w:tcPr>
            <w:tcW w:w="7904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gramEnd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236</w:t>
            </w:r>
          </w:p>
        </w:tc>
      </w:tr>
      <w:tr w:rsidR="00630ABF" w:rsidRPr="00CA5039" w:rsidTr="00C667BE">
        <w:tc>
          <w:tcPr>
            <w:tcW w:w="7904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238</w:t>
            </w:r>
          </w:p>
        </w:tc>
      </w:tr>
      <w:tr w:rsidR="00630ABF" w:rsidRPr="00CA5039" w:rsidTr="00C667BE">
        <w:tc>
          <w:tcPr>
            <w:tcW w:w="7904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800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30ABF" w:rsidRPr="00CA5039" w:rsidTr="00C667BE">
        <w:tc>
          <w:tcPr>
            <w:tcW w:w="7904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proofErr w:type="gramEnd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комплексов упражнений</w:t>
            </w:r>
          </w:p>
        </w:tc>
        <w:tc>
          <w:tcPr>
            <w:tcW w:w="1800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630ABF" w:rsidRPr="00CA5039" w:rsidTr="00C667BE">
        <w:tc>
          <w:tcPr>
            <w:tcW w:w="7904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оздоровительной программой (для студентов специальной медицинской группы)</w:t>
            </w:r>
          </w:p>
        </w:tc>
        <w:tc>
          <w:tcPr>
            <w:tcW w:w="1800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630ABF" w:rsidRPr="00CA5039" w:rsidTr="00C667BE">
        <w:tc>
          <w:tcPr>
            <w:tcW w:w="7904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Реферат </w:t>
            </w:r>
          </w:p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Практическая самостоятельная работа с использованием дневника самоконтроля по оценке уровня физического развития</w:t>
            </w:r>
          </w:p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208</w:t>
            </w:r>
          </w:p>
        </w:tc>
      </w:tr>
      <w:tr w:rsidR="00630ABF" w:rsidRPr="00CA5039" w:rsidTr="00C667BE">
        <w:tc>
          <w:tcPr>
            <w:tcW w:w="9704" w:type="dxa"/>
            <w:gridSpan w:val="2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в </w:t>
            </w:r>
            <w:proofErr w:type="gramStart"/>
            <w:r w:rsidRPr="00CA503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форме  дифференцированного</w:t>
            </w:r>
            <w:proofErr w:type="gramEnd"/>
            <w:r w:rsidRPr="00CA503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зачета    </w:t>
            </w:r>
          </w:p>
          <w:p w:rsidR="00630ABF" w:rsidRPr="00CA5039" w:rsidRDefault="00630ABF" w:rsidP="00C667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</w:t>
            </w:r>
          </w:p>
        </w:tc>
      </w:tr>
    </w:tbl>
    <w:p w:rsidR="00630ABF" w:rsidRPr="00CA5039" w:rsidRDefault="00630ABF" w:rsidP="00630AB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630ABF" w:rsidRPr="00CA5039" w:rsidSect="00037B80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03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 Физическая культура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820"/>
        <w:gridCol w:w="7637"/>
        <w:gridCol w:w="1274"/>
        <w:gridCol w:w="1370"/>
      </w:tblGrid>
      <w:tr w:rsidR="00630ABF" w:rsidRPr="00CA5039" w:rsidTr="00C667BE">
        <w:trPr>
          <w:trHeight w:val="650"/>
        </w:trPr>
        <w:tc>
          <w:tcPr>
            <w:tcW w:w="3602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630ABF" w:rsidRPr="00CA5039" w:rsidTr="00C667BE">
        <w:tc>
          <w:tcPr>
            <w:tcW w:w="3602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630ABF" w:rsidRPr="00CA5039" w:rsidTr="00C667BE">
        <w:trPr>
          <w:trHeight w:val="562"/>
        </w:trPr>
        <w:tc>
          <w:tcPr>
            <w:tcW w:w="12059" w:type="dxa"/>
            <w:gridSpan w:val="3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2/6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1.1. Физическая культура в профессиональной подготовке студентов и социокультурное развитие личности.</w:t>
            </w:r>
          </w:p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7" w:type="dxa"/>
            <w:gridSpan w:val="2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num" w:pos="43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  <w:p w:rsidR="00630ABF" w:rsidRPr="00CA5039" w:rsidRDefault="00630ABF" w:rsidP="00C667BE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 как социальный феномен современного общества.</w:t>
            </w:r>
          </w:p>
          <w:p w:rsidR="00630ABF" w:rsidRPr="00CA5039" w:rsidRDefault="00630ABF" w:rsidP="00C667BE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функции физической культуры. </w:t>
            </w:r>
          </w:p>
          <w:p w:rsidR="00630ABF" w:rsidRPr="00CA5039" w:rsidRDefault="00630ABF" w:rsidP="00C667BE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в </w:t>
            </w:r>
            <w:proofErr w:type="gramStart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структуре  профессионального</w:t>
            </w:r>
            <w:proofErr w:type="gramEnd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 </w:t>
            </w:r>
          </w:p>
          <w:p w:rsidR="00630ABF" w:rsidRPr="00CA5039" w:rsidRDefault="00630ABF" w:rsidP="00C667BE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Общие закономерности и динамика работоспособности студентов в учебном году и основные </w:t>
            </w:r>
            <w:proofErr w:type="gramStart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факторы  её</w:t>
            </w:r>
            <w:proofErr w:type="gramEnd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определяющие.  </w:t>
            </w:r>
          </w:p>
          <w:p w:rsidR="00630ABF" w:rsidRPr="00CA5039" w:rsidRDefault="00630ABF" w:rsidP="00C667BE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 работоспособности, профилактики утомления студентов в отдельные периоды учебного года. ОК-1,6,13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232"/>
        </w:trPr>
        <w:tc>
          <w:tcPr>
            <w:tcW w:w="3602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7" w:type="dxa"/>
            <w:gridSpan w:val="2"/>
            <w:vMerge/>
            <w:tcBorders>
              <w:bottom w:val="nil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70"/>
        </w:trPr>
        <w:tc>
          <w:tcPr>
            <w:tcW w:w="3602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7" w:type="dxa"/>
            <w:gridSpan w:val="2"/>
            <w:tcBorders>
              <w:top w:val="nil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22"/>
        </w:trPr>
        <w:tc>
          <w:tcPr>
            <w:tcW w:w="3602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7" w:type="dxa"/>
            <w:gridSpan w:val="2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Тематика рефератов:</w:t>
            </w:r>
          </w:p>
          <w:p w:rsidR="00630ABF" w:rsidRPr="00CA5039" w:rsidRDefault="00630ABF" w:rsidP="00C667BE">
            <w:pPr>
              <w:pStyle w:val="ad"/>
              <w:spacing w:after="0"/>
              <w:rPr>
                <w:sz w:val="28"/>
                <w:szCs w:val="28"/>
              </w:rPr>
            </w:pPr>
            <w:r w:rsidRPr="00CA5039">
              <w:rPr>
                <w:b/>
                <w:bCs/>
                <w:sz w:val="28"/>
                <w:szCs w:val="28"/>
              </w:rPr>
              <w:t xml:space="preserve">- </w:t>
            </w:r>
            <w:r w:rsidRPr="00CA5039">
              <w:rPr>
                <w:sz w:val="28"/>
                <w:szCs w:val="28"/>
              </w:rPr>
              <w:t>Диагноз и краткая характеристика заболевания студента. Влияние заболевания на личную работоспособность и самочувствие.</w:t>
            </w:r>
          </w:p>
          <w:p w:rsidR="00630ABF" w:rsidRPr="00CA5039" w:rsidRDefault="00630ABF" w:rsidP="00C667BE">
            <w:pPr>
              <w:pStyle w:val="ad"/>
              <w:spacing w:after="0"/>
              <w:rPr>
                <w:sz w:val="28"/>
                <w:szCs w:val="28"/>
              </w:rPr>
            </w:pPr>
            <w:r w:rsidRPr="00CA5039">
              <w:rPr>
                <w:b/>
                <w:bCs/>
                <w:sz w:val="28"/>
                <w:szCs w:val="28"/>
              </w:rPr>
              <w:t xml:space="preserve">- </w:t>
            </w:r>
            <w:r w:rsidRPr="00CA5039">
              <w:rPr>
                <w:sz w:val="28"/>
                <w:szCs w:val="28"/>
              </w:rPr>
              <w:t>Медицинские противопоказания при занятиях физическими упражнениями и применения других средств физической культуры при данном заболевании (диагнозе).</w:t>
            </w:r>
          </w:p>
          <w:p w:rsidR="00630ABF" w:rsidRPr="00CA5039" w:rsidRDefault="00630ABF" w:rsidP="00C667BE">
            <w:pPr>
              <w:pStyle w:val="ad"/>
              <w:spacing w:after="0"/>
              <w:rPr>
                <w:sz w:val="28"/>
                <w:szCs w:val="28"/>
              </w:rPr>
            </w:pPr>
            <w:r w:rsidRPr="00CA5039">
              <w:rPr>
                <w:b/>
                <w:bCs/>
                <w:sz w:val="28"/>
                <w:szCs w:val="28"/>
              </w:rPr>
              <w:t xml:space="preserve">- </w:t>
            </w:r>
            <w:r w:rsidRPr="00CA5039">
              <w:rPr>
                <w:bCs/>
                <w:sz w:val="28"/>
                <w:szCs w:val="28"/>
              </w:rPr>
              <w:t>Р</w:t>
            </w:r>
            <w:r w:rsidRPr="00CA5039">
              <w:rPr>
                <w:sz w:val="28"/>
                <w:szCs w:val="28"/>
              </w:rPr>
              <w:t>екомендуемые средства физической культуры при данном заболевании (диагнозе).</w:t>
            </w:r>
          </w:p>
          <w:p w:rsidR="00630ABF" w:rsidRPr="00CA5039" w:rsidRDefault="00630ABF" w:rsidP="00C667BE">
            <w:pPr>
              <w:pStyle w:val="ad"/>
              <w:spacing w:after="0"/>
              <w:rPr>
                <w:sz w:val="28"/>
                <w:szCs w:val="28"/>
              </w:rPr>
            </w:pPr>
            <w:r w:rsidRPr="00CA5039">
              <w:rPr>
                <w:b/>
                <w:bCs/>
                <w:sz w:val="28"/>
                <w:szCs w:val="28"/>
              </w:rPr>
              <w:t xml:space="preserve">- </w:t>
            </w:r>
            <w:r w:rsidRPr="00CA5039">
              <w:rPr>
                <w:bCs/>
                <w:sz w:val="28"/>
                <w:szCs w:val="28"/>
              </w:rPr>
              <w:t>Составление</w:t>
            </w:r>
            <w:r w:rsidRPr="00CA5039">
              <w:rPr>
                <w:b/>
                <w:bCs/>
                <w:sz w:val="28"/>
                <w:szCs w:val="28"/>
              </w:rPr>
              <w:t xml:space="preserve"> </w:t>
            </w:r>
            <w:r w:rsidRPr="00CA5039">
              <w:rPr>
                <w:sz w:val="28"/>
                <w:szCs w:val="28"/>
              </w:rPr>
              <w:t>и обоснование индивидуального комплекса физических упражнений и доступных средств физической культуры (с указанием дозировки).</w:t>
            </w:r>
          </w:p>
          <w:p w:rsidR="00630ABF" w:rsidRPr="00CA5039" w:rsidRDefault="00630ABF" w:rsidP="00C667BE">
            <w:pPr>
              <w:pStyle w:val="ad"/>
              <w:spacing w:after="0"/>
              <w:rPr>
                <w:b/>
                <w:sz w:val="28"/>
                <w:szCs w:val="28"/>
              </w:rPr>
            </w:pPr>
            <w:r w:rsidRPr="00CA5039">
              <w:rPr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CA5039">
              <w:rPr>
                <w:sz w:val="28"/>
                <w:szCs w:val="28"/>
              </w:rPr>
              <w:t>Составление и демонстрация индивидуального комплекса физических упражнений, проведение отдельной части профилированного учебно-тренировочного занятия с группой студентов и т.п.</w:t>
            </w:r>
            <w:proofErr w:type="gramStart"/>
            <w:r w:rsidRPr="00CA5039">
              <w:rPr>
                <w:sz w:val="28"/>
                <w:szCs w:val="28"/>
              </w:rPr>
              <w:t>).ОК</w:t>
            </w:r>
            <w:proofErr w:type="gramEnd"/>
            <w:r w:rsidRPr="00CA5039">
              <w:rPr>
                <w:sz w:val="28"/>
                <w:szCs w:val="28"/>
              </w:rPr>
              <w:t>-1,3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38"/>
        </w:trPr>
        <w:tc>
          <w:tcPr>
            <w:tcW w:w="3602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7" w:type="dxa"/>
            <w:gridSpan w:val="2"/>
            <w:vMerge/>
            <w:shd w:val="clear" w:color="auto" w:fill="auto"/>
          </w:tcPr>
          <w:p w:rsidR="00630ABF" w:rsidRPr="00CA5039" w:rsidRDefault="00630ABF" w:rsidP="00C667BE">
            <w:pPr>
              <w:pStyle w:val="ad"/>
              <w:spacing w:after="0"/>
              <w:rPr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38"/>
        </w:trPr>
        <w:tc>
          <w:tcPr>
            <w:tcW w:w="14703" w:type="dxa"/>
            <w:gridSpan w:val="5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 2. Учебно-практические основы формирования физической культуры личности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449"/>
        </w:trPr>
        <w:tc>
          <w:tcPr>
            <w:tcW w:w="3602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96/82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527"/>
        </w:trPr>
        <w:tc>
          <w:tcPr>
            <w:tcW w:w="3602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2.1. Бег на короткие дистанции.  Прыжок в длину с места.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2356"/>
        </w:trPr>
        <w:tc>
          <w:tcPr>
            <w:tcW w:w="3602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37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техники бега </w:t>
            </w: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на короткие дистанции с низкого, среднего и высокого старта.                                          </w:t>
            </w:r>
          </w:p>
          <w:p w:rsidR="00630ABF" w:rsidRPr="00CA5039" w:rsidRDefault="00630ABF" w:rsidP="00C667BE">
            <w:pPr>
              <w:tabs>
                <w:tab w:val="num" w:pos="660"/>
                <w:tab w:val="left" w:pos="80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техники </w:t>
            </w: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прыжка в длину с места.</w:t>
            </w: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Повышение уровня ОФП (специальные беговые упражнения).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Развитие и совершенствование физических качеств (быстроты, координации движений, ловкости и т.д.)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ОК-6,13</w:t>
            </w:r>
          </w:p>
        </w:tc>
        <w:tc>
          <w:tcPr>
            <w:tcW w:w="1274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20"/>
        </w:trPr>
        <w:tc>
          <w:tcPr>
            <w:tcW w:w="3602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7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200"/>
        </w:trPr>
        <w:tc>
          <w:tcPr>
            <w:tcW w:w="3602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Овладение и закрепление техники бега на короткие дистанции. 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240"/>
        </w:trPr>
        <w:tc>
          <w:tcPr>
            <w:tcW w:w="3602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техники прыжка в длину с места.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427"/>
        </w:trPr>
        <w:tc>
          <w:tcPr>
            <w:tcW w:w="3602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техники выполнения специальных упражнений.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2.2.</w:t>
            </w: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 на короткие дистанции. Тройной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прыжок 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длину с места</w:t>
            </w: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4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518"/>
        </w:trPr>
        <w:tc>
          <w:tcPr>
            <w:tcW w:w="3602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37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бега на короткие дистанции (старт, разбег, финиширование).</w:t>
            </w:r>
          </w:p>
          <w:p w:rsidR="00630ABF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техникой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тройного прыжка в длину с места</w:t>
            </w: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Повышение уровня ОФП.</w:t>
            </w:r>
          </w:p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по правилам судейства в лёгкой </w:t>
            </w:r>
            <w:r w:rsidRPr="00CA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атлетике. ОК-6,13 </w:t>
            </w:r>
          </w:p>
        </w:tc>
        <w:tc>
          <w:tcPr>
            <w:tcW w:w="1274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400"/>
        </w:trPr>
        <w:tc>
          <w:tcPr>
            <w:tcW w:w="3602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7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бега на короткие дистанции и прыжки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Закрепление техники выполнения общих физических упражнений.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280"/>
        </w:trPr>
        <w:tc>
          <w:tcPr>
            <w:tcW w:w="3602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Закрепление практики судейства.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30ABF" w:rsidRPr="00CA5039" w:rsidRDefault="00630ABF" w:rsidP="00630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820"/>
        <w:gridCol w:w="7"/>
        <w:gridCol w:w="7631"/>
        <w:gridCol w:w="1274"/>
        <w:gridCol w:w="1370"/>
      </w:tblGrid>
      <w:tr w:rsidR="00630ABF" w:rsidRPr="00CA5039" w:rsidTr="00C667BE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2.3.</w:t>
            </w: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Бег на средние дистанции. 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199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Овладение техникой бега на средние дистанции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(500 и 1000 метров).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proofErr w:type="gramStart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технику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тройного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прыжка в длину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места</w:t>
            </w: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Повышение уровня ОФП.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 правилам судейства в лёгкой атлетике.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ОК-1,3,6,13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30ABF" w:rsidRPr="00CA5039" w:rsidTr="00C667BE">
        <w:trPr>
          <w:trHeight w:val="43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бега на средние дистанции 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прыжок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400"/>
        </w:trPr>
        <w:tc>
          <w:tcPr>
            <w:tcW w:w="3601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2.4.</w:t>
            </w: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Бег на длинные дистанции. 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1009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технику бега по </w:t>
            </w:r>
            <w:proofErr w:type="gramStart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дистанции(</w:t>
            </w:r>
            <w:proofErr w:type="gramEnd"/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2000 и 3000 метров).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Овладение техникой старта, стартового разбега, финиширования.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Разучивание комплексов специальных упражнений.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ОК-3,13</w:t>
            </w:r>
          </w:p>
        </w:tc>
        <w:tc>
          <w:tcPr>
            <w:tcW w:w="1274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Воспитание выносливости.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60"/>
        </w:trPr>
        <w:tc>
          <w:tcPr>
            <w:tcW w:w="3601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Тема 2.5.  Бег на короткие, средние и длинные дистанции.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2.</w:t>
            </w:r>
          </w:p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контрольного норматива: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CA5039">
                <w:rPr>
                  <w:rFonts w:ascii="Times New Roman" w:hAnsi="Times New Roman" w:cs="Times New Roman"/>
                  <w:sz w:val="28"/>
                  <w:szCs w:val="28"/>
                </w:rPr>
                <w:t>100 метров</w:t>
              </w:r>
            </w:smartTag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 на время.</w:t>
            </w:r>
          </w:p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К.Н.: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тройного </w:t>
            </w: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прыжка в длину с разбега способом «согнув ноги». </w:t>
            </w:r>
          </w:p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CA5039">
                <w:rPr>
                  <w:rFonts w:ascii="Times New Roman" w:hAnsi="Times New Roman" w:cs="Times New Roman"/>
                  <w:sz w:val="28"/>
                  <w:szCs w:val="28"/>
                </w:rPr>
                <w:t>500 метров</w:t>
              </w:r>
            </w:smartTag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CA5039">
                <w:rPr>
                  <w:rFonts w:ascii="Times New Roman" w:hAnsi="Times New Roman" w:cs="Times New Roman"/>
                  <w:sz w:val="28"/>
                  <w:szCs w:val="28"/>
                </w:rPr>
                <w:t>1000 метров</w:t>
              </w:r>
            </w:smartTag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 – юноши.</w:t>
            </w:r>
          </w:p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ОК-1,3,6,13</w:t>
            </w:r>
          </w:p>
        </w:tc>
        <w:tc>
          <w:tcPr>
            <w:tcW w:w="1274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2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бега на короткие дистанции.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бега на средние дистанции. 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бега на длинные дистанции.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 упражнений.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бега на короткие, средние и длинные дистанции, дыхательные упражнения, утренняя гимнастика.</w:t>
            </w:r>
          </w:p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1370" w:type="dxa"/>
            <w:shd w:val="clear" w:color="auto" w:fill="A6A6A6"/>
          </w:tcPr>
          <w:p w:rsidR="00630ABF" w:rsidRPr="00CA5039" w:rsidRDefault="00630ABF" w:rsidP="00C667BE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c>
          <w:tcPr>
            <w:tcW w:w="3601" w:type="dxa"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78/76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40"/>
        </w:trPr>
        <w:tc>
          <w:tcPr>
            <w:tcW w:w="3601" w:type="dxa"/>
            <w:vMerge w:val="restart"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Тема 2.6. Техника перемещений, стоек, технике верхней и нижней передач двумя руками.</w:t>
            </w:r>
          </w:p>
        </w:tc>
        <w:tc>
          <w:tcPr>
            <w:tcW w:w="8458" w:type="dxa"/>
            <w:gridSpan w:val="3"/>
            <w:shd w:val="clear" w:color="auto" w:fill="FFFFFF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1904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техникой перемещения, стоек, верхней и нижней передачи мяча двумя руками. 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техники выполнения специальных подводящих упражнений верхней и нижней передач. 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Обучение технике передачи мяча двумя руками сверху и снизу на месте и после перемещения.ОК-1,3,13</w:t>
            </w:r>
          </w:p>
        </w:tc>
        <w:tc>
          <w:tcPr>
            <w:tcW w:w="1274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Владение техникой верхней и нижней передачи мяча в волейболе.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2.7.Техника нижней подачи и приёма после неё. 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199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технике нижней подачи и приёма после неё. 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техники перемещения, стоек, верхней и нижней передач мяча двумя руками. 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Закрепление техники приёма мяча с подачи двумя руками снизу на месте.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владения мячом в учебной игре.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ОК-3,6,13</w:t>
            </w:r>
          </w:p>
        </w:tc>
        <w:tc>
          <w:tcPr>
            <w:tcW w:w="1274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8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Обучение и закрепление технике нижней прямой подачи, прием с подачи, учебная игра.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280"/>
        </w:trPr>
        <w:tc>
          <w:tcPr>
            <w:tcW w:w="3601" w:type="dxa"/>
            <w:vMerge w:val="restart"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2.8Техника прямого нападающего удара. </w:t>
            </w:r>
          </w:p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изученных приёмов.</w:t>
            </w:r>
          </w:p>
        </w:tc>
        <w:tc>
          <w:tcPr>
            <w:tcW w:w="8458" w:type="dxa"/>
            <w:gridSpan w:val="3"/>
            <w:tcBorders>
              <w:top w:val="nil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Обучение технике прямого нападающего удара.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изученных приёмов.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Применение изученных приемов в учебной игре.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Выполнение технических элементов в учебной игре.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260"/>
        </w:trPr>
        <w:tc>
          <w:tcPr>
            <w:tcW w:w="3601" w:type="dxa"/>
            <w:vMerge w:val="restart"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Тема 2.9. Совершенствование техники владения волейбольным мячом.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128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Приём контрольных нормативов: передача мяча над собой снизу, сверху.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Приём контрольных нормативов: подача мяча на точность по ориентирам на площадке.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Учебная игра с применением изученных положений.ОК-1,3,6,13</w:t>
            </w:r>
          </w:p>
        </w:tc>
        <w:tc>
          <w:tcPr>
            <w:tcW w:w="1274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владения техническими элементами в волейболе.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370" w:type="dxa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оздоровительной программой по заболеванию для специальной медицинской группы.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70" w:type="dxa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523"/>
        </w:trPr>
        <w:tc>
          <w:tcPr>
            <w:tcW w:w="3601" w:type="dxa"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техники владения мячом в волейболе, выполнение утренней гимнастики, составление комплексов дыхательных упражнений, на развитие прыгучести и координации. 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1370" w:type="dxa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c>
          <w:tcPr>
            <w:tcW w:w="3601" w:type="dxa"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Туризм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30/20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20"/>
        </w:trPr>
        <w:tc>
          <w:tcPr>
            <w:tcW w:w="3601" w:type="dxa"/>
            <w:vMerge w:val="restart"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2.10.</w:t>
            </w:r>
            <w:r w:rsidRPr="00CA503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Организация и методика подготовки к туристическому походу.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12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2632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Организация и подготовка туристических походов.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Схема последовательности этапов организации и подготовки похода. 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Последовательность заполнения рюкзака.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Укладка палатки. Продукты питания. Режим передвижения по местности.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Ориентирование по карте и по местным предметам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Организационное и материально-техническое обеспечение похода.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ОК-3,6,13</w:t>
            </w:r>
          </w:p>
        </w:tc>
        <w:tc>
          <w:tcPr>
            <w:tcW w:w="1274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9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спуска и подъема передвижения по пересеченной местности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нормативов в учебно-тренировочном походе: девушки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A5039">
                <w:rPr>
                  <w:rFonts w:ascii="Times New Roman" w:hAnsi="Times New Roman" w:cs="Times New Roman"/>
                  <w:sz w:val="28"/>
                  <w:szCs w:val="28"/>
                </w:rPr>
                <w:t>3 км</w:t>
              </w:r>
            </w:smartTag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.), юноши 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CA5039">
                <w:rPr>
                  <w:rFonts w:ascii="Times New Roman" w:hAnsi="Times New Roman" w:cs="Times New Roman"/>
                  <w:sz w:val="28"/>
                  <w:szCs w:val="28"/>
                </w:rPr>
                <w:t>5 км</w:t>
              </w:r>
            </w:smartTag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Выполнение походов выходного дня, выполнение комплексов упражнений на все группы мышц, воспитание выносливости, закаливание организма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c>
          <w:tcPr>
            <w:tcW w:w="12059" w:type="dxa"/>
            <w:gridSpan w:val="4"/>
            <w:shd w:val="clear" w:color="auto" w:fill="auto"/>
          </w:tcPr>
          <w:p w:rsidR="00630ABF" w:rsidRPr="00CA5039" w:rsidRDefault="00630ABF" w:rsidP="00C667BE">
            <w:pPr>
              <w:pStyle w:val="aff2"/>
              <w:numPr>
                <w:ilvl w:val="0"/>
                <w:numId w:val="6"/>
              </w:num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Профессионально-прикладная физическая подготовка</w:t>
            </w:r>
          </w:p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32/54</w:t>
            </w: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424"/>
        </w:trPr>
        <w:tc>
          <w:tcPr>
            <w:tcW w:w="3601" w:type="dxa"/>
            <w:vMerge w:val="restart"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3.1. Основы методики оценки и коррекции телосложения.</w:t>
            </w:r>
          </w:p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2254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Ознакомление с технологией регламентированных занятий по физическому воспитанию с направленностью на коррекцию телосложения студенток.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Ознакомление с упражнениями по физическому воспитанию студентов с вариативным компонентом, направленным на коррекцию телосложения.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Ознакомление с методикой коррекции телосложения студентов.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ОК-3,13</w:t>
            </w:r>
          </w:p>
        </w:tc>
        <w:tc>
          <w:tcPr>
            <w:tcW w:w="1274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38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Обучение основам методики оценки и коррекции телосложения.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62"/>
        </w:trPr>
        <w:tc>
          <w:tcPr>
            <w:tcW w:w="36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Тема3.2. Методы контроля  физического состояния здоровья, самоконтроль.</w:t>
            </w: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2491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31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методикой самоконтроля, его основные методы и показатели. 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дневником самоконтроля. 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Применение отдельных методов контроля при регулярных занятиях физическими упражнениями и спортом.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ОК-3,13</w:t>
            </w:r>
          </w:p>
        </w:tc>
        <w:tc>
          <w:tcPr>
            <w:tcW w:w="1274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42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6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контроля физического состояния здоровья, самоконтроль.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418"/>
        </w:trPr>
        <w:tc>
          <w:tcPr>
            <w:tcW w:w="3601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3.3.</w:t>
            </w:r>
            <w:r w:rsidRPr="00CA503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Организация и </w:t>
            </w:r>
            <w:r w:rsidRPr="00CA503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методика проведения корригирующей гимнастики при нарушениях осанки.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1414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Ознакомление с методикой проведения корригирующей гимнастики.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Обучение корригирующей гимнастики (формирование правильной осанки и исправление дефектов осанки.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Общие задачи (подбор специальных и общеразвивающих упражнений, соответствующих возрасту и физической подготовленности обучающихся).ОК-1,3,6,13</w:t>
            </w:r>
          </w:p>
        </w:tc>
        <w:tc>
          <w:tcPr>
            <w:tcW w:w="1274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FFFFFF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668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Организация и методика проведения корригирующей гимнастики при нарушениях осанки.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59"/>
        </w:trPr>
        <w:tc>
          <w:tcPr>
            <w:tcW w:w="3601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3.4. </w:t>
            </w:r>
            <w:r w:rsidRPr="00CA503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Организация и методика проведения закаливающих процедур.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79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Обучение закаливающим мероприятиям.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Принципы закаливания.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Основные методы закаливания.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Гигиенические требования при проведении занятий по закаливанию.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ОК-3,6,13</w:t>
            </w:r>
          </w:p>
        </w:tc>
        <w:tc>
          <w:tcPr>
            <w:tcW w:w="1274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85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53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Организация и методика проведения закаливающих процедур.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338"/>
        </w:trPr>
        <w:tc>
          <w:tcPr>
            <w:tcW w:w="3601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Тема 3.5. Основы методики регулирования эмоциональных состояний.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1280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Методика регулирования эмоций.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Ознакомление с методикой определения эмоциональных состояний человека.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Тестирование эмоциональных состояний.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Оценка и рекомендации по коррекции эмоциональных состояний.</w:t>
            </w:r>
          </w:p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ОК-1,3,13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404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537"/>
        </w:trPr>
        <w:tc>
          <w:tcPr>
            <w:tcW w:w="3601" w:type="dxa"/>
            <w:vMerge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Методика регулирования эмоциональных состояний.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924"/>
        </w:trPr>
        <w:tc>
          <w:tcPr>
            <w:tcW w:w="3601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630ABF" w:rsidRPr="00CA5039" w:rsidRDefault="00630ABF" w:rsidP="00C667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sz w:val="28"/>
                <w:szCs w:val="28"/>
              </w:rPr>
              <w:t>Подбор специальных и общеразвивающих упражнений, соответствующих возрасту и физической подготовленности студентов).</w:t>
            </w: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:rsidR="00630ABF" w:rsidRPr="00CA5039" w:rsidRDefault="00630ABF" w:rsidP="00C667B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Формирование и совершенствование функциональных систем, направленных на повышение иммунитета организма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370" w:type="dxa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924"/>
        </w:trPr>
        <w:tc>
          <w:tcPr>
            <w:tcW w:w="3601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274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70" w:type="dxa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trHeight w:val="924"/>
        </w:trPr>
        <w:tc>
          <w:tcPr>
            <w:tcW w:w="3601" w:type="dxa"/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Итого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476</w:t>
            </w:r>
          </w:p>
        </w:tc>
        <w:tc>
          <w:tcPr>
            <w:tcW w:w="1370" w:type="dxa"/>
            <w:shd w:val="clear" w:color="auto" w:fill="A6A6A6"/>
          </w:tcPr>
          <w:p w:rsidR="00630ABF" w:rsidRPr="00CA5039" w:rsidRDefault="00630ABF" w:rsidP="00C66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>1.- ознакомительный (узнавание ранее изученных объектов, свойств);</w:t>
      </w: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>2.- репродуктивный (выполнение деятельности по образцу, инструкции или под руководством);</w:t>
      </w:r>
    </w:p>
    <w:p w:rsidR="00630ABF" w:rsidRPr="00CA5039" w:rsidRDefault="00630ABF" w:rsidP="00630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30ABF" w:rsidRPr="00CA5039">
          <w:footerReference w:type="even" r:id="rId9"/>
          <w:footerReference w:type="default" r:id="rId10"/>
          <w:pgSz w:w="16840" w:h="11907" w:orient="landscape"/>
          <w:pgMar w:top="851" w:right="1134" w:bottom="851" w:left="992" w:header="709" w:footer="709" w:gutter="0"/>
          <w:cols w:space="720"/>
        </w:sectPr>
      </w:pPr>
      <w:r w:rsidRPr="00CA5039">
        <w:rPr>
          <w:rFonts w:ascii="Times New Roman" w:hAnsi="Times New Roman" w:cs="Times New Roman"/>
          <w:sz w:val="28"/>
          <w:szCs w:val="28"/>
        </w:rPr>
        <w:t>3.- продуктивный (планирование и самостоятельное выполнение деятельности, решение проблемных задач)</w:t>
      </w:r>
    </w:p>
    <w:p w:rsidR="00630ABF" w:rsidRPr="00CA5039" w:rsidRDefault="00630ABF" w:rsidP="00630A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CA5039">
        <w:rPr>
          <w:b/>
          <w:caps/>
          <w:sz w:val="28"/>
          <w:szCs w:val="28"/>
        </w:rPr>
        <w:lastRenderedPageBreak/>
        <w:t>3. условия реализации ПРОГРАММЫ УЧЕБНОЙ  дисциплины.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039">
        <w:rPr>
          <w:rFonts w:ascii="Times New Roman" w:hAnsi="Times New Roman" w:cs="Times New Roman"/>
          <w:b/>
          <w:bCs/>
          <w:sz w:val="28"/>
          <w:szCs w:val="28"/>
        </w:rPr>
        <w:t>3.1. Требования к  материально-техническому обеспечению.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«ЛФК», спортивная площадка, тренажерный зал, спортивный зал.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«ЛФК» и тренажерного зала: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«УМК»;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Cs/>
          <w:sz w:val="28"/>
          <w:szCs w:val="28"/>
        </w:rPr>
        <w:t xml:space="preserve">- спортивный инвентарь: шведская стенка, гантели, коврики гимнастические, скакалки, мячи </w:t>
      </w:r>
      <w:proofErr w:type="spellStart"/>
      <w:r w:rsidRPr="00CA5039">
        <w:rPr>
          <w:rFonts w:ascii="Times New Roman" w:hAnsi="Times New Roman" w:cs="Times New Roman"/>
          <w:bCs/>
          <w:sz w:val="28"/>
          <w:szCs w:val="28"/>
        </w:rPr>
        <w:t>медбол</w:t>
      </w:r>
      <w:proofErr w:type="spellEnd"/>
      <w:r w:rsidRPr="00CA5039">
        <w:rPr>
          <w:rFonts w:ascii="Times New Roman" w:hAnsi="Times New Roman" w:cs="Times New Roman"/>
          <w:bCs/>
          <w:sz w:val="28"/>
          <w:szCs w:val="28"/>
        </w:rPr>
        <w:t>, обручи, палки гимнастические, степ-доски, мячи-</w:t>
      </w:r>
      <w:proofErr w:type="spellStart"/>
      <w:r w:rsidRPr="00CA5039">
        <w:rPr>
          <w:rFonts w:ascii="Times New Roman" w:hAnsi="Times New Roman" w:cs="Times New Roman"/>
          <w:bCs/>
          <w:sz w:val="28"/>
          <w:szCs w:val="28"/>
        </w:rPr>
        <w:t>Фатбол</w:t>
      </w:r>
      <w:proofErr w:type="spellEnd"/>
      <w:r w:rsidRPr="00CA5039">
        <w:rPr>
          <w:rFonts w:ascii="Times New Roman" w:hAnsi="Times New Roman" w:cs="Times New Roman"/>
          <w:bCs/>
          <w:sz w:val="28"/>
          <w:szCs w:val="28"/>
        </w:rPr>
        <w:t>.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программным обеспечением;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Cs/>
          <w:sz w:val="28"/>
          <w:szCs w:val="28"/>
        </w:rPr>
        <w:t>- многофункциональный принтер;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Cs/>
          <w:sz w:val="28"/>
          <w:szCs w:val="28"/>
        </w:rPr>
        <w:t>- музыкальный центр.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спортивного зала, спортивной площадки и тренажерный зал:</w:t>
      </w: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Cs/>
          <w:sz w:val="28"/>
          <w:szCs w:val="28"/>
        </w:rPr>
        <w:t>- гантели;</w:t>
      </w: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Cs/>
          <w:sz w:val="28"/>
          <w:szCs w:val="28"/>
        </w:rPr>
        <w:t>- тренажеры;</w:t>
      </w: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Cs/>
          <w:sz w:val="28"/>
          <w:szCs w:val="28"/>
        </w:rPr>
        <w:t>- гири;</w:t>
      </w: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A5039">
        <w:rPr>
          <w:rFonts w:ascii="Times New Roman" w:hAnsi="Times New Roman" w:cs="Times New Roman"/>
          <w:bCs/>
          <w:sz w:val="28"/>
          <w:szCs w:val="28"/>
        </w:rPr>
        <w:t xml:space="preserve"> баскетбольные, волейбольные, гандбольные, футбольные, теннисные мячи;</w:t>
      </w: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5039">
        <w:rPr>
          <w:rFonts w:ascii="Times New Roman" w:hAnsi="Times New Roman" w:cs="Times New Roman"/>
          <w:bCs/>
          <w:sz w:val="28"/>
          <w:szCs w:val="28"/>
        </w:rPr>
        <w:t>скакалки;</w:t>
      </w: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A5039">
        <w:rPr>
          <w:rFonts w:ascii="Times New Roman" w:hAnsi="Times New Roman" w:cs="Times New Roman"/>
          <w:bCs/>
          <w:sz w:val="28"/>
          <w:szCs w:val="28"/>
        </w:rPr>
        <w:t xml:space="preserve"> гимнастические коврики;</w:t>
      </w: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A5039">
        <w:rPr>
          <w:rFonts w:ascii="Times New Roman" w:hAnsi="Times New Roman" w:cs="Times New Roman"/>
          <w:bCs/>
          <w:sz w:val="28"/>
          <w:szCs w:val="28"/>
        </w:rPr>
        <w:t xml:space="preserve"> скамейки;</w:t>
      </w: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5039">
        <w:rPr>
          <w:rFonts w:ascii="Times New Roman" w:hAnsi="Times New Roman" w:cs="Times New Roman"/>
          <w:bCs/>
          <w:sz w:val="28"/>
          <w:szCs w:val="28"/>
        </w:rPr>
        <w:t>секундомеры;</w:t>
      </w: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503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A5039">
        <w:rPr>
          <w:rFonts w:ascii="Times New Roman" w:hAnsi="Times New Roman" w:cs="Times New Roman"/>
          <w:bCs/>
          <w:sz w:val="28"/>
          <w:szCs w:val="28"/>
        </w:rPr>
        <w:t xml:space="preserve"> ракетки для бадминтона и настольного тенниса и т.д.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0ABF" w:rsidRPr="00CA5039" w:rsidRDefault="00630ABF" w:rsidP="00630A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0"/>
        <w:rPr>
          <w:b/>
          <w:sz w:val="28"/>
          <w:szCs w:val="28"/>
        </w:rPr>
      </w:pPr>
      <w:r w:rsidRPr="00CA5039">
        <w:rPr>
          <w:b/>
          <w:sz w:val="28"/>
          <w:szCs w:val="28"/>
        </w:rPr>
        <w:t>3.2. Информационное обеспечение обучения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039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ABF" w:rsidRPr="00CA5039" w:rsidRDefault="00630ABF" w:rsidP="00630A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5039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 xml:space="preserve">1. </w:t>
      </w:r>
      <w:r w:rsidRPr="00CA5039">
        <w:rPr>
          <w:rFonts w:ascii="Times New Roman" w:hAnsi="Times New Roman" w:cs="Times New Roman"/>
          <w:i/>
          <w:sz w:val="28"/>
          <w:szCs w:val="28"/>
        </w:rPr>
        <w:t>Барчуков И.С.</w:t>
      </w:r>
      <w:r w:rsidRPr="00CA5039">
        <w:rPr>
          <w:rFonts w:ascii="Times New Roman" w:hAnsi="Times New Roman" w:cs="Times New Roman"/>
          <w:sz w:val="28"/>
          <w:szCs w:val="28"/>
        </w:rPr>
        <w:t xml:space="preserve"> Физическая культура. Методики практического обучения. Учебник М. </w:t>
      </w:r>
      <w:proofErr w:type="spellStart"/>
      <w:r w:rsidRPr="00CA50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A5039">
        <w:rPr>
          <w:rFonts w:ascii="Times New Roman" w:hAnsi="Times New Roman" w:cs="Times New Roman"/>
          <w:sz w:val="28"/>
          <w:szCs w:val="28"/>
        </w:rPr>
        <w:t xml:space="preserve">, 2019.- Текст: электронный// </w:t>
      </w:r>
      <w:proofErr w:type="spellStart"/>
      <w:r w:rsidRPr="00CA50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A5039">
        <w:rPr>
          <w:rFonts w:ascii="Times New Roman" w:hAnsi="Times New Roman" w:cs="Times New Roman"/>
          <w:sz w:val="28"/>
          <w:szCs w:val="28"/>
        </w:rPr>
        <w:t>: ЭБС.-</w:t>
      </w:r>
      <w:r w:rsidRPr="00CA50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A5039">
        <w:rPr>
          <w:rFonts w:ascii="Times New Roman" w:hAnsi="Times New Roman" w:cs="Times New Roman"/>
          <w:sz w:val="28"/>
          <w:szCs w:val="28"/>
        </w:rPr>
        <w:t>:</w:t>
      </w:r>
      <w:r w:rsidRPr="00CA50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A5039">
        <w:rPr>
          <w:rFonts w:ascii="Times New Roman" w:hAnsi="Times New Roman" w:cs="Times New Roman"/>
          <w:sz w:val="28"/>
          <w:szCs w:val="28"/>
        </w:rPr>
        <w:t>:</w:t>
      </w:r>
      <w:r w:rsidRPr="00CA50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CA5039">
        <w:rPr>
          <w:rFonts w:ascii="Times New Roman" w:hAnsi="Times New Roman" w:cs="Times New Roman"/>
          <w:sz w:val="28"/>
          <w:szCs w:val="28"/>
        </w:rPr>
        <w:t>.</w:t>
      </w:r>
      <w:r w:rsidRPr="00CA50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30ABF" w:rsidRPr="00CA5039" w:rsidRDefault="00630ABF" w:rsidP="00630ABF">
      <w:pPr>
        <w:pStyle w:val="afd"/>
        <w:spacing w:after="0"/>
        <w:ind w:left="-540"/>
        <w:jc w:val="both"/>
        <w:rPr>
          <w:sz w:val="28"/>
          <w:szCs w:val="28"/>
        </w:rPr>
      </w:pPr>
      <w:r w:rsidRPr="00CA5039">
        <w:rPr>
          <w:sz w:val="28"/>
          <w:szCs w:val="28"/>
        </w:rPr>
        <w:t xml:space="preserve">2. </w:t>
      </w:r>
      <w:proofErr w:type="spellStart"/>
      <w:r w:rsidRPr="00CA5039">
        <w:rPr>
          <w:i/>
          <w:sz w:val="28"/>
          <w:szCs w:val="28"/>
        </w:rPr>
        <w:t>Бишаева</w:t>
      </w:r>
      <w:proofErr w:type="spellEnd"/>
      <w:r w:rsidRPr="00CA5039">
        <w:rPr>
          <w:i/>
          <w:sz w:val="28"/>
          <w:szCs w:val="28"/>
        </w:rPr>
        <w:t xml:space="preserve"> А.А.</w:t>
      </w:r>
      <w:r w:rsidRPr="00CA5039">
        <w:rPr>
          <w:sz w:val="28"/>
          <w:szCs w:val="28"/>
        </w:rPr>
        <w:t xml:space="preserve"> Профессионально-оздоровительная физическая культура студентов. Учебник М. </w:t>
      </w:r>
      <w:proofErr w:type="spellStart"/>
      <w:r w:rsidRPr="00CA5039">
        <w:rPr>
          <w:sz w:val="28"/>
          <w:szCs w:val="28"/>
        </w:rPr>
        <w:t>КноРус</w:t>
      </w:r>
      <w:proofErr w:type="spellEnd"/>
      <w:r w:rsidRPr="00CA5039">
        <w:rPr>
          <w:sz w:val="28"/>
          <w:szCs w:val="28"/>
        </w:rPr>
        <w:t xml:space="preserve"> 2017. - Текст: электронный// </w:t>
      </w:r>
      <w:proofErr w:type="spellStart"/>
      <w:r w:rsidRPr="00CA5039">
        <w:rPr>
          <w:sz w:val="28"/>
          <w:szCs w:val="28"/>
        </w:rPr>
        <w:t>КноРус</w:t>
      </w:r>
      <w:proofErr w:type="spellEnd"/>
      <w:r w:rsidRPr="00CA5039">
        <w:rPr>
          <w:sz w:val="28"/>
          <w:szCs w:val="28"/>
        </w:rPr>
        <w:t>: ЭБС.-</w:t>
      </w:r>
      <w:r w:rsidRPr="00CA5039">
        <w:rPr>
          <w:sz w:val="28"/>
          <w:szCs w:val="28"/>
          <w:lang w:val="en-US"/>
        </w:rPr>
        <w:t>URL</w:t>
      </w:r>
      <w:r w:rsidRPr="00CA5039">
        <w:rPr>
          <w:sz w:val="28"/>
          <w:szCs w:val="28"/>
        </w:rPr>
        <w:t>:</w:t>
      </w:r>
      <w:r w:rsidRPr="00CA5039">
        <w:rPr>
          <w:sz w:val="28"/>
          <w:szCs w:val="28"/>
          <w:lang w:val="en-US"/>
        </w:rPr>
        <w:t>http</w:t>
      </w:r>
      <w:r w:rsidRPr="00CA5039">
        <w:rPr>
          <w:sz w:val="28"/>
          <w:szCs w:val="28"/>
        </w:rPr>
        <w:t>:</w:t>
      </w:r>
      <w:r w:rsidRPr="00CA5039">
        <w:rPr>
          <w:sz w:val="28"/>
          <w:szCs w:val="28"/>
          <w:lang w:val="en-US"/>
        </w:rPr>
        <w:t>BOOK</w:t>
      </w:r>
      <w:r w:rsidRPr="00CA5039">
        <w:rPr>
          <w:sz w:val="28"/>
          <w:szCs w:val="28"/>
        </w:rPr>
        <w:t>.</w:t>
      </w:r>
      <w:r w:rsidRPr="00CA5039">
        <w:rPr>
          <w:sz w:val="28"/>
          <w:szCs w:val="28"/>
          <w:lang w:val="en-US"/>
        </w:rPr>
        <w:t>RU</w:t>
      </w:r>
    </w:p>
    <w:p w:rsidR="00630ABF" w:rsidRPr="00CA5039" w:rsidRDefault="00630ABF" w:rsidP="00630ABF">
      <w:pPr>
        <w:pStyle w:val="afd"/>
        <w:spacing w:after="0"/>
        <w:ind w:left="-540"/>
        <w:jc w:val="both"/>
        <w:rPr>
          <w:sz w:val="28"/>
          <w:szCs w:val="28"/>
        </w:rPr>
      </w:pPr>
      <w:r w:rsidRPr="00CA5039">
        <w:rPr>
          <w:sz w:val="28"/>
          <w:szCs w:val="28"/>
        </w:rPr>
        <w:t xml:space="preserve">3. </w:t>
      </w:r>
      <w:proofErr w:type="spellStart"/>
      <w:r w:rsidRPr="00CA5039">
        <w:rPr>
          <w:i/>
          <w:sz w:val="28"/>
          <w:szCs w:val="28"/>
        </w:rPr>
        <w:t>Небытова</w:t>
      </w:r>
      <w:proofErr w:type="spellEnd"/>
      <w:r w:rsidRPr="00CA5039">
        <w:rPr>
          <w:i/>
          <w:sz w:val="28"/>
          <w:szCs w:val="28"/>
        </w:rPr>
        <w:t xml:space="preserve"> Л., Катренко М., Соколова И.,</w:t>
      </w:r>
      <w:r w:rsidRPr="00CA5039">
        <w:rPr>
          <w:sz w:val="28"/>
          <w:szCs w:val="28"/>
        </w:rPr>
        <w:t xml:space="preserve"> Физическая культура. Учебное пособие. Северо-Кавказский федеральный университет 2017 г. - Текст: электронный// </w:t>
      </w:r>
      <w:proofErr w:type="spellStart"/>
      <w:r w:rsidRPr="00CA5039">
        <w:rPr>
          <w:sz w:val="28"/>
          <w:szCs w:val="28"/>
        </w:rPr>
        <w:t>КноРус</w:t>
      </w:r>
      <w:proofErr w:type="spellEnd"/>
      <w:r w:rsidRPr="00CA5039">
        <w:rPr>
          <w:sz w:val="28"/>
          <w:szCs w:val="28"/>
        </w:rPr>
        <w:t>: ЭБС.-</w:t>
      </w:r>
      <w:r w:rsidRPr="00CA5039">
        <w:rPr>
          <w:sz w:val="28"/>
          <w:szCs w:val="28"/>
          <w:lang w:val="en-US"/>
        </w:rPr>
        <w:t>URL</w:t>
      </w:r>
      <w:r w:rsidRPr="00CA5039">
        <w:rPr>
          <w:sz w:val="28"/>
          <w:szCs w:val="28"/>
        </w:rPr>
        <w:t>:</w:t>
      </w:r>
      <w:r w:rsidRPr="00CA5039">
        <w:rPr>
          <w:sz w:val="28"/>
          <w:szCs w:val="28"/>
          <w:lang w:val="en-US"/>
        </w:rPr>
        <w:t>http</w:t>
      </w:r>
      <w:r w:rsidRPr="00CA5039">
        <w:rPr>
          <w:sz w:val="28"/>
          <w:szCs w:val="28"/>
        </w:rPr>
        <w:t>:</w:t>
      </w:r>
      <w:r w:rsidRPr="00CA5039">
        <w:rPr>
          <w:sz w:val="28"/>
          <w:szCs w:val="28"/>
          <w:lang w:val="en-US"/>
        </w:rPr>
        <w:t>BOOK</w:t>
      </w:r>
      <w:r w:rsidRPr="00CA5039">
        <w:rPr>
          <w:sz w:val="28"/>
          <w:szCs w:val="28"/>
        </w:rPr>
        <w:t>.</w:t>
      </w:r>
      <w:r w:rsidRPr="00CA5039">
        <w:rPr>
          <w:sz w:val="28"/>
          <w:szCs w:val="28"/>
          <w:lang w:val="en-US"/>
        </w:rPr>
        <w:t>RU</w:t>
      </w:r>
    </w:p>
    <w:p w:rsidR="00630ABF" w:rsidRPr="00CA5039" w:rsidRDefault="00630ABF" w:rsidP="00630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039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630ABF" w:rsidRPr="00CA5039" w:rsidRDefault="00630ABF" w:rsidP="00630A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0ABF" w:rsidRPr="00CA5039" w:rsidRDefault="00630ABF" w:rsidP="00630ABF">
      <w:pPr>
        <w:pStyle w:val="afd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proofErr w:type="spellStart"/>
      <w:r w:rsidRPr="00CA5039">
        <w:rPr>
          <w:i/>
          <w:sz w:val="28"/>
          <w:szCs w:val="28"/>
        </w:rPr>
        <w:t>Виленский</w:t>
      </w:r>
      <w:proofErr w:type="spellEnd"/>
      <w:r w:rsidRPr="00CA5039">
        <w:rPr>
          <w:i/>
          <w:sz w:val="28"/>
          <w:szCs w:val="28"/>
        </w:rPr>
        <w:t xml:space="preserve"> М.Я. Горшков А.Г.</w:t>
      </w:r>
      <w:r w:rsidRPr="00CA5039">
        <w:rPr>
          <w:sz w:val="28"/>
          <w:szCs w:val="28"/>
        </w:rPr>
        <w:t xml:space="preserve"> Физическая культура и здоровый образ жизни студента. Учебное пособие. М., </w:t>
      </w:r>
      <w:proofErr w:type="spellStart"/>
      <w:r w:rsidRPr="00CA5039">
        <w:rPr>
          <w:sz w:val="28"/>
          <w:szCs w:val="28"/>
        </w:rPr>
        <w:t>КноРус</w:t>
      </w:r>
      <w:proofErr w:type="spellEnd"/>
      <w:r w:rsidRPr="00CA5039">
        <w:rPr>
          <w:sz w:val="28"/>
          <w:szCs w:val="28"/>
        </w:rPr>
        <w:t xml:space="preserve"> 2019. - Текст: электронный// </w:t>
      </w:r>
      <w:proofErr w:type="spellStart"/>
      <w:r w:rsidRPr="00CA5039">
        <w:rPr>
          <w:sz w:val="28"/>
          <w:szCs w:val="28"/>
        </w:rPr>
        <w:t>КноРус</w:t>
      </w:r>
      <w:proofErr w:type="spellEnd"/>
      <w:r w:rsidRPr="00CA5039">
        <w:rPr>
          <w:sz w:val="28"/>
          <w:szCs w:val="28"/>
        </w:rPr>
        <w:t>: ЭБС.-</w:t>
      </w:r>
      <w:r w:rsidRPr="00CA5039">
        <w:rPr>
          <w:sz w:val="28"/>
          <w:szCs w:val="28"/>
          <w:lang w:val="en-US"/>
        </w:rPr>
        <w:t>URL</w:t>
      </w:r>
      <w:r w:rsidRPr="00CA5039">
        <w:rPr>
          <w:sz w:val="28"/>
          <w:szCs w:val="28"/>
        </w:rPr>
        <w:t>:</w:t>
      </w:r>
      <w:r w:rsidRPr="00CA5039">
        <w:rPr>
          <w:sz w:val="28"/>
          <w:szCs w:val="28"/>
          <w:lang w:val="en-US"/>
        </w:rPr>
        <w:t>http</w:t>
      </w:r>
      <w:r w:rsidRPr="00CA5039">
        <w:rPr>
          <w:sz w:val="28"/>
          <w:szCs w:val="28"/>
        </w:rPr>
        <w:t>:</w:t>
      </w:r>
      <w:r w:rsidRPr="00CA5039">
        <w:rPr>
          <w:sz w:val="28"/>
          <w:szCs w:val="28"/>
          <w:lang w:val="en-US"/>
        </w:rPr>
        <w:t>BOOK</w:t>
      </w:r>
      <w:r w:rsidRPr="00CA5039">
        <w:rPr>
          <w:sz w:val="28"/>
          <w:szCs w:val="28"/>
        </w:rPr>
        <w:t>.</w:t>
      </w:r>
      <w:r w:rsidRPr="00CA5039">
        <w:rPr>
          <w:sz w:val="28"/>
          <w:szCs w:val="28"/>
          <w:lang w:val="en-US"/>
        </w:rPr>
        <w:t>RU</w:t>
      </w:r>
    </w:p>
    <w:p w:rsidR="00630ABF" w:rsidRPr="00CA5039" w:rsidRDefault="00630ABF" w:rsidP="00630ABF">
      <w:pPr>
        <w:pStyle w:val="afd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CA5039">
        <w:rPr>
          <w:i/>
          <w:sz w:val="28"/>
          <w:szCs w:val="28"/>
        </w:rPr>
        <w:t xml:space="preserve">Кузнецов В.С., </w:t>
      </w:r>
      <w:proofErr w:type="spellStart"/>
      <w:r w:rsidRPr="00CA5039">
        <w:rPr>
          <w:i/>
          <w:sz w:val="28"/>
          <w:szCs w:val="28"/>
        </w:rPr>
        <w:t>Колодицкий</w:t>
      </w:r>
      <w:proofErr w:type="spellEnd"/>
      <w:r w:rsidRPr="00CA5039">
        <w:rPr>
          <w:i/>
          <w:sz w:val="28"/>
          <w:szCs w:val="28"/>
        </w:rPr>
        <w:t xml:space="preserve"> Г.А.</w:t>
      </w:r>
      <w:r w:rsidRPr="00CA5039">
        <w:rPr>
          <w:sz w:val="28"/>
          <w:szCs w:val="28"/>
        </w:rPr>
        <w:t xml:space="preserve"> Теория и история физической культуры +Приложение: дополнительные материалы (СПО). Учебник  </w:t>
      </w:r>
      <w:proofErr w:type="spellStart"/>
      <w:r w:rsidRPr="00CA5039">
        <w:rPr>
          <w:sz w:val="28"/>
          <w:szCs w:val="28"/>
        </w:rPr>
        <w:t>КноРук</w:t>
      </w:r>
      <w:proofErr w:type="spellEnd"/>
      <w:r w:rsidRPr="00CA5039">
        <w:rPr>
          <w:sz w:val="28"/>
          <w:szCs w:val="28"/>
        </w:rPr>
        <w:t xml:space="preserve"> 2020г. - Текст: электронный// </w:t>
      </w:r>
      <w:proofErr w:type="spellStart"/>
      <w:r w:rsidRPr="00CA5039">
        <w:rPr>
          <w:sz w:val="28"/>
          <w:szCs w:val="28"/>
        </w:rPr>
        <w:t>КноРус</w:t>
      </w:r>
      <w:proofErr w:type="spellEnd"/>
      <w:r w:rsidRPr="00CA5039">
        <w:rPr>
          <w:sz w:val="28"/>
          <w:szCs w:val="28"/>
        </w:rPr>
        <w:t>: ЭБС.-</w:t>
      </w:r>
      <w:r w:rsidRPr="00CA5039">
        <w:rPr>
          <w:sz w:val="28"/>
          <w:szCs w:val="28"/>
          <w:lang w:val="en-US"/>
        </w:rPr>
        <w:t>URL</w:t>
      </w:r>
      <w:r w:rsidRPr="00CA5039">
        <w:rPr>
          <w:sz w:val="28"/>
          <w:szCs w:val="28"/>
        </w:rPr>
        <w:t>:</w:t>
      </w:r>
      <w:r w:rsidRPr="00CA5039">
        <w:rPr>
          <w:sz w:val="28"/>
          <w:szCs w:val="28"/>
          <w:lang w:val="en-US"/>
        </w:rPr>
        <w:t>http</w:t>
      </w:r>
      <w:r w:rsidRPr="00CA5039">
        <w:rPr>
          <w:sz w:val="28"/>
          <w:szCs w:val="28"/>
        </w:rPr>
        <w:t>:</w:t>
      </w:r>
      <w:r w:rsidRPr="00CA5039">
        <w:rPr>
          <w:sz w:val="28"/>
          <w:szCs w:val="28"/>
          <w:lang w:val="en-US"/>
        </w:rPr>
        <w:t>BOOK</w:t>
      </w:r>
      <w:r w:rsidRPr="00CA5039">
        <w:rPr>
          <w:sz w:val="28"/>
          <w:szCs w:val="28"/>
        </w:rPr>
        <w:t>.</w:t>
      </w:r>
      <w:r w:rsidRPr="00CA5039">
        <w:rPr>
          <w:sz w:val="28"/>
          <w:szCs w:val="28"/>
          <w:lang w:val="en-US"/>
        </w:rPr>
        <w:t>RU</w:t>
      </w:r>
    </w:p>
    <w:p w:rsidR="00630ABF" w:rsidRPr="00CA5039" w:rsidRDefault="00630ABF" w:rsidP="00630ABF">
      <w:pPr>
        <w:pStyle w:val="af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039">
        <w:rPr>
          <w:rFonts w:ascii="Times New Roman" w:hAnsi="Times New Roman" w:cs="Times New Roman"/>
          <w:i/>
          <w:sz w:val="28"/>
          <w:szCs w:val="28"/>
        </w:rPr>
        <w:t>Мифтахов</w:t>
      </w:r>
      <w:proofErr w:type="spellEnd"/>
      <w:r w:rsidRPr="00CA5039">
        <w:rPr>
          <w:rFonts w:ascii="Times New Roman" w:hAnsi="Times New Roman" w:cs="Times New Roman"/>
          <w:i/>
          <w:sz w:val="28"/>
          <w:szCs w:val="28"/>
        </w:rPr>
        <w:t xml:space="preserve"> Р.А.</w:t>
      </w:r>
      <w:r w:rsidRPr="00CA5039">
        <w:rPr>
          <w:rFonts w:ascii="Times New Roman" w:hAnsi="Times New Roman" w:cs="Times New Roman"/>
          <w:sz w:val="28"/>
          <w:szCs w:val="28"/>
        </w:rPr>
        <w:t xml:space="preserve"> Организационно-методические основы оздоровительной физической культуры студентов. Учебное пособие. М., </w:t>
      </w:r>
      <w:proofErr w:type="spellStart"/>
      <w:r w:rsidRPr="00CA5039"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 w:rsidRPr="00CA5039">
        <w:rPr>
          <w:rFonts w:ascii="Times New Roman" w:hAnsi="Times New Roman" w:cs="Times New Roman"/>
          <w:sz w:val="28"/>
          <w:szCs w:val="28"/>
        </w:rPr>
        <w:t xml:space="preserve"> 2019 г. Текст: электронный// </w:t>
      </w:r>
      <w:proofErr w:type="spellStart"/>
      <w:r w:rsidRPr="00CA50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A5039">
        <w:rPr>
          <w:rFonts w:ascii="Times New Roman" w:hAnsi="Times New Roman" w:cs="Times New Roman"/>
          <w:sz w:val="28"/>
          <w:szCs w:val="28"/>
        </w:rPr>
        <w:t>: ЭБС.-</w:t>
      </w:r>
      <w:r w:rsidRPr="00CA50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A5039">
        <w:rPr>
          <w:rFonts w:ascii="Times New Roman" w:hAnsi="Times New Roman" w:cs="Times New Roman"/>
          <w:sz w:val="28"/>
          <w:szCs w:val="28"/>
        </w:rPr>
        <w:t>:</w:t>
      </w:r>
      <w:r w:rsidRPr="00CA50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A5039">
        <w:rPr>
          <w:rFonts w:ascii="Times New Roman" w:hAnsi="Times New Roman" w:cs="Times New Roman"/>
          <w:sz w:val="28"/>
          <w:szCs w:val="28"/>
        </w:rPr>
        <w:t>:</w:t>
      </w:r>
      <w:r w:rsidRPr="00CA50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CA5039">
        <w:rPr>
          <w:rFonts w:ascii="Times New Roman" w:hAnsi="Times New Roman" w:cs="Times New Roman"/>
          <w:sz w:val="28"/>
          <w:szCs w:val="28"/>
        </w:rPr>
        <w:t>.</w:t>
      </w:r>
      <w:r w:rsidRPr="00CA50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30ABF" w:rsidRPr="00CA5039" w:rsidRDefault="00630ABF" w:rsidP="00630ABF">
      <w:pPr>
        <w:pStyle w:val="aff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5039">
        <w:rPr>
          <w:rFonts w:ascii="Times New Roman" w:hAnsi="Times New Roman" w:cs="Times New Roman"/>
          <w:i/>
          <w:sz w:val="28"/>
          <w:szCs w:val="28"/>
        </w:rPr>
        <w:t>Верхорубова</w:t>
      </w:r>
      <w:proofErr w:type="spellEnd"/>
      <w:r w:rsidRPr="00CA5039">
        <w:rPr>
          <w:rFonts w:ascii="Times New Roman" w:hAnsi="Times New Roman" w:cs="Times New Roman"/>
          <w:i/>
          <w:sz w:val="28"/>
          <w:szCs w:val="28"/>
        </w:rPr>
        <w:t xml:space="preserve"> О.В. </w:t>
      </w:r>
      <w:r w:rsidRPr="00CA5039">
        <w:rPr>
          <w:rFonts w:ascii="Times New Roman" w:hAnsi="Times New Roman" w:cs="Times New Roman"/>
          <w:sz w:val="28"/>
          <w:szCs w:val="28"/>
        </w:rPr>
        <w:t xml:space="preserve">Формирование волевых качеств у старшеклассниц на уроках физической культуры. Учебное пособие М., </w:t>
      </w:r>
      <w:proofErr w:type="spellStart"/>
      <w:r w:rsidRPr="00CA5039"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 w:rsidRPr="00CA5039">
        <w:rPr>
          <w:rFonts w:ascii="Times New Roman" w:hAnsi="Times New Roman" w:cs="Times New Roman"/>
          <w:sz w:val="28"/>
          <w:szCs w:val="28"/>
        </w:rPr>
        <w:t xml:space="preserve"> 2019 г. Текст: электронный// </w:t>
      </w:r>
      <w:proofErr w:type="spellStart"/>
      <w:r w:rsidRPr="00CA50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A5039">
        <w:rPr>
          <w:rFonts w:ascii="Times New Roman" w:hAnsi="Times New Roman" w:cs="Times New Roman"/>
          <w:sz w:val="28"/>
          <w:szCs w:val="28"/>
        </w:rPr>
        <w:t>: ЭБС.-</w:t>
      </w:r>
      <w:r w:rsidRPr="00CA50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A5039">
        <w:rPr>
          <w:rFonts w:ascii="Times New Roman" w:hAnsi="Times New Roman" w:cs="Times New Roman"/>
          <w:sz w:val="28"/>
          <w:szCs w:val="28"/>
        </w:rPr>
        <w:t>:</w:t>
      </w:r>
      <w:r w:rsidRPr="00CA50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A5039">
        <w:rPr>
          <w:rFonts w:ascii="Times New Roman" w:hAnsi="Times New Roman" w:cs="Times New Roman"/>
          <w:sz w:val="28"/>
          <w:szCs w:val="28"/>
        </w:rPr>
        <w:t>:</w:t>
      </w:r>
      <w:r w:rsidRPr="00CA50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CA5039">
        <w:rPr>
          <w:rFonts w:ascii="Times New Roman" w:hAnsi="Times New Roman" w:cs="Times New Roman"/>
          <w:sz w:val="28"/>
          <w:szCs w:val="28"/>
        </w:rPr>
        <w:t>.</w:t>
      </w:r>
      <w:r w:rsidRPr="00CA50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039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 xml:space="preserve">1. </w:t>
      </w:r>
      <w:r w:rsidRPr="00CA503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A5039">
        <w:rPr>
          <w:rFonts w:ascii="Times New Roman" w:hAnsi="Times New Roman" w:cs="Times New Roman"/>
          <w:sz w:val="28"/>
          <w:szCs w:val="28"/>
        </w:rPr>
        <w:t>.</w:t>
      </w:r>
      <w:r w:rsidRPr="00CA5039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CA50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5039">
        <w:rPr>
          <w:rFonts w:ascii="Times New Roman" w:hAnsi="Times New Roman" w:cs="Times New Roman"/>
          <w:sz w:val="28"/>
          <w:szCs w:val="28"/>
          <w:lang w:val="en-US"/>
        </w:rPr>
        <w:t>sportedu</w:t>
      </w:r>
      <w:proofErr w:type="spellEnd"/>
      <w:r w:rsidRPr="00CA50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50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 xml:space="preserve">2. </w:t>
      </w:r>
      <w:r w:rsidRPr="00CA503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A5039">
        <w:rPr>
          <w:rFonts w:ascii="Times New Roman" w:hAnsi="Times New Roman" w:cs="Times New Roman"/>
          <w:sz w:val="28"/>
          <w:szCs w:val="28"/>
        </w:rPr>
        <w:t>.</w:t>
      </w:r>
      <w:r w:rsidRPr="00CA5039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CA50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5039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CA50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A50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sz w:val="28"/>
          <w:szCs w:val="28"/>
        </w:rPr>
        <w:t>3. http://www.infosport.ru/minsport/</w:t>
      </w: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039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 УЧЕБНОЙ Дисциплины</w:t>
      </w:r>
    </w:p>
    <w:p w:rsidR="00630ABF" w:rsidRPr="00CA5039" w:rsidRDefault="00630ABF" w:rsidP="00630A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0"/>
        <w:jc w:val="both"/>
        <w:rPr>
          <w:sz w:val="28"/>
          <w:szCs w:val="28"/>
        </w:rPr>
      </w:pPr>
      <w:r w:rsidRPr="00CA5039">
        <w:rPr>
          <w:b/>
          <w:sz w:val="28"/>
          <w:szCs w:val="28"/>
        </w:rPr>
        <w:t>Контроль</w:t>
      </w:r>
      <w:r w:rsidRPr="00CA5039">
        <w:rPr>
          <w:sz w:val="28"/>
          <w:szCs w:val="28"/>
        </w:rPr>
        <w:t xml:space="preserve"> </w:t>
      </w:r>
      <w:r w:rsidRPr="00CA5039">
        <w:rPr>
          <w:b/>
          <w:sz w:val="28"/>
          <w:szCs w:val="28"/>
        </w:rPr>
        <w:t>и оценка</w:t>
      </w:r>
      <w:r w:rsidRPr="00CA5039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p w:rsidR="00630ABF" w:rsidRPr="00CA5039" w:rsidRDefault="00630ABF" w:rsidP="00630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1"/>
        <w:gridCol w:w="4860"/>
      </w:tblGrid>
      <w:tr w:rsidR="00630ABF" w:rsidRPr="00CA5039" w:rsidTr="00C667BE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30ABF" w:rsidRPr="00CA5039" w:rsidTr="00C667BE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630ABF" w:rsidRPr="00CA5039" w:rsidTr="00C667BE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0ABF" w:rsidRPr="00CA5039" w:rsidTr="00C667BE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CA5039">
              <w:rPr>
                <w:sz w:val="28"/>
                <w:szCs w:val="28"/>
              </w:rPr>
              <w:t>1.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выполнения комплексов упражнений,  тестирования физических качеств по дневнику самоконтроля.</w:t>
            </w:r>
          </w:p>
        </w:tc>
      </w:tr>
      <w:tr w:rsidR="00630ABF" w:rsidRPr="00CA5039" w:rsidTr="00C667BE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630ABF" w:rsidRPr="00CA5039" w:rsidTr="00C667BE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CA5039">
              <w:rPr>
                <w:sz w:val="28"/>
                <w:szCs w:val="28"/>
              </w:rPr>
              <w:t>1.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тестирования, физической подготовленности студентов по видам спорта.</w:t>
            </w:r>
          </w:p>
        </w:tc>
      </w:tr>
      <w:tr w:rsidR="00630ABF" w:rsidRPr="00CA5039" w:rsidTr="00C667BE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CA5039">
              <w:rPr>
                <w:sz w:val="28"/>
                <w:szCs w:val="28"/>
              </w:rPr>
              <w:t>2. Основы здорового образа жизни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ABF" w:rsidRPr="00CA5039" w:rsidRDefault="00630ABF" w:rsidP="00C667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039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практического задания: комплексы глазодвигательной, дыхательной, коррекционной гимнастики; ЛФК массаж по заболеваниям.</w:t>
            </w:r>
          </w:p>
        </w:tc>
      </w:tr>
    </w:tbl>
    <w:p w:rsidR="00630ABF" w:rsidRPr="00CA5039" w:rsidRDefault="00630ABF" w:rsidP="00630ABF">
      <w:pPr>
        <w:pStyle w:val="ad"/>
        <w:spacing w:after="0"/>
        <w:ind w:right="43"/>
        <w:rPr>
          <w:b/>
          <w:sz w:val="28"/>
          <w:szCs w:val="28"/>
        </w:rPr>
      </w:pPr>
    </w:p>
    <w:p w:rsidR="00630ABF" w:rsidRPr="00CA5039" w:rsidRDefault="00630ABF" w:rsidP="00630ABF">
      <w:pPr>
        <w:pStyle w:val="ad"/>
        <w:spacing w:after="0"/>
        <w:ind w:right="43"/>
        <w:rPr>
          <w:b/>
          <w:sz w:val="28"/>
          <w:szCs w:val="28"/>
        </w:rPr>
      </w:pPr>
    </w:p>
    <w:p w:rsidR="00630ABF" w:rsidRPr="00CA5039" w:rsidRDefault="00630ABF" w:rsidP="00630ABF">
      <w:pPr>
        <w:pStyle w:val="ad"/>
        <w:spacing w:after="0"/>
        <w:ind w:right="43"/>
        <w:rPr>
          <w:b/>
          <w:sz w:val="28"/>
          <w:szCs w:val="28"/>
        </w:rPr>
      </w:pPr>
    </w:p>
    <w:p w:rsidR="00630ABF" w:rsidRPr="00CA5039" w:rsidRDefault="00630ABF" w:rsidP="00630ABF">
      <w:pPr>
        <w:pStyle w:val="ad"/>
        <w:spacing w:after="0"/>
        <w:ind w:right="43"/>
        <w:rPr>
          <w:b/>
          <w:sz w:val="28"/>
          <w:szCs w:val="28"/>
        </w:rPr>
      </w:pPr>
    </w:p>
    <w:p w:rsidR="00630ABF" w:rsidRPr="00CA5039" w:rsidRDefault="00630ABF" w:rsidP="00630ABF">
      <w:pPr>
        <w:pStyle w:val="ad"/>
        <w:spacing w:after="0"/>
        <w:ind w:right="43"/>
        <w:rPr>
          <w:b/>
          <w:sz w:val="28"/>
          <w:szCs w:val="28"/>
        </w:rPr>
      </w:pPr>
    </w:p>
    <w:p w:rsidR="00630ABF" w:rsidRPr="00CA5039" w:rsidRDefault="00630ABF" w:rsidP="00630ABF">
      <w:pPr>
        <w:pStyle w:val="ad"/>
        <w:spacing w:after="0"/>
        <w:ind w:right="43"/>
        <w:rPr>
          <w:b/>
          <w:sz w:val="28"/>
          <w:szCs w:val="28"/>
        </w:rPr>
      </w:pPr>
    </w:p>
    <w:p w:rsidR="00630ABF" w:rsidRPr="00CA5039" w:rsidRDefault="00630ABF" w:rsidP="00630ABF">
      <w:pPr>
        <w:pStyle w:val="ad"/>
        <w:spacing w:after="0"/>
        <w:ind w:right="43"/>
        <w:rPr>
          <w:b/>
          <w:sz w:val="28"/>
          <w:szCs w:val="28"/>
        </w:rPr>
      </w:pPr>
    </w:p>
    <w:p w:rsidR="00630ABF" w:rsidRPr="00CA5039" w:rsidRDefault="00630ABF" w:rsidP="00630ABF">
      <w:pPr>
        <w:pStyle w:val="ad"/>
        <w:spacing w:after="0"/>
        <w:ind w:right="43"/>
        <w:rPr>
          <w:b/>
          <w:sz w:val="28"/>
          <w:szCs w:val="28"/>
        </w:rPr>
      </w:pPr>
    </w:p>
    <w:p w:rsidR="00630ABF" w:rsidRPr="00CA5039" w:rsidRDefault="00630ABF" w:rsidP="00630ABF">
      <w:pPr>
        <w:pStyle w:val="ad"/>
        <w:spacing w:after="0"/>
        <w:ind w:right="43"/>
        <w:rPr>
          <w:b/>
          <w:sz w:val="28"/>
          <w:szCs w:val="28"/>
        </w:rPr>
      </w:pPr>
    </w:p>
    <w:p w:rsidR="00630ABF" w:rsidRPr="00CA5039" w:rsidRDefault="00630ABF" w:rsidP="00630ABF">
      <w:pPr>
        <w:pStyle w:val="ad"/>
        <w:spacing w:after="0"/>
        <w:ind w:right="43"/>
        <w:rPr>
          <w:b/>
          <w:sz w:val="28"/>
          <w:szCs w:val="28"/>
        </w:rPr>
      </w:pPr>
    </w:p>
    <w:p w:rsidR="00630ABF" w:rsidRPr="00CA5039" w:rsidRDefault="00630ABF" w:rsidP="00630ABF">
      <w:pPr>
        <w:pStyle w:val="ad"/>
        <w:spacing w:after="0"/>
        <w:ind w:right="43"/>
        <w:rPr>
          <w:b/>
          <w:sz w:val="28"/>
          <w:szCs w:val="28"/>
        </w:rPr>
      </w:pPr>
    </w:p>
    <w:p w:rsidR="00630ABF" w:rsidRPr="00CA5039" w:rsidRDefault="00630ABF" w:rsidP="00630ABF">
      <w:pPr>
        <w:pStyle w:val="ad"/>
        <w:spacing w:after="0"/>
        <w:ind w:right="43"/>
        <w:rPr>
          <w:b/>
          <w:sz w:val="28"/>
          <w:szCs w:val="28"/>
        </w:rPr>
      </w:pPr>
    </w:p>
    <w:p w:rsidR="00630ABF" w:rsidRPr="00CA5039" w:rsidRDefault="00630ABF" w:rsidP="00630ABF">
      <w:pPr>
        <w:pStyle w:val="ad"/>
        <w:ind w:right="43"/>
        <w:rPr>
          <w:b/>
          <w:sz w:val="28"/>
          <w:szCs w:val="28"/>
        </w:rPr>
      </w:pPr>
    </w:p>
    <w:p w:rsidR="00630ABF" w:rsidRPr="00CA5039" w:rsidRDefault="00630ABF" w:rsidP="00630ABF">
      <w:pPr>
        <w:pStyle w:val="ad"/>
        <w:ind w:right="43"/>
        <w:rPr>
          <w:b/>
          <w:sz w:val="28"/>
          <w:szCs w:val="28"/>
        </w:rPr>
      </w:pPr>
    </w:p>
    <w:p w:rsidR="00630ABF" w:rsidRPr="00CA5039" w:rsidRDefault="00630ABF" w:rsidP="00630ABF">
      <w:pPr>
        <w:pStyle w:val="ad"/>
        <w:ind w:right="43"/>
        <w:rPr>
          <w:b/>
          <w:sz w:val="28"/>
          <w:szCs w:val="28"/>
        </w:rPr>
      </w:pPr>
    </w:p>
    <w:p w:rsidR="00630ABF" w:rsidRPr="00CA5039" w:rsidRDefault="00630ABF" w:rsidP="00630A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ABF" w:rsidRPr="00CA5039" w:rsidRDefault="00630ABF" w:rsidP="00630A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ABF" w:rsidRPr="00A76B3D" w:rsidRDefault="00630ABF" w:rsidP="00630A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6B3D">
        <w:rPr>
          <w:rFonts w:ascii="Times New Roman" w:hAnsi="Times New Roman" w:cs="Times New Roman"/>
        </w:rPr>
        <w:lastRenderedPageBreak/>
        <w:t>Тематический план учебной дисциплины</w:t>
      </w:r>
    </w:p>
    <w:p w:rsidR="00630ABF" w:rsidRPr="00A76B3D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6B3D">
        <w:rPr>
          <w:rFonts w:ascii="Times New Roman" w:hAnsi="Times New Roman" w:cs="Times New Roman"/>
          <w:b/>
        </w:rPr>
        <w:t>«Физическая культура»</w:t>
      </w:r>
    </w:p>
    <w:p w:rsidR="00630ABF" w:rsidRPr="00A76B3D" w:rsidRDefault="00630ABF" w:rsidP="00630A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6B3D">
        <w:rPr>
          <w:rFonts w:ascii="Times New Roman" w:hAnsi="Times New Roman" w:cs="Times New Roman"/>
        </w:rPr>
        <w:t>по специальности  31.02.01«Лечебное дело»</w:t>
      </w:r>
    </w:p>
    <w:p w:rsidR="00630ABF" w:rsidRPr="00A76B3D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62"/>
        <w:gridCol w:w="5849"/>
        <w:gridCol w:w="2134"/>
      </w:tblGrid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№</w:t>
            </w:r>
          </w:p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занятия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Разделы и темы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Часы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1 семестр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ТЕОРЕТИЧЕСКИЕ ЗАНЯТИЯ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Физическая культура в профессиональной подготовке студентов и социокультурное развитие студента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ПРАКТИКТИЧЕСКИЕ ЗАНЯТИЯ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 xml:space="preserve">Общая физическая подготовка (ОФП) </w:t>
            </w:r>
            <w:r w:rsidRPr="00A76B3D">
              <w:rPr>
                <w:sz w:val="22"/>
                <w:szCs w:val="22"/>
              </w:rPr>
              <w:t>тестирование</w:t>
            </w:r>
            <w:r w:rsidRPr="00A76B3D">
              <w:rPr>
                <w:b/>
                <w:sz w:val="22"/>
                <w:szCs w:val="22"/>
              </w:rPr>
              <w:t>: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прыжок в длину с места,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подтягивание на перекладине,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поднимание туловища из положения лежа на спине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Легкая атлетика (14 часов)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3.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на короткие дистанции  30 м., 60м.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4.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3 х 10 м. на результат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5.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на длинные дистанции 1000 м.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6.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на выносливость (тест Купера)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7.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Техника метания мяча в цель, прыжки на скакалке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8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Техника тройного прыжка в длину с места, наклон на гибкость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9.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Сдача контрольных норм 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Спортивные игры: волейбол (12 часов)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10.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Передачи мяча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11.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Передачи мяча на оценку, подачи мяча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12.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Передачи мяча на оценку, подачи мяча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13.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над собой снизу, сверху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14.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над собой снизу, сверху, подача мяча на оценку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15.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Учебная игра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  <w:tcBorders>
              <w:bottom w:val="single" w:sz="4" w:space="0" w:color="auto"/>
            </w:tcBorders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16.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контрольных норм ОФП: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Сгибание и разгибание рук в упоре лежа,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приседание на одной ноге «пистолет»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подъем ног в висе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49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32 часа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2 семестр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 xml:space="preserve">ПРАКТИЧЕСКИЕ ЗАНЯТИЯ 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 xml:space="preserve">Общая физическая подготовка (ОФП) </w:t>
            </w:r>
            <w:r w:rsidRPr="00A76B3D">
              <w:rPr>
                <w:sz w:val="22"/>
                <w:szCs w:val="22"/>
              </w:rPr>
              <w:t>тестирование</w:t>
            </w:r>
            <w:r w:rsidRPr="00A76B3D">
              <w:rPr>
                <w:b/>
                <w:sz w:val="22"/>
                <w:szCs w:val="22"/>
              </w:rPr>
              <w:t>: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прыжок в длину с места,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подтягивание на перекладине,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поднимание туловища из положения лежа на спине, 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Спортивные игры: волейбол (18 часов)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2.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Передачи мяча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3.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Передачи мяча на оценку, подачи мяча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4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Передачи мяча на оценку, подачи мяча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5.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над собой снизу, сверху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6.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над собой снизу, сверху, подача мяча на оценку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7.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снизу на оценку, учебная игра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8.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сверху на оценку, учебная игра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9.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Подача мяча на оценку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10.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 Учебная игра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Легкая атлетика (14 часов)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11.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на короткие дистанции  30 м., 60м.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3.10м.на результат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13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на длинные дистанции (тест Купера)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14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Кросс на результат: девушки 2 км., юноши-3км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15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Тройной прыжок в длину с места на результат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16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Тройной прыжок в длину с места на результат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17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Сдача контрольных норм 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  <w:tcBorders>
              <w:bottom w:val="single" w:sz="4" w:space="0" w:color="auto"/>
            </w:tcBorders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18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контрольных норм ОФП: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Сгибание и разгибание рук в упоре лежа,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приседание на одной ноге «пистолет»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подъем ног в висе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36 часов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3 семестр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ПРАКТИЧЕСКИЕ ЗАНЯТИЯ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 xml:space="preserve">Общая физическая подготовка (ОФП) </w:t>
            </w:r>
            <w:r w:rsidRPr="00A76B3D">
              <w:rPr>
                <w:sz w:val="22"/>
                <w:szCs w:val="22"/>
              </w:rPr>
              <w:t>тестирование</w:t>
            </w:r>
            <w:r w:rsidRPr="00A76B3D">
              <w:rPr>
                <w:b/>
                <w:sz w:val="22"/>
                <w:szCs w:val="22"/>
              </w:rPr>
              <w:t>: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прыжок в длину с места,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подтягивание на перекладине,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поднимание туловища из положения лежа на спине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Легкая атлетика (16 часов)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на короткие дистанции  30 м., 60м.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3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3х10м  на результат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4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на длинные дистанции (тест Купера)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5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Кросс на результат: девушки 2 км., юноши-3км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6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Тройной прыжок в длину с места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7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Тройной прыжок в длину с места на результат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8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Сдача контрольных норм 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9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Сдача контрольных норм 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Туризм (6 часов)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10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proofErr w:type="spellStart"/>
            <w:r w:rsidRPr="00A76B3D">
              <w:rPr>
                <w:sz w:val="22"/>
                <w:szCs w:val="22"/>
              </w:rPr>
              <w:t>Организхация</w:t>
            </w:r>
            <w:proofErr w:type="spellEnd"/>
            <w:r w:rsidRPr="00A76B3D">
              <w:rPr>
                <w:sz w:val="22"/>
                <w:szCs w:val="22"/>
              </w:rPr>
              <w:t xml:space="preserve"> походов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11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proofErr w:type="spellStart"/>
            <w:r w:rsidRPr="00A76B3D">
              <w:rPr>
                <w:sz w:val="22"/>
                <w:szCs w:val="22"/>
              </w:rPr>
              <w:t>Ориентировани</w:t>
            </w:r>
            <w:proofErr w:type="spellEnd"/>
            <w:r w:rsidRPr="00A76B3D">
              <w:rPr>
                <w:sz w:val="22"/>
                <w:szCs w:val="22"/>
              </w:rPr>
              <w:t xml:space="preserve"> е по компасу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12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Ориентирование по местным предметам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  <w:tcBorders>
              <w:bottom w:val="single" w:sz="4" w:space="0" w:color="auto"/>
            </w:tcBorders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13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контрольных норм ОФП: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Сгибание и разгибание рук в упоре лежа,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приседание на одной ноге «пистолет»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подъем ног в висе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26 часов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4 семестр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ПРАКТИЧЕСКИЕ ЗАНЯТИЯ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 xml:space="preserve">Общая физическая подготовка (ОФП) </w:t>
            </w:r>
            <w:r w:rsidRPr="00A76B3D">
              <w:rPr>
                <w:sz w:val="22"/>
                <w:szCs w:val="22"/>
              </w:rPr>
              <w:t>тестирование</w:t>
            </w:r>
            <w:r w:rsidRPr="00A76B3D">
              <w:rPr>
                <w:b/>
                <w:sz w:val="22"/>
                <w:szCs w:val="22"/>
              </w:rPr>
              <w:t>: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прыжок в длину с места,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подтягивание на перекладине,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поднимание туловища из положения лежа на спине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Спортивные игры: волейбол (16 часов)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Передачи мяча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3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Передачи мяча на оценку, подачи мяча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4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Передачи мяча на оценку, подачи мяча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5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над собой снизу, сверху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6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над собой снизу, сверху, подача мяча на оценку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7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снизу на оценку, учебная игра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8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сверху на оценку, учебная игра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9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Подача мяча на оценку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Легкая атлетика (12 часов)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10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60 метров на результат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11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на длинные дистанции 1000 м.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12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Кросс на результат: девушки 2 км., юноши-3км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на выносливость (тест Купера)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14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Тройной прыжок в длину с места на результат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15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Сдача контрольных норм 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  <w:tcBorders>
              <w:bottom w:val="single" w:sz="4" w:space="0" w:color="auto"/>
            </w:tcBorders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16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контрольных норм ОФП: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Сгибание и разгибание рук в упоре лежа,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приседание на одной ноге «пистолет»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подъем ног в висе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32 часов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5 семестр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ПРАКТИЧЕСКИЕ ЗАНЯТИЯ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 xml:space="preserve">Общая физическая подготовка (ОФП) </w:t>
            </w:r>
            <w:r w:rsidRPr="00A76B3D">
              <w:rPr>
                <w:sz w:val="22"/>
                <w:szCs w:val="22"/>
              </w:rPr>
              <w:t>тестирование</w:t>
            </w:r>
            <w:r w:rsidRPr="00A76B3D">
              <w:rPr>
                <w:b/>
                <w:sz w:val="22"/>
                <w:szCs w:val="22"/>
              </w:rPr>
              <w:t>: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прыжок в длину с места,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подтягивание на перекладине,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поднимание туловища из положения лежа на спине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Легкая атлетика (16 часов)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на короткие дистанции  30 м., 60м.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3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3х10м  на результат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4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на длинные дистанции (тест Купера)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5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Кросс на результат: девушки 2 км., юноши-3км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6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Тройной прыжок в длину с места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7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Тройной прыжок в длину с места на результат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8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Сдача контрольных норм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9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Сдача контрольных норм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10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контрольных норм ОФП: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Сгибание и разгибание рук в упоре лежа,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приседание на одной ноге «пистолет»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подъем ног в висе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</w:tr>
      <w:tr w:rsidR="00630ABF" w:rsidRPr="00A76B3D" w:rsidTr="00C667BE">
        <w:tc>
          <w:tcPr>
            <w:tcW w:w="1362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26 часов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6 семестр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ПРАКТИЧЕСКИЕ ЗАНЯТИЯ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 xml:space="preserve">Общая физическая подготовка (ОФП) </w:t>
            </w:r>
            <w:r w:rsidRPr="00A76B3D">
              <w:rPr>
                <w:sz w:val="22"/>
                <w:szCs w:val="22"/>
              </w:rPr>
              <w:t>тестирование</w:t>
            </w:r>
            <w:r w:rsidRPr="00A76B3D">
              <w:rPr>
                <w:b/>
                <w:sz w:val="22"/>
                <w:szCs w:val="22"/>
              </w:rPr>
              <w:t>: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прыжок в длину с места,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подтягивание на перекладине,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поднимание туловища из положения лежа на спине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Спортивные игры: волейбол (18 часов)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Передачи мяча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3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Передачи мяча на оценку, подачи мяча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4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Передачи мяча на оценку, подачи мяча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5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над собой снизу, сверху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6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над собой снизу, сверху, подача мяча на оценку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7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снизу на оценку, учебная игра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8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сверху на оценку, учебная игра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9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Подача мяча на оценку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10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Учебная игра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Туризм (6часов)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11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Учебно-тренировочный поход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12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Учебно-тренировочный поход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13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Учебно-тренировочный поход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Легкая атлетика (10 часов)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14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60 метров на результат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15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на длинные дистанции 1000 м.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16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Кросс на результат: девушки 2 км., юноши-3км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17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Тройной прыжок в длину с места на результат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18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Сдача контрольных норм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  <w:tcBorders>
              <w:bottom w:val="single" w:sz="4" w:space="0" w:color="auto"/>
            </w:tcBorders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контрольных норм ОФП: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Сгибание и разгибание рук в упоре лежа,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приседание на одной ноге «пистолет»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подъем ног в висе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38 часа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7 семестр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ПРАКТИЧЕСКИЕ ЗАНЯТИЯ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 xml:space="preserve">Общая физическая подготовка (ОФП) </w:t>
            </w:r>
            <w:r w:rsidRPr="00A76B3D">
              <w:rPr>
                <w:sz w:val="22"/>
                <w:szCs w:val="22"/>
              </w:rPr>
              <w:t>тестирование</w:t>
            </w:r>
            <w:r w:rsidRPr="00A76B3D">
              <w:rPr>
                <w:b/>
                <w:sz w:val="22"/>
                <w:szCs w:val="22"/>
              </w:rPr>
              <w:t>: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прыжок в длину с места,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подтягивание на перекладине,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прыжки на скакалке,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Легкая атлетика (14 часов)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на короткие дистанции  30 м.,60м.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3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3 х 10 метров на результат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4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на длинные дистанции 1000 м.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5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Кросс на результат: девушки 2 км., юноши-3км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6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Бег на выносливость (тест Купера)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7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Тройной прыжок в длину с места на результат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8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Сдача контрольных норм 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Туризм (6 часов)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9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Учебно-тренировочный поход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6 часов</w:t>
            </w:r>
          </w:p>
        </w:tc>
      </w:tr>
      <w:tr w:rsidR="00630ABF" w:rsidRPr="00A76B3D" w:rsidTr="00C667BE">
        <w:tc>
          <w:tcPr>
            <w:tcW w:w="1362" w:type="dxa"/>
            <w:tcBorders>
              <w:bottom w:val="single" w:sz="4" w:space="0" w:color="auto"/>
            </w:tcBorders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10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контрольных норм ОФП: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Сгибание и разгибание рук в упоре лежа,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приседание на одной ноге «пистолет»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подъем ног в висе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24 часа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8 семестр</w:t>
            </w:r>
          </w:p>
        </w:tc>
      </w:tr>
      <w:tr w:rsidR="00630ABF" w:rsidRPr="00A76B3D" w:rsidTr="00C667BE">
        <w:tc>
          <w:tcPr>
            <w:tcW w:w="9345" w:type="dxa"/>
            <w:gridSpan w:val="3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ПРАКТИЧЕСКИЕ ЗАНЯТИЯ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F" w:rsidRPr="00A76B3D" w:rsidRDefault="00630ABF" w:rsidP="00C667BE">
            <w:pPr>
              <w:rPr>
                <w:rFonts w:eastAsia="Times New Roman"/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 xml:space="preserve">Общая физическая подготовка (ОФП) </w:t>
            </w:r>
            <w:r w:rsidRPr="00A76B3D">
              <w:rPr>
                <w:sz w:val="22"/>
                <w:szCs w:val="22"/>
              </w:rPr>
              <w:t>тестирование</w:t>
            </w:r>
            <w:r w:rsidRPr="00A76B3D">
              <w:rPr>
                <w:b/>
                <w:sz w:val="22"/>
                <w:szCs w:val="22"/>
              </w:rPr>
              <w:t>: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прыжок в длину с места,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 xml:space="preserve">подтягивание на перекладине, </w:t>
            </w:r>
          </w:p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поднимание туловища из положения лежа на спине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Спортивные игры: волейбол (14 часов)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Передачи мяча на оценку, подачи мяча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3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над собой снизу, сверху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4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над собой снизу, сверху, подача мяча на оценку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5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снизу на оценку, учебная игра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6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Прием мяча сверху на оценку, учебная игра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7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Подача мяча на оценку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8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Учебная игра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Туризм (6 часов)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ABF" w:rsidRPr="00A76B3D" w:rsidTr="00C667BE">
        <w:tc>
          <w:tcPr>
            <w:tcW w:w="1362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9</w:t>
            </w:r>
          </w:p>
        </w:tc>
        <w:tc>
          <w:tcPr>
            <w:tcW w:w="5849" w:type="dxa"/>
          </w:tcPr>
          <w:p w:rsidR="00630ABF" w:rsidRPr="00A76B3D" w:rsidRDefault="00630ABF" w:rsidP="00C667BE">
            <w:pPr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Учебно-тренировочный поход</w:t>
            </w:r>
          </w:p>
        </w:tc>
        <w:tc>
          <w:tcPr>
            <w:tcW w:w="2134" w:type="dxa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6 часов</w:t>
            </w:r>
          </w:p>
        </w:tc>
      </w:tr>
      <w:tr w:rsidR="00630ABF" w:rsidRPr="00A76B3D" w:rsidTr="00C667BE">
        <w:tc>
          <w:tcPr>
            <w:tcW w:w="1362" w:type="dxa"/>
            <w:tcBorders>
              <w:bottom w:val="single" w:sz="4" w:space="0" w:color="auto"/>
            </w:tcBorders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10</w:t>
            </w:r>
          </w:p>
        </w:tc>
        <w:tc>
          <w:tcPr>
            <w:tcW w:w="5849" w:type="dxa"/>
            <w:tcBorders>
              <w:bottom w:val="single" w:sz="4" w:space="0" w:color="auto"/>
            </w:tcBorders>
          </w:tcPr>
          <w:p w:rsidR="00630ABF" w:rsidRPr="00A76B3D" w:rsidRDefault="00630ABF" w:rsidP="00C667BE">
            <w:pPr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sz w:val="22"/>
                <w:szCs w:val="22"/>
              </w:rPr>
              <w:t>2 часа</w:t>
            </w:r>
          </w:p>
        </w:tc>
      </w:tr>
      <w:tr w:rsidR="00630ABF" w:rsidRPr="00A76B3D" w:rsidTr="00C667BE">
        <w:tc>
          <w:tcPr>
            <w:tcW w:w="13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0ABF" w:rsidRPr="00A76B3D" w:rsidRDefault="00630ABF" w:rsidP="00C667BE">
            <w:pPr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24 часа</w:t>
            </w:r>
          </w:p>
        </w:tc>
      </w:tr>
      <w:tr w:rsidR="00630ABF" w:rsidRPr="00A76B3D" w:rsidTr="00C667BE">
        <w:tc>
          <w:tcPr>
            <w:tcW w:w="1362" w:type="dxa"/>
            <w:shd w:val="clear" w:color="auto" w:fill="A6A6A6" w:themeFill="background1" w:themeFillShade="A6"/>
          </w:tcPr>
          <w:p w:rsidR="00630ABF" w:rsidRPr="00A76B3D" w:rsidRDefault="00630ABF" w:rsidP="00C66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9" w:type="dxa"/>
            <w:shd w:val="clear" w:color="auto" w:fill="A6A6A6" w:themeFill="background1" w:themeFillShade="A6"/>
          </w:tcPr>
          <w:p w:rsidR="00630ABF" w:rsidRPr="00A76B3D" w:rsidRDefault="00630ABF" w:rsidP="00C667BE">
            <w:pPr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134" w:type="dxa"/>
            <w:shd w:val="clear" w:color="auto" w:fill="A6A6A6" w:themeFill="background1" w:themeFillShade="A6"/>
          </w:tcPr>
          <w:p w:rsidR="00630ABF" w:rsidRPr="00A76B3D" w:rsidRDefault="00630ABF" w:rsidP="00C667BE">
            <w:pPr>
              <w:jc w:val="center"/>
              <w:rPr>
                <w:b/>
                <w:sz w:val="22"/>
                <w:szCs w:val="22"/>
              </w:rPr>
            </w:pPr>
            <w:r w:rsidRPr="00A76B3D">
              <w:rPr>
                <w:b/>
                <w:sz w:val="22"/>
                <w:szCs w:val="22"/>
              </w:rPr>
              <w:t>238 часов</w:t>
            </w:r>
          </w:p>
        </w:tc>
      </w:tr>
    </w:tbl>
    <w:p w:rsidR="00630ABF" w:rsidRPr="00A76B3D" w:rsidRDefault="00630ABF" w:rsidP="00630ABF">
      <w:pPr>
        <w:spacing w:after="0" w:line="240" w:lineRule="auto"/>
      </w:pPr>
    </w:p>
    <w:p w:rsidR="00630ABF" w:rsidRPr="00A76B3D" w:rsidRDefault="00630ABF" w:rsidP="00630A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0ABF" w:rsidRPr="00A76B3D" w:rsidRDefault="00630ABF" w:rsidP="00630A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0ABF" w:rsidRPr="00A76B3D" w:rsidRDefault="00630ABF" w:rsidP="00630A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0ABF" w:rsidRPr="00A76B3D" w:rsidRDefault="00630ABF" w:rsidP="00630A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0ABF" w:rsidRPr="00A76B3D" w:rsidRDefault="00630ABF" w:rsidP="00630A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0ABF" w:rsidRPr="00A76B3D" w:rsidRDefault="00630ABF" w:rsidP="00630A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0ABF" w:rsidRPr="00A76B3D" w:rsidRDefault="00630ABF" w:rsidP="00630A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Министерство здравоохранения Ставропольского края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ГБПОУ СК «Ставропольский базовый медицинский</w:t>
      </w:r>
      <w:r w:rsidRPr="002B617C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колледж»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bCs/>
          <w:color w:val="000000"/>
          <w:sz w:val="28"/>
          <w:szCs w:val="28"/>
        </w:rPr>
        <w:t>Утверждаю: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bCs/>
          <w:color w:val="000000"/>
          <w:sz w:val="28"/>
          <w:szCs w:val="28"/>
        </w:rPr>
        <w:t>Зам. директора по учебной работе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    </w:t>
      </w:r>
      <w:proofErr w:type="spellStart"/>
      <w:r w:rsidRPr="002B617C">
        <w:rPr>
          <w:rFonts w:ascii="Times New Roman" w:hAnsi="Times New Roman" w:cs="Times New Roman"/>
          <w:bCs/>
          <w:color w:val="000000"/>
          <w:sz w:val="28"/>
          <w:szCs w:val="28"/>
        </w:rPr>
        <w:t>М.Е.Остапенко</w:t>
      </w:r>
      <w:proofErr w:type="spellEnd"/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bCs/>
          <w:color w:val="000000"/>
          <w:sz w:val="28"/>
          <w:szCs w:val="28"/>
        </w:rPr>
        <w:t>«____» ___________2021 г.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ФОНД ОЦЕНОЧНЫХ СРЕДСТВ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ПРОМЕЖУТОЧНОЙ АТТЕСТАЦИИ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617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УЧЕБНАЯ ДИСЦИПЛИНА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КУЛЬТУРА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17C">
        <w:rPr>
          <w:rFonts w:ascii="Times New Roman" w:eastAsia="Times New Roman" w:hAnsi="Times New Roman" w:cs="Times New Roman"/>
          <w:b/>
          <w:sz w:val="28"/>
          <w:szCs w:val="28"/>
        </w:rPr>
        <w:t>Специальности 31.02.01 Лечебное дело</w:t>
      </w:r>
    </w:p>
    <w:p w:rsidR="00630ABF" w:rsidRPr="002B617C" w:rsidRDefault="00630ABF" w:rsidP="00630AB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17C">
        <w:rPr>
          <w:rFonts w:ascii="Times New Roman" w:eastAsia="Times New Roman" w:hAnsi="Times New Roman" w:cs="Times New Roman"/>
          <w:b/>
          <w:sz w:val="28"/>
          <w:szCs w:val="28"/>
        </w:rPr>
        <w:t>углубленная подготовка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Ставрополь, 2021 г.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2B617C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color w:val="000000"/>
          <w:sz w:val="28"/>
          <w:szCs w:val="28"/>
        </w:rPr>
        <w:t>Порядок текущего контроля результатов изучения дисциплины «Физическая культура» определяется «Положением о текущем контроле успеваемости и промежуточной аттестации студентов ГБПОУ СК «Ставропольский базовый медицинский колледж» П-СМК 16-2020.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«Физическая культура» входит в общегуманитарный и социально-экономический цикл учебного плана специальности 31.02.01 Лечебное дело на базе основного общего образования. 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освоения теоретического раздела используются устные опрос, доклады. Контроль освоения материала учебно-практических занятий осуществляется приемом у студентов контрольных нормативов. В состав контролирующих нормативов входят таблицы по видам занятий и по каждому контрольному нормативу, комплект контрольных вопросов для текущего контроля и аттестации, журнал учета посещаемости занятий. 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color w:val="000000"/>
          <w:sz w:val="28"/>
          <w:szCs w:val="28"/>
        </w:rPr>
        <w:t xml:space="preserve">        Рабочей программой учебной дисциплины предусмотрены занятия по физической культуре в объеме 238 часов в течение </w:t>
      </w:r>
      <w:r w:rsidRPr="002B617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8 семестров</w:t>
      </w:r>
      <w:r w:rsidRPr="002B617C">
        <w:rPr>
          <w:rFonts w:ascii="Times New Roman" w:hAnsi="Times New Roman" w:cs="Times New Roman"/>
          <w:color w:val="000000"/>
          <w:sz w:val="28"/>
          <w:szCs w:val="28"/>
        </w:rPr>
        <w:t xml:space="preserve">. Оценка освоения дисциплины в 1 - </w:t>
      </w:r>
      <w:r w:rsidRPr="002B617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7</w:t>
      </w:r>
      <w:r w:rsidRPr="002B617C">
        <w:rPr>
          <w:rFonts w:ascii="Times New Roman" w:hAnsi="Times New Roman" w:cs="Times New Roman"/>
          <w:color w:val="000000"/>
          <w:sz w:val="28"/>
          <w:szCs w:val="28"/>
        </w:rPr>
        <w:t xml:space="preserve"> семестрах – зачет для всех студентов, включая обучающихся специальной медицинской группы.  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color w:val="000000"/>
          <w:sz w:val="28"/>
          <w:szCs w:val="28"/>
        </w:rPr>
        <w:t xml:space="preserve">       Студенты, по состоянию здоровья, освобожденные от практических занятий по физкультуре, сдают зачет в тестовой форме на образовательном портале колледжа.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color w:val="000000"/>
          <w:sz w:val="28"/>
          <w:szCs w:val="28"/>
        </w:rPr>
        <w:t xml:space="preserve">    Цель аттестации (зачета) по семестрам -  выявить уровень освоения студентами учебного материала программы по физической культуре по разделам: теоретических и методических знаний, общей физической и спортивно-технической подготовки, жизненно необходимых умений и навыков. 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color w:val="000000"/>
          <w:sz w:val="28"/>
          <w:szCs w:val="28"/>
        </w:rPr>
        <w:t xml:space="preserve">     Отметка  «зачтено» выставляется при выполнении студентом следующих требований: 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color w:val="000000"/>
          <w:sz w:val="28"/>
          <w:szCs w:val="28"/>
        </w:rPr>
        <w:t>1. Посещение занятий.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color w:val="000000"/>
          <w:sz w:val="28"/>
          <w:szCs w:val="28"/>
        </w:rPr>
        <w:t xml:space="preserve">2. Сдача контрольных нормативов и упражнений по разделам программы. 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color w:val="000000"/>
          <w:sz w:val="28"/>
          <w:szCs w:val="28"/>
        </w:rPr>
        <w:t xml:space="preserve">      В каждом семестре студентами сдаются 5 нормативов по каждому разделу программы, два из которых являются приоритетными, согласно критериям для оценки физической подготовленности (приложение 1). Сдача контрольных нормативов обязательна.    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color w:val="000000"/>
          <w:sz w:val="28"/>
          <w:szCs w:val="28"/>
        </w:rPr>
        <w:t xml:space="preserve">     Студенты, имеющие специальную медицинскую группу, наряду с практическими занятиями сдают контрольные тесты, участвуют в организации и судействе соревнований. Студенты специальной медицинской группы имеют право сдать 2 альтернативных контрольных норматива по выбору из рабочей программы дисциплины «Физическая культура» (по медицинским показаниям).   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sym w:font="Times New Roman" w:char="F0B7"/>
      </w:r>
      <w:r w:rsidRPr="002B617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2B617C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Примечание</w:t>
      </w:r>
      <w:r w:rsidRPr="002B61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 Студенты, освобожденные от практических занятий по дисциплине «Физическая культура» и не сдающие те или иные контрольные нормативы: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- отвечают устно на контрольные вопросы из предложенного списка или готовят доклад (объем 2-3 страницы);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61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проходят тестирование в образовательном портале колледжа по разделам программы (общая физическая подготовка, легкая атлетика, волейбол, туризм, гимнастика) (приложение 2). </w:t>
      </w: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0ABF" w:rsidRPr="002B617C" w:rsidRDefault="00630ABF" w:rsidP="00630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/>
    <w:p w:rsidR="00630ABF" w:rsidRPr="002B617C" w:rsidRDefault="00630ABF" w:rsidP="00630ABF">
      <w:pPr>
        <w:sectPr w:rsidR="00630ABF" w:rsidRPr="002B61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0ABF" w:rsidRPr="002B617C" w:rsidRDefault="00630ABF" w:rsidP="0063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 xml:space="preserve">Контрольные тестовые упражнения для оценки физического развития студентов </w:t>
      </w: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основной и подготовительной медицинских групп.</w:t>
      </w: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850"/>
        <w:gridCol w:w="992"/>
        <w:gridCol w:w="993"/>
        <w:gridCol w:w="992"/>
        <w:gridCol w:w="992"/>
        <w:gridCol w:w="738"/>
        <w:gridCol w:w="850"/>
        <w:gridCol w:w="851"/>
        <w:gridCol w:w="850"/>
        <w:gridCol w:w="851"/>
        <w:gridCol w:w="992"/>
        <w:gridCol w:w="899"/>
      </w:tblGrid>
      <w:tr w:rsidR="00630ABF" w:rsidRPr="002B617C" w:rsidTr="00C667BE">
        <w:trPr>
          <w:cantSplit/>
          <w:trHeight w:val="219"/>
        </w:trPr>
        <w:tc>
          <w:tcPr>
            <w:tcW w:w="33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30ABF" w:rsidRPr="002B617C" w:rsidRDefault="00630ABF" w:rsidP="00C667BE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085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30ABF" w:rsidRPr="002B617C" w:rsidTr="00C667BE">
        <w:tc>
          <w:tcPr>
            <w:tcW w:w="33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27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27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630ABF" w:rsidRPr="002B617C" w:rsidTr="00C667BE">
        <w:tc>
          <w:tcPr>
            <w:tcW w:w="33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0ABF" w:rsidRPr="002B617C" w:rsidTr="00C667BE">
        <w:trPr>
          <w:trHeight w:val="135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Бег: 30 м.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         60 м.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BF" w:rsidRPr="002B617C" w:rsidTr="00C667BE">
        <w:trPr>
          <w:trHeight w:val="568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Челночный бег 3х10 м.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630ABF" w:rsidRPr="002B617C" w:rsidTr="00C667BE">
        <w:trPr>
          <w:trHeight w:val="40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Бег: 500м.</w:t>
            </w:r>
          </w:p>
          <w:p w:rsidR="00630ABF" w:rsidRPr="002B617C" w:rsidRDefault="00630ABF" w:rsidP="00C6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BF" w:rsidRPr="002B617C" w:rsidTr="00C667BE">
        <w:trPr>
          <w:trHeight w:val="99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Бег:1000м.</w:t>
            </w:r>
          </w:p>
          <w:p w:rsidR="00630ABF" w:rsidRPr="002B617C" w:rsidRDefault="00630ABF" w:rsidP="00C6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630ABF" w:rsidRPr="002B617C" w:rsidRDefault="00630ABF" w:rsidP="00C6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BF" w:rsidRPr="002B617C" w:rsidTr="00C667BE">
        <w:trPr>
          <w:trHeight w:val="7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Кросс:   2000м.</w:t>
            </w:r>
          </w:p>
          <w:p w:rsidR="00630ABF" w:rsidRPr="002B617C" w:rsidRDefault="00630ABF" w:rsidP="00C6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3000М.</w:t>
            </w:r>
          </w:p>
          <w:p w:rsidR="00630ABF" w:rsidRPr="002B617C" w:rsidRDefault="00630ABF" w:rsidP="00C6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Бег на выносливость без учета времени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10.3012.30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630ABF" w:rsidRPr="002B617C" w:rsidTr="00C667BE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длину: 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с места (см)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разбега (см)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630ABF" w:rsidRPr="002B617C" w:rsidTr="00C667BE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ноге(кол-во раз)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0ABF" w:rsidRPr="002B617C" w:rsidTr="00C667BE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Прыжки на скакалке в теч.30 сек.(кол-во раз)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30ABF" w:rsidRPr="002B617C" w:rsidTr="00C667BE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Подъем туловища в положении лежа на спине в теч.1 мин(кол-во раз)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5/7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13/15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12/15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30ABF" w:rsidRPr="002B617C" w:rsidTr="00C667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В висе сгибание ног в группировке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0ABF" w:rsidRPr="002B617C" w:rsidTr="00C667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гибкость – наклоны на </w:t>
            </w:r>
            <w:proofErr w:type="spellStart"/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гим.скамейке</w:t>
            </w:r>
            <w:proofErr w:type="spellEnd"/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</w:tr>
      <w:tr w:rsidR="00630ABF" w:rsidRPr="002B617C" w:rsidTr="00C667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Волейбол: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-техника приема мяча над собой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-техника передачи мяча на точность в квадрат(10 передач)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-техника передачи мяча через сетку в паре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-смешанная передача </w:t>
            </w: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верх,низ</w:t>
            </w:r>
            <w:proofErr w:type="spellEnd"/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-техника подачи мяча через сетку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-учебная игра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0ABF" w:rsidRPr="002B617C" w:rsidRDefault="00630ABF" w:rsidP="00C6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30ABF" w:rsidRPr="002B617C" w:rsidRDefault="00630ABF" w:rsidP="00630ABF">
      <w:pPr>
        <w:spacing w:after="0" w:line="240" w:lineRule="auto"/>
        <w:rPr>
          <w:sz w:val="24"/>
          <w:szCs w:val="24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17C">
        <w:rPr>
          <w:rFonts w:ascii="Times New Roman" w:hAnsi="Times New Roman" w:cs="Times New Roman"/>
          <w:b/>
          <w:sz w:val="28"/>
          <w:szCs w:val="28"/>
        </w:rPr>
        <w:t xml:space="preserve">Тесты для оценки уровня физической подготовленности студентов </w:t>
      </w: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17C">
        <w:rPr>
          <w:rFonts w:ascii="Times New Roman" w:hAnsi="Times New Roman" w:cs="Times New Roman"/>
          <w:b/>
          <w:sz w:val="28"/>
          <w:szCs w:val="28"/>
        </w:rPr>
        <w:t>специальной медицинской группы (юноши, девушки)</w:t>
      </w: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779"/>
        <w:gridCol w:w="2973"/>
        <w:gridCol w:w="3103"/>
        <w:gridCol w:w="1901"/>
        <w:gridCol w:w="2108"/>
        <w:gridCol w:w="696"/>
        <w:gridCol w:w="696"/>
        <w:gridCol w:w="576"/>
        <w:gridCol w:w="576"/>
        <w:gridCol w:w="576"/>
        <w:gridCol w:w="576"/>
      </w:tblGrid>
      <w:tr w:rsidR="00630ABF" w:rsidRPr="002B617C" w:rsidTr="00C667BE">
        <w:tc>
          <w:tcPr>
            <w:tcW w:w="779" w:type="dxa"/>
            <w:vMerge w:val="restart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973" w:type="dxa"/>
            <w:vMerge w:val="restart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Виды заболеваний</w:t>
            </w:r>
          </w:p>
        </w:tc>
        <w:tc>
          <w:tcPr>
            <w:tcW w:w="3103" w:type="dxa"/>
            <w:vMerge w:val="restart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Тесты</w:t>
            </w:r>
          </w:p>
        </w:tc>
        <w:tc>
          <w:tcPr>
            <w:tcW w:w="1901" w:type="dxa"/>
            <w:vMerge w:val="restart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  <w:tc>
          <w:tcPr>
            <w:tcW w:w="2108" w:type="dxa"/>
            <w:vMerge w:val="restart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Виды упражнений</w:t>
            </w:r>
          </w:p>
        </w:tc>
        <w:tc>
          <w:tcPr>
            <w:tcW w:w="3696" w:type="dxa"/>
            <w:gridSpan w:val="6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</w:tr>
      <w:tr w:rsidR="00630ABF" w:rsidRPr="002B617C" w:rsidTr="00C667BE">
        <w:tc>
          <w:tcPr>
            <w:tcW w:w="779" w:type="dxa"/>
            <w:vMerge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2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52" w:type="dxa"/>
            <w:gridSpan w:val="2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52" w:type="dxa"/>
            <w:gridSpan w:val="2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</w:tr>
      <w:tr w:rsidR="00630ABF" w:rsidRPr="002B617C" w:rsidTr="00C667BE">
        <w:tc>
          <w:tcPr>
            <w:tcW w:w="779" w:type="dxa"/>
            <w:vMerge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1" w:type="dxa"/>
            <w:vMerge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8" w:type="dxa"/>
            <w:vMerge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</w:p>
        </w:tc>
      </w:tr>
      <w:tr w:rsidR="00630ABF" w:rsidRPr="002B617C" w:rsidTr="00C667BE">
        <w:tc>
          <w:tcPr>
            <w:tcW w:w="779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3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3103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1.Прыжок в длину с места 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2.Наклон вперед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3.Штрафной бросок б/б мяча (10 раз)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4.Сгибание и разгибание в упоре лежа (ю-от пола, д- от </w:t>
            </w:r>
            <w:proofErr w:type="spellStart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гим.скамейки</w:t>
            </w:r>
            <w:proofErr w:type="spellEnd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) в течение 30 сек.</w:t>
            </w:r>
          </w:p>
        </w:tc>
        <w:tc>
          <w:tcPr>
            <w:tcW w:w="1901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Дальность,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Прирост результата, </w:t>
            </w:r>
            <w:proofErr w:type="spellStart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грубина</w:t>
            </w:r>
            <w:proofErr w:type="spellEnd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 наклона, </w:t>
            </w:r>
            <w:proofErr w:type="spellStart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количесво</w:t>
            </w:r>
            <w:proofErr w:type="spellEnd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 попаданий</w:t>
            </w:r>
          </w:p>
        </w:tc>
        <w:tc>
          <w:tcPr>
            <w:tcW w:w="2108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30ABF" w:rsidRPr="002B617C" w:rsidTr="00C667BE">
        <w:tc>
          <w:tcPr>
            <w:tcW w:w="779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3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Заболевания сердечно-сосудистой системы и щитовидной железы</w:t>
            </w:r>
          </w:p>
        </w:tc>
        <w:tc>
          <w:tcPr>
            <w:tcW w:w="3103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1.Прыжок в длину с места 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2.Наклон вперед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3.Штрафной бросок б/б мяча (10 раз)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4. Верхний прием и передача в/б мяча над собой</w:t>
            </w:r>
          </w:p>
        </w:tc>
        <w:tc>
          <w:tcPr>
            <w:tcW w:w="1901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Дальность,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Прирост результата, </w:t>
            </w:r>
            <w:proofErr w:type="spellStart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грубина</w:t>
            </w:r>
            <w:proofErr w:type="spellEnd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 наклона, </w:t>
            </w:r>
            <w:proofErr w:type="spellStart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количесво</w:t>
            </w:r>
            <w:proofErr w:type="spellEnd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 попаданий, количество раз</w:t>
            </w:r>
          </w:p>
        </w:tc>
        <w:tc>
          <w:tcPr>
            <w:tcW w:w="2108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в течение 30 секунд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0ABF" w:rsidRPr="002B617C" w:rsidTr="00C667BE">
        <w:tc>
          <w:tcPr>
            <w:tcW w:w="779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3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Ожирение, сахарный диабет(начальная стадия)</w:t>
            </w:r>
          </w:p>
        </w:tc>
        <w:tc>
          <w:tcPr>
            <w:tcW w:w="3103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1.Поднимание туловища из положения лежа на спине в течение 30 сек.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2.Плавание с умеренной интенсивностью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3.Плавание 25 м. на скорость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4.Штравной бросок б/б мяча (10 раз)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5. Наклон вперед</w:t>
            </w:r>
          </w:p>
        </w:tc>
        <w:tc>
          <w:tcPr>
            <w:tcW w:w="1901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Количество раз,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расстояние преодолеваемое до первой остановки.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Время.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попаданий.Глубина</w:t>
            </w:r>
            <w:proofErr w:type="spellEnd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 наклона</w:t>
            </w:r>
          </w:p>
        </w:tc>
        <w:tc>
          <w:tcPr>
            <w:tcW w:w="2108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(ю-на полу, д-на </w:t>
            </w:r>
            <w:proofErr w:type="spellStart"/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гим.скамейке</w:t>
            </w:r>
            <w:proofErr w:type="spellEnd"/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0ABF" w:rsidRPr="002B617C" w:rsidTr="00C667BE">
        <w:tc>
          <w:tcPr>
            <w:tcW w:w="779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973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3103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1.Наклон вперед.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2.Плавание с умеренной интенсивностью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3.Штравной бросок б/б мяча (10 раз)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4.Верхний прием и передача в/б </w:t>
            </w:r>
            <w:r w:rsidRPr="002B6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мяча (10 раз)</w:t>
            </w:r>
          </w:p>
        </w:tc>
        <w:tc>
          <w:tcPr>
            <w:tcW w:w="1901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Глубина наклона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Рассотяние</w:t>
            </w:r>
            <w:proofErr w:type="spellEnd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преодолеваемое до первой остановки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Кол-во попаданий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Кол-во раз</w:t>
            </w:r>
          </w:p>
        </w:tc>
        <w:tc>
          <w:tcPr>
            <w:tcW w:w="2108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Наклон вперед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BF" w:rsidRPr="002B617C" w:rsidTr="00C667BE">
        <w:tc>
          <w:tcPr>
            <w:tcW w:w="779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3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Адиексит</w:t>
            </w:r>
            <w:proofErr w:type="spellEnd"/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(девушки), пиелонефрит</w:t>
            </w:r>
          </w:p>
        </w:tc>
        <w:tc>
          <w:tcPr>
            <w:tcW w:w="3103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1.Наклон вперед.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2.Бег с умеренной интенсивностью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3.Штравной бросок б/б мяча (10 раз)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4.Верхний прием и передача в/б мяча (10 раз)</w:t>
            </w:r>
          </w:p>
        </w:tc>
        <w:tc>
          <w:tcPr>
            <w:tcW w:w="1901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Глубина наклона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Рассотяние</w:t>
            </w:r>
            <w:proofErr w:type="spellEnd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преодолеваемое до первой остановки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Кол-во попаданий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Кол-во раз</w:t>
            </w:r>
          </w:p>
        </w:tc>
        <w:tc>
          <w:tcPr>
            <w:tcW w:w="2108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Бег с умеренной интенсивностью (без учета времени)(м.)</w:t>
            </w: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BF" w:rsidRPr="002B617C" w:rsidTr="00C667BE">
        <w:tc>
          <w:tcPr>
            <w:tcW w:w="779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3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Миопия </w:t>
            </w:r>
            <w:proofErr w:type="spellStart"/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слабой,средней</w:t>
            </w:r>
            <w:proofErr w:type="spellEnd"/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 и высокой степени без патологии глазного дна.</w:t>
            </w:r>
          </w:p>
        </w:tc>
        <w:tc>
          <w:tcPr>
            <w:tcW w:w="3103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1.Наклон вперед.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2.Плавание с умеренной интенсивностью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3.Штравной бросок б/б мяча (10 раз)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4.Поднимание туловища из положения лежа на спине в течение 30 сек.</w:t>
            </w:r>
          </w:p>
        </w:tc>
        <w:tc>
          <w:tcPr>
            <w:tcW w:w="1901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Глубина наклона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Рассотяние</w:t>
            </w:r>
            <w:proofErr w:type="spellEnd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преодолеваемое до первой остановки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Кол-во попаданий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Кол-во раз</w:t>
            </w:r>
          </w:p>
        </w:tc>
        <w:tc>
          <w:tcPr>
            <w:tcW w:w="2108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Плавание с умеренной интенсивностью (без учета времени) (м)</w:t>
            </w:r>
          </w:p>
        </w:tc>
        <w:tc>
          <w:tcPr>
            <w:tcW w:w="3696" w:type="dxa"/>
            <w:gridSpan w:val="6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Расстояние преодолеваемое до первой остановки</w:t>
            </w:r>
          </w:p>
        </w:tc>
      </w:tr>
      <w:tr w:rsidR="00630ABF" w:rsidRPr="002B617C" w:rsidTr="00C667BE">
        <w:tc>
          <w:tcPr>
            <w:tcW w:w="779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7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3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Заболевания опорно-двигательного аппарата</w:t>
            </w:r>
          </w:p>
        </w:tc>
        <w:tc>
          <w:tcPr>
            <w:tcW w:w="3103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1.Плавание 25 м. на скорость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2.Плавание с умеренной интенсивностью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3.Наклон вперед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4.Поднимание туловища из положения лежа на спине в течение 30 сек.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5.Верхний прием и передача в/б мяча над собой</w:t>
            </w:r>
          </w:p>
        </w:tc>
        <w:tc>
          <w:tcPr>
            <w:tcW w:w="1901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Расстояние преодолеваемое до первой остановки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Глубина наклона 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Кол-во раз</w:t>
            </w:r>
          </w:p>
        </w:tc>
        <w:tc>
          <w:tcPr>
            <w:tcW w:w="2108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Плавание 25 м. на скорость (сек)</w:t>
            </w: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30ABF" w:rsidRPr="002B617C" w:rsidTr="00C667BE">
        <w:tc>
          <w:tcPr>
            <w:tcW w:w="8756" w:type="dxa"/>
            <w:gridSpan w:val="4"/>
            <w:vMerge w:val="restart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ПРИМЕЧАНИЕ: 1.В качестве критерия следует применять не сам результат, а величину его прироста по сравнению с исходным результатом (для упражнений </w:t>
            </w:r>
            <w:proofErr w:type="spellStart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силовой,скоростно</w:t>
            </w:r>
            <w:proofErr w:type="spellEnd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-силовой направленности и на выносливость).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2.При некоторых заболеваниях сердечно-сосудистой системы возможно применение в качестве теста плавание с умеренной интенсивностью (вегетососудистая </w:t>
            </w:r>
            <w:proofErr w:type="spellStart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дистания</w:t>
            </w:r>
            <w:proofErr w:type="spellEnd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30ABF" w:rsidRPr="002B617C" w:rsidRDefault="00630ABF" w:rsidP="00C66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3.В зависимости от характера заболевания опорно-двигательного аппарата и стадии </w:t>
            </w:r>
            <w:proofErr w:type="spellStart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>восстанорвления</w:t>
            </w:r>
            <w:proofErr w:type="spellEnd"/>
            <w:r w:rsidRPr="002B617C">
              <w:rPr>
                <w:rFonts w:ascii="Times New Roman" w:hAnsi="Times New Roman" w:cs="Times New Roman"/>
                <w:sz w:val="20"/>
                <w:szCs w:val="20"/>
              </w:rPr>
              <w:t xml:space="preserve"> возможны разные варианты тестов силовой, скоростно-силовой направленности и на выносливость.</w:t>
            </w:r>
          </w:p>
        </w:tc>
        <w:tc>
          <w:tcPr>
            <w:tcW w:w="2108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Штравной</w:t>
            </w:r>
            <w:proofErr w:type="spellEnd"/>
            <w:r w:rsidRPr="002B617C">
              <w:rPr>
                <w:rFonts w:ascii="Times New Roman" w:hAnsi="Times New Roman" w:cs="Times New Roman"/>
                <w:sz w:val="24"/>
                <w:szCs w:val="24"/>
              </w:rPr>
              <w:t xml:space="preserve"> бросок баскетбольного мяча (10 раз) (кол-во раз)</w:t>
            </w: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ABF" w:rsidRPr="002B617C" w:rsidTr="00C667BE">
        <w:tc>
          <w:tcPr>
            <w:tcW w:w="8756" w:type="dxa"/>
            <w:gridSpan w:val="4"/>
            <w:vMerge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Верхний прием и передача в/б мяча над собой (кол-во раз)</w:t>
            </w: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630ABF" w:rsidRPr="002B617C" w:rsidRDefault="00630ABF" w:rsidP="00C66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30ABF" w:rsidRPr="002B617C" w:rsidRDefault="00630ABF" w:rsidP="00630ABF">
      <w:pPr>
        <w:spacing w:after="0" w:line="240" w:lineRule="auto"/>
        <w:rPr>
          <w:sz w:val="28"/>
          <w:szCs w:val="28"/>
        </w:rPr>
        <w:sectPr w:rsidR="00630ABF" w:rsidRPr="002B617C" w:rsidSect="002B61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0ABF" w:rsidRPr="002B617C" w:rsidRDefault="00630ABF" w:rsidP="00630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30ABF" w:rsidRPr="002B617C" w:rsidRDefault="00630ABF" w:rsidP="00630ABF">
      <w:pPr>
        <w:spacing w:after="0" w:line="240" w:lineRule="auto"/>
        <w:jc w:val="right"/>
        <w:rPr>
          <w:b/>
          <w:sz w:val="24"/>
          <w:szCs w:val="24"/>
        </w:rPr>
      </w:pPr>
    </w:p>
    <w:p w:rsidR="00630ABF" w:rsidRPr="002B617C" w:rsidRDefault="00630ABF" w:rsidP="00630A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Тестовые задания </w:t>
      </w:r>
    </w:p>
    <w:p w:rsidR="00630ABF" w:rsidRPr="002B617C" w:rsidRDefault="00630ABF" w:rsidP="00630A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по дисциплине «Физическая культура» для студентов, </w:t>
      </w:r>
    </w:p>
    <w:p w:rsidR="00630ABF" w:rsidRPr="002B617C" w:rsidRDefault="00630ABF" w:rsidP="00630A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освобожденных от практического зачета</w:t>
      </w:r>
    </w:p>
    <w:p w:rsidR="00630ABF" w:rsidRPr="002B617C" w:rsidRDefault="00630ABF" w:rsidP="00630A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(по медицинским показаниям).</w:t>
      </w:r>
    </w:p>
    <w:p w:rsidR="00630ABF" w:rsidRPr="002B617C" w:rsidRDefault="00630ABF" w:rsidP="00630A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ГИМНАСТИКА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Гимнастика - ЭТО...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воспитательный процесс для совершенствования двигательных способностей человека, его силы, ловкости, быстроты, выносливости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 система методических приемов, применяемых для совершенствования двигательных способностей человека, его силы, ловкости, быстроты, выносливости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система специально подобранных физических упражнений, методических приемов, применяемых для укрепления здоровья, гармонического физического воспитания и совершенствования двигательных способностей человека, его силы, ловкости, быстроты, выносливости и др.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2. 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— это..... 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дозировки для применения гимнастических упражнений и других средств гимнастики с целью специально запланированного воздействия на занимающихся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 структура применения гимнастических упражнений и других средств гимнастики с целью специально запланированного воздействия на занимающихся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способы применения гимнастических упражнений и других средств гимнастики с целью специально запланированного воздействия на занимающихся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3. 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Классификация видов гимнастики.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Оздоровительные, образовательно-развивающие, спортивные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 Механические, развивающие, химические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Культурные, эстетические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Г) Урочные, тренировочные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4. 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Средствами гимнастики являются... 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Тренировочный процесс уделяющее внимание преподавателя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Б) Гимнастические упражнения, музыкальное сопровождение занятий, естественные силы природы, гигиенические процедуры, слова педагога, оказывающие </w:t>
      </w:r>
      <w:proofErr w:type="spellStart"/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-регулирующее воздействие.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Ключи, гайки, болты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Г) Формы контроля за процессом занятий гимнастики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 пропущенное слово? В школе основная...........................включена в уроки физической культуры, применяется в группах здоровья общей физической подготовки. На занятиях используется весь арсенал входящих в нее упражнений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Борьба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 Система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Гимнастика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Г) Технология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Какое физическое качество использует спортсмен при выполнении упражнения « мост»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Дальнозоркость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 Быстрота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Гибкость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Атлетическая гимнастика — это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Прекрасный способ развития быстроты, выносливости и воли, функциональных возможностей организма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Прекрасное средство и метод развития умственной работоспособности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Прекрасное средство развития ловкости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Прекрасное средство и метод развития мышечной силы, силовой выносливости и воли, функциональных возможностей организма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8. 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него входят: у мужчин — вольные упражнения, упражнения на коне, на кольцах, на брусьях, на перекладине, опорные прыжки; у жен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щин — опорные прыжки, упражнения на разновысоких брусьях, на гимнастическом бревне и вольные упражнения. Что за вид спорта?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Художественная гимнастика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 Спортивная акробатика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Спортивная гимнастика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9. 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Основными средствами ее являются упражнения танцевального характера, выполняемые с предметами и без предметов. Также они служат прекрасным средством физического воспита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ния девочек, девушек и женщин. Сугубо женский вид спорта. Что за вид спорта?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Легкая атлетика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 Художественная гимнастика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Плавание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10. 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этом виде спорта, в котором спортсмены выполняют непрерывный и высокоэффективный комплекс уп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ражнений, включающий сочетания </w:t>
      </w:r>
      <w:proofErr w:type="spellStart"/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сложнокоординационных</w:t>
      </w:r>
      <w:proofErr w:type="spellEnd"/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ациклических движений, различные по сложности элементы раз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ных структурных групп, а также взаимодействия между партнера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ми.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Спортивная аэробика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  Волейбол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Легкая атлетика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Выбери пропущенный текст? Теория гимнастики рассматривает вопросы, связанные с содер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жанием гимнастики как спортивно-педагогической дисциплины, как предмета .............................................с ее зада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чами, местом и значением в системе физического и духовного воспитания людей. 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страшного познания и удара в лоб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познания и практической деятельности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познания и умственной деятельности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познания и быть терпеливым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Такие упражнения, при выполне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нии которых тело гимнаста совершает движения относительно снаряда или вместе со снарядом (кольца, трапеция, гимнастичес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кое колесо) относительно опоры, их называют: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Динамическими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  Ускоренными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Взрывными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13. </w:t>
      </w:r>
      <w:r w:rsidRPr="002B6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Положение спортсмена, в котором ноги согнуты в коленях ( опора на носках), руки в упоре, называется 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 Стойка на коленях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Сед 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 Упор присев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Г)  Сед на пятках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14. 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гимнастики — это…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) специфическая отрасль знаний, важный раздел науки политической и культурной условии жизни людей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Б)</w:t>
      </w: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специфическая отрасль знаний, который решает раздел истории физической культуры и общей культуры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В)</w:t>
      </w: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специфическая отрасль знаний, важный раздел истории физической культуры и общей культуры, наука о закономерностях развития гимнастики в различные исторические эпохи в связи с экономическими, политическими и культурными условиями жизни людей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Гимнастическая терминология — это...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</w:t>
      </w: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терминов для использования правил образования и применения терминов, установленных сокращений и формы записи упражнений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Б)</w:t>
      </w: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 терминов для краткого и точного обозначения используемых в гимнастике понятий, предметов и упражнений, а также правила образования и применения терминов, установленных сокращений и формы записи упражнений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В)</w:t>
      </w: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 рассказа для краткого и точного обозначения используемых в гимнастике понятий, предметов и упражнений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16. Краткое условное наименование какого-либо двигательного действия или другого понятия из этой области человеческой деятельности называют...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Формулой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 Термином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Снарядом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 Акробатика, как часть гимнастики. Акробатические упражнения это-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Упражнения в балансировании, бросковые упражнения, акробатические прыжки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Поточные и слитные комбинации движений танцевального характера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В) Лазание, </w:t>
      </w:r>
      <w:proofErr w:type="spellStart"/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перелазание</w:t>
      </w:r>
      <w:proofErr w:type="spellEnd"/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 </w:t>
      </w:r>
      <w:proofErr w:type="spellStart"/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переползание</w:t>
      </w:r>
      <w:proofErr w:type="spellEnd"/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Упражнения с предметами на гимнастических снарядах под музыку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Расшифруйте смешанную запись О.С.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 основной стиль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 очень серьезный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очень сильный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Г) основная стойка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Конкретная развернутая текстовая запись позволяет полно опи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сать любое гимнастическое упражнение. Принята следующая схе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ма такой записи: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1. Исходное положение. 2. Название упражнения. 3.Содержание упражнения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 1. Название упражнения. 2.Исходное положение. 3.Содержание упражнения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1. Содержание упражнения. 2.Исходное положение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20.  Вращательные движения тела с последующим касанием опоры и вращением через голову  называется: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Переворот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Кувырок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Оборот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Перекат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21. . Как называют комплекс мер, направленных на обеспечение безопасности гимнастов в процессе выполнения уп</w:t>
      </w: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ражнений?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страховкой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 вниманием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опасность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Г) объяснением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22. Какое из упражнений относиться к видам гимнастики :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Бег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Кувырки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В) Метание мячей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 ) Прыжок в высоту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23. При выполнении физических упражнений ЭТО помогает учитывать влияние нагрузок на организм и регулировать их. 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Внимание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 Дисциплина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Самоконтроль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Поведение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24. Прыжок с разбега через гимнастический снаряд « козел»  называется способом: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А) Сальто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Б) Опорный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В) Ноги врозь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25. Как называется вид строя, когда студенты стоят в затылок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Линия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Колонна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шеренг                             </w:t>
      </w: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0ABF" w:rsidRPr="002B617C" w:rsidRDefault="00630ABF" w:rsidP="00630A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 к ответам: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30ABF" w:rsidRPr="002B617C" w:rsidSect="002B61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630ABF" w:rsidRPr="002B617C" w:rsidRDefault="00630ABF" w:rsidP="00630ABF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630ABF" w:rsidRPr="002B617C" w:rsidSect="002B617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630ABF" w:rsidRPr="002B617C" w:rsidSect="002B617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617C">
        <w:rPr>
          <w:rFonts w:ascii="Times New Roman" w:hAnsi="Times New Roman" w:cs="Times New Roman"/>
          <w:b/>
          <w:sz w:val="24"/>
          <w:szCs w:val="24"/>
          <w:u w:val="single"/>
        </w:rPr>
        <w:t>ВОЛЕЙБОЛ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1.Волейбол как спортивная игра появился в конце XIX века в ...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США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б) Канаде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Японии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Германии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2.В волейболе игрок, находящийся в 1-ой зоне, при "переходе" перемещается в зону...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а) 2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б) 3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5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6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3.Какую геометрическую фигуру напоминает расположение больших и указательных пальцев кистей рук при приеме мяча сверху в волейболе?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круг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б) треугольник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трапецию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ромб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4. Когда волейбол был признан олимпийским видом спорта?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в 1956 году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б) в 1957 году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в) в 1958 году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г) в 1959 году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5. "Либеро" в волейболе - это ...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Игрок защиты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б) Игрок нападения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Капитан команды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 xml:space="preserve"> г) запасной игрок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6.Как осуществляется переход игроков в волейболе из зоны в зону?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а) Произвольно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По часовой стрелке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в) Против часовой стрелки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г) По указанию тренер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7. Ситуация "Мяч в игре" в волейболе означает....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а) Подающий делает удар по мячу, вводя его в игру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Мяч, коснувшийся рук игрока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lastRenderedPageBreak/>
        <w:t xml:space="preserve">в) Мяч, находящийся в пределах площадки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г) Мяч в руках подающего игрока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8. Ошибками в волейболе считаются....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"Три удара касания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"Четыре удара касания", удар при поддержке "двойное касание"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Игрок один раз выпрыгивает на блоке и совершает два касания мяча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г) Мяч соприкоснулся с любой частью тела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9. Если 2 соперника в волейболе нарушают правила одновременно, то...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Оба удаляются с площадки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б) Подача считается выполненной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в) Подача переигрывается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г) Считается у команды 2 касания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10.Волейбольная площадка имеет размеры: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18м на 8м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б) 18м на 9м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19м на 9м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20м на 10м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11. "Бич-волей" - это: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Игровое действие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б) Пляжный волейбол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в) Подача мяча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г) Прием мяча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12.Сколько времени дается игроку на подачу после свистка судьи?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8 сек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б) 10 сек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5 сек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6 сек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13. Команда в волейболе состоит из …. игроков.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14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б) 12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в)10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6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14. Правила игры в волейбол предусматривают ….. замен в одной партии.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а) 9 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б) 5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6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8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15. Принимать подачу в волейболе имеет право …………...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lastRenderedPageBreak/>
        <w:t>а) Любой играющий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б) Только «либеро»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в) Только №2, 5, 4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г) Только № 1,3,6 . 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16. В волейболе игроки задней линии атакуют …….с зоны: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а) 1, 3, 6 .  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б) 2, 3, 4 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2, 3, 5 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от трехметровой отметки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17. Волейбольная площадка условно делится на …..… деятельности.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а) 8 зон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4 зоны.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в) 6 зон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5 зон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18. Официальные правила волейбола определяют победителя при выигрыше в…….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трех партия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 ) четырёх партиях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в) в пяти партиях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г) в двух партиях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19. Новейшие редакции правил волейбола позволяют иметь в составе ……..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одного либеро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. б) двух либеро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трёх либеро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четырёх либеро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20. Переход в волейболе между игроками делают …………..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а) по часовой стрелке.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против часовой стрелки.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по диагонали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по чётным и нечётным зонам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21. Либеро может: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ставить блоки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б) осуществлять переход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проводить атаки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принимать подачу.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22. В волейболе, каждой партии, тренер может попросить …….. по 30 секунд.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1 тайм-аут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б) 2 тайм-аута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в) 3 тайм-аута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г) 4 тайм-аута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23. В пятой партии (тай брейк) счет идет до ……….с разницей в 2 очка.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20 очков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б) 16 очков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15 очков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25 очков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24. В волейболе в партии счет может быть ………..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24 : 25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б) 24 : 23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28 : 29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30 : 32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25. Антенны считаются частью волейбольной сетки и ……..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а) ограничивают по бокам плоскость перехода.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ограничивают высоту атаки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используются для красоты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используются для установки видео камер.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26. Штаб-квартира ФИВБ находится в швейцарском городе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а) Вашингтон.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б) Лозанна.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Женева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Лондон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850B47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 xml:space="preserve">27. Международная федерация волейбола (фр. </w:t>
      </w:r>
      <w:proofErr w:type="spellStart"/>
      <w:r w:rsidRPr="002B617C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850B47">
        <w:rPr>
          <w:rFonts w:ascii="Times New Roman" w:hAnsi="Times New Roman" w:cs="Times New Roman"/>
          <w:b/>
          <w:sz w:val="24"/>
          <w:szCs w:val="24"/>
          <w:lang w:val="en-US"/>
        </w:rPr>
        <w:t>é</w:t>
      </w:r>
      <w:r w:rsidRPr="002B617C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850B47">
        <w:rPr>
          <w:rFonts w:ascii="Times New Roman" w:hAnsi="Times New Roman" w:cs="Times New Roman"/>
          <w:b/>
          <w:sz w:val="24"/>
          <w:szCs w:val="24"/>
          <w:lang w:val="en-US"/>
        </w:rPr>
        <w:t>é</w:t>
      </w:r>
      <w:r w:rsidRPr="002B617C">
        <w:rPr>
          <w:rFonts w:ascii="Times New Roman" w:hAnsi="Times New Roman" w:cs="Times New Roman"/>
          <w:b/>
          <w:sz w:val="24"/>
          <w:szCs w:val="24"/>
          <w:lang w:val="en-US"/>
        </w:rPr>
        <w:t>rationInternationale</w:t>
      </w:r>
      <w:proofErr w:type="spellEnd"/>
      <w:r w:rsidRPr="00850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617C">
        <w:rPr>
          <w:rFonts w:ascii="Times New Roman" w:hAnsi="Times New Roman" w:cs="Times New Roman"/>
          <w:b/>
          <w:sz w:val="24"/>
          <w:szCs w:val="24"/>
          <w:lang w:val="en-US"/>
        </w:rPr>
        <w:t>de</w:t>
      </w:r>
      <w:r w:rsidRPr="00850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B617C">
        <w:rPr>
          <w:rFonts w:ascii="Times New Roman" w:hAnsi="Times New Roman" w:cs="Times New Roman"/>
          <w:b/>
          <w:sz w:val="24"/>
          <w:szCs w:val="24"/>
          <w:lang w:val="en-US"/>
        </w:rPr>
        <w:t>Volleyball</w:t>
      </w:r>
      <w:r w:rsidRPr="00850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2B617C">
        <w:rPr>
          <w:rFonts w:ascii="Times New Roman" w:hAnsi="Times New Roman" w:cs="Times New Roman"/>
          <w:b/>
          <w:sz w:val="24"/>
          <w:szCs w:val="24"/>
        </w:rPr>
        <w:t>ФИВБ</w:t>
      </w:r>
      <w:r w:rsidRPr="00850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, </w:t>
      </w:r>
      <w:r w:rsidRPr="002B617C">
        <w:rPr>
          <w:rFonts w:ascii="Times New Roman" w:hAnsi="Times New Roman" w:cs="Times New Roman"/>
          <w:b/>
          <w:sz w:val="24"/>
          <w:szCs w:val="24"/>
          <w:lang w:val="en-US"/>
        </w:rPr>
        <w:t>FIVB</w:t>
      </w:r>
      <w:r w:rsidRPr="00850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B617C">
        <w:rPr>
          <w:rFonts w:ascii="Times New Roman" w:hAnsi="Times New Roman" w:cs="Times New Roman"/>
          <w:b/>
          <w:sz w:val="24"/>
          <w:szCs w:val="24"/>
        </w:rPr>
        <w:t>созданав</w:t>
      </w:r>
      <w:proofErr w:type="spellEnd"/>
      <w:r w:rsidRPr="00850B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……. </w:t>
      </w:r>
      <w:r w:rsidRPr="002B617C">
        <w:rPr>
          <w:rFonts w:ascii="Times New Roman" w:hAnsi="Times New Roman" w:cs="Times New Roman"/>
          <w:b/>
          <w:sz w:val="24"/>
          <w:szCs w:val="24"/>
        </w:rPr>
        <w:t>году</w:t>
      </w:r>
      <w:r w:rsidRPr="00850B4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а) 1949 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1950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в) 1949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 xml:space="preserve"> г) 1947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28. Основным способом приема и передачи мяча в волейболе является …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нижняя передача мяча двумя руками;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нижняя передача одной рукой;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верхняя передача двумя руками.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29. Верхняя передача мяча выполняется приемом мяча …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на все пальцы обеих рук; б) на три пальца и ладони рук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на ладони; г) на большой и указательный пальцы обеих рук.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30. Обязательным условием правильного выполнения верхней передачи мяча является …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прием игроком стойки волейболиста;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своевременный выход игрока под мяч и выбор исходного положения;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своевременное сгибание и разгибание ног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31. При верхней передаче мяча на большое расстояние передача заканчивается …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коротким движением рук и полным выпрямлением ног;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полусогнутыми руками;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полным выпрямлением рук и ног.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32. При приеме мяча сверху соприкосновение пальцев с мячом должно происходить на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уровне верхней части лица в 15-20 см от него;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расстоянии 30-40 см выше головы;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уровне груди;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33. Какой способ приема мяча следует применить, если подача сильная и мяч немного не долетает до игрока</w:t>
      </w:r>
      <w:r w:rsidRPr="002B617C">
        <w:rPr>
          <w:rFonts w:ascii="Times New Roman" w:hAnsi="Times New Roman" w:cs="Times New Roman"/>
          <w:sz w:val="24"/>
          <w:szCs w:val="24"/>
        </w:rPr>
        <w:t>?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Сверху двумя руками.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Снизу двумя руками.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Одной рукой снизу.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34. Какой подачи не существует?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Одной рукой снизу. б) Двумя руками снизу.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Верхней прямой. г) Верхней боковой.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35. На крупных соревнованиях по волейболу игра проводится из …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двух партий;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трех партий;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пяти партий.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36. До скольких очков ведется счет в решающей партии?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До 15 очков. б) До 20 очков. в) До 25 очков.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37. Допускается ли команда волейболистов до участия в соревнованиях, если в ее составе 5 человек?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Допускается 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Не допускается.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Допускается с согласия команды соперника.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38. Сколько еще касаний мяча может сделать принимающая подачу команда, если прием мяча с подачи считать первым касанием?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Одно.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Два.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Три.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39. Если после разрешения судьи на подачу, подающий игрок подбросил мяч и не произвел по нему удар, то …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подача считается проигранной;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подача повторяется этим же игроком;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lastRenderedPageBreak/>
        <w:t>в) подача повторяется другим игроком этой же команды.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40. Если при подаче мяч коснулся сетки и перелетел на сторону соперника, то …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подача повторяется;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игра продолжается;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подача считается проигранной.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41. Если при подаче мяча подающий игрок наступает на разметку задней линии площадки или переходит ее, то …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подача повторяется; б) подача считается проигранной;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игра продолжается.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42. Сколько игроков-волейболистов могут одновременно находиться на волейбольной площадке во время проведения соревнований?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Шесть. б) Десять. в) Двенадцать.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43. Игроки каких зон могут принимать участие в групповом блоке (ставить групповой блок)?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1, 2, 3; б) 2, 3, 4; в) 3, 4, 5.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17C">
        <w:rPr>
          <w:rFonts w:ascii="Times New Roman" w:hAnsi="Times New Roman" w:cs="Times New Roman"/>
          <w:b/>
          <w:sz w:val="24"/>
          <w:szCs w:val="24"/>
        </w:rPr>
        <w:t>44. При каком счете может закончиться игра в первой партии?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15:13; б) 25:26; в) 27:29.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45. Стойка волейболиста помогает игроку …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а) быстро переместиться «под мяч»;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б) следить за полетом мяча;</w:t>
      </w:r>
    </w:p>
    <w:p w:rsidR="00630ABF" w:rsidRPr="002B617C" w:rsidRDefault="00630ABF" w:rsidP="00630AB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17C">
        <w:rPr>
          <w:rFonts w:ascii="Times New Roman" w:hAnsi="Times New Roman" w:cs="Times New Roman"/>
          <w:sz w:val="24"/>
          <w:szCs w:val="24"/>
        </w:rPr>
        <w:t>в) выполнить нападающий удар</w:t>
      </w:r>
    </w:p>
    <w:p w:rsidR="00630ABF" w:rsidRPr="002B617C" w:rsidRDefault="00630ABF" w:rsidP="00630AB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0ABF" w:rsidRPr="002B617C" w:rsidRDefault="00630ABF" w:rsidP="00630A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617C">
        <w:rPr>
          <w:rFonts w:ascii="Times New Roman" w:hAnsi="Times New Roman" w:cs="Times New Roman"/>
          <w:b/>
          <w:sz w:val="24"/>
          <w:szCs w:val="24"/>
          <w:u w:val="single"/>
        </w:rPr>
        <w:t>Ключ ответов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sectPr w:rsidR="00630ABF" w:rsidRPr="002B617C" w:rsidSect="002B617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</w:p>
    <w:p w:rsidR="00630ABF" w:rsidRPr="002B617C" w:rsidRDefault="00630ABF" w:rsidP="00630ABF">
      <w:pPr>
        <w:spacing w:after="0" w:line="240" w:lineRule="auto"/>
        <w:jc w:val="right"/>
        <w:rPr>
          <w:b/>
          <w:sz w:val="24"/>
          <w:szCs w:val="24"/>
        </w:rPr>
      </w:pPr>
    </w:p>
    <w:p w:rsidR="00630ABF" w:rsidRPr="002B617C" w:rsidRDefault="00630ABF" w:rsidP="00630ABF">
      <w:pPr>
        <w:spacing w:after="0" w:line="240" w:lineRule="auto"/>
        <w:jc w:val="right"/>
        <w:rPr>
          <w:b/>
          <w:sz w:val="24"/>
          <w:szCs w:val="24"/>
        </w:rPr>
        <w:sectPr w:rsidR="00630ABF" w:rsidRPr="002B617C" w:rsidSect="002B617C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630ABF" w:rsidRPr="002B617C" w:rsidRDefault="00630ABF" w:rsidP="00630ABF">
      <w:pPr>
        <w:spacing w:after="0" w:line="240" w:lineRule="auto"/>
        <w:jc w:val="right"/>
        <w:rPr>
          <w:b/>
          <w:sz w:val="24"/>
          <w:szCs w:val="24"/>
        </w:rPr>
      </w:pPr>
    </w:p>
    <w:p w:rsidR="00630ABF" w:rsidRPr="002B617C" w:rsidRDefault="00630ABF" w:rsidP="00630ABF">
      <w:pPr>
        <w:spacing w:after="0" w:line="240" w:lineRule="auto"/>
        <w:jc w:val="right"/>
        <w:rPr>
          <w:b/>
          <w:sz w:val="24"/>
          <w:szCs w:val="24"/>
        </w:rPr>
      </w:pPr>
    </w:p>
    <w:p w:rsidR="00630ABF" w:rsidRPr="002B617C" w:rsidRDefault="00630ABF" w:rsidP="00630ABF">
      <w:pPr>
        <w:spacing w:after="0" w:line="240" w:lineRule="auto"/>
        <w:rPr>
          <w:b/>
          <w:sz w:val="24"/>
          <w:szCs w:val="24"/>
        </w:rPr>
      </w:pPr>
    </w:p>
    <w:p w:rsidR="00630ABF" w:rsidRPr="002B617C" w:rsidRDefault="00630ABF" w:rsidP="00630ABF">
      <w:pPr>
        <w:spacing w:after="0" w:line="240" w:lineRule="auto"/>
        <w:rPr>
          <w:b/>
          <w:sz w:val="24"/>
          <w:szCs w:val="24"/>
        </w:rPr>
        <w:sectPr w:rsidR="00630ABF" w:rsidRPr="002B617C" w:rsidSect="002B617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0ABF" w:rsidRPr="002B617C" w:rsidRDefault="00630ABF" w:rsidP="00630ABF">
      <w:pPr>
        <w:spacing w:after="0" w:line="240" w:lineRule="auto"/>
        <w:rPr>
          <w:b/>
          <w:sz w:val="24"/>
          <w:szCs w:val="24"/>
        </w:rPr>
      </w:pPr>
    </w:p>
    <w:p w:rsidR="00630ABF" w:rsidRPr="002B617C" w:rsidRDefault="00630ABF" w:rsidP="00630ABF">
      <w:pPr>
        <w:spacing w:after="0" w:line="240" w:lineRule="auto"/>
        <w:jc w:val="right"/>
        <w:rPr>
          <w:b/>
          <w:sz w:val="24"/>
          <w:szCs w:val="24"/>
        </w:rPr>
      </w:pPr>
    </w:p>
    <w:p w:rsidR="00630ABF" w:rsidRPr="002B617C" w:rsidRDefault="00630ABF" w:rsidP="00630ABF">
      <w:pPr>
        <w:spacing w:after="0" w:line="240" w:lineRule="auto"/>
        <w:jc w:val="right"/>
        <w:rPr>
          <w:b/>
          <w:sz w:val="24"/>
          <w:szCs w:val="24"/>
        </w:rPr>
        <w:sectPr w:rsidR="00630ABF" w:rsidRPr="002B617C" w:rsidSect="002B617C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630ABF" w:rsidRPr="002B617C" w:rsidRDefault="00630ABF" w:rsidP="00630ABF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2B61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ТУРИЗМ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1)Что понимают под туризмом: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теория и практика разного рода походов;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восхождение на горы и путешествия с целью спортивного соперничества, активного соперничества, активного отдыха, образования и воспитания;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путешествие в отпускное время с использованием личного или общественного транспорта, в которых главное место занимают беседы и отдых;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 – всё выше перечисленное;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2)Туризм – составная часть ФК и спорта, поскольку он служит проявлению: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здорового образа жизни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развитию и совершенствованию физической работоспособности;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сохранению физической работоспособности и всесторонней подготовки;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 – всё выше перечисленное.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3) В туристической деятельности в центре внимания находятся: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различные формы планомерных и организованных туристских походов, велотуризм, путешествие на лодке и лыжные походы;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строго регламентированные туристские походы, путешествие на лодке и лыжные походы;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всё выше перечисленное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4) Связан ли туризм с культурными ценностями: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да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нет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5) Туристская деятельность связана с переменой мест организует при любо погоде и предъявляет человеку самые разные требования: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нет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да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6) Туризм формирует: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А- черты характера – воля, уверенность в себе, выдержка, самостоятельность, решительность, готовность прети на помощь;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развитие и совершенствование силы, скорости, выносливости, гибкости и быстроты;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всё выше перечисленное.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7) Являются ли заповедники( охраняемые законом объекты) объектами экскурсий или организации отдыха: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да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нет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8) В заповедных зонах и природных памятниках разрешается: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палатки и кемпинги в любых местах, не ближе 10 метров от троп ( дорог) и водоёмах;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палатки и кемпинги только в указанных местах;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всё выше перечисленное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9) В качестве памятников природы следует рассматривать: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деревья, минералогические образцы, геологические раскопки и заповедники;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поставленные под охрану краеведческие и научно-важные объекты природы;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всё выше перечисленное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10) Туристические путешествие характеризуют главным образом: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 – активным перемещением с использованием технических достижений для удобства туристов;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пассивным перемещением с использованием технических достижений для удобства туристов.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11) Что учитывается в туристическом походе: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уровень подготовки туриста готовящегося в поход;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борьба с непогодой, физические нагрузки и трудности, обусловленные местностью;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всё выше перечисленного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12) Поход пешком имеет характер: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спортивный, т.е. связанные со спортивными упражнениями и соревнованиями на местностями;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эстетические-созерцательные или поучительные;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всё выше перечисленное.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13) Цель спортивного похода определяется: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преодолением пути от 10 до 20 км в день со скоростью до 5 км/ч и перепадом высоты до 500 м;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преодолением пути от 20 до 60 км в день со скоростью от 5 до 7 км/ч и с перепадом высоту от 500 до 1500 м;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преодолением пути от 60 до 80 км в день со скоростью 8-9 км/ми перепадом высоты 1500 -2000 м.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14) С какой скоростью осуществляется </w:t>
      </w:r>
      <w:proofErr w:type="spellStart"/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осуществляется</w:t>
      </w:r>
      <w:proofErr w:type="spellEnd"/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эстетико-познавательный поход и экскурсия: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3-4 км/ч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4-5 км/ч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5-6 км/ч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15) Одежда и снаряжение туриста зависят: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от времени года и требований туристического маршрута;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вид путешествия, вида ночлега и продолжительности похода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– всё выше перечисленное 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16) Каким должен  быть туристический рюкзак: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лёгким, прочным, водонепроницаемым;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снабжён несколькими отделениями и карманами, широкими ремнями и лямками, вместительным;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всё выше перечисленное.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17) Как следует упаковать рюкзак: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так, что бы мягкие и лёгкие предметы лежали внизу и с боку рюкзака, тяжёлые – сверху, предметы, которые должны быть под рукой – во внешних карманах рюкзака;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тяжелые предметы – внизу, мягкие и лёгкие – сверху, предметы, которые должны быть всегда под рукой – во внутренних карманах;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любым способом из выше перечисленных.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18) Виды пеших походов для классификации туристов: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многодневные походы с дневным переходом, от 15 до 40 км;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этапные, базовые и смешанные походы, если они соответствуют спортивным требованиям;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марш-броски свыше 20 км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 – всё выше перечисленное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19) Какие знания различаются в зависимости от классификации спортсменов-туристов: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спортсмен-турист;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 – альпинист </w:t>
      </w:r>
      <w:r w:rsidRPr="002B617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2B617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</w:t>
      </w: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r w:rsidRPr="002B617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 и класс мастеров;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всё выше перечисленное.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20) В чём выражаются спортивные достижения в туризме: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 – очки;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баллы;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любой из выше перечисленных.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21) Какие бывают походы: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походы с остановками на базе;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этапные или смешанные походы;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все выше перечисленные.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22) В организационном отношении какие походы проще: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этапные походы;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походы с остановками на базе;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смешанные.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23) Экономичный темп путешествия равен: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3км/ч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4 км/ч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5 км/ч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24) Как назначаются для отдыхов в походе: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по просьбе участников;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согласно маршрута похода;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- всё выше перечисленное.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25) Плохие почвенные условия, ночные и горные переходы требуют надбавки к обычному времени в походе: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 – 10-15%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 – 20%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 – 30%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630ABF" w:rsidRPr="002B617C" w:rsidSect="002B617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Ключи к ответам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630ABF" w:rsidRPr="002B617C" w:rsidSect="002B617C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Г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Б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10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630ABF" w:rsidRPr="002B617C" w:rsidSect="002B617C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0ABF" w:rsidRPr="002B617C" w:rsidRDefault="00630ABF" w:rsidP="00630ABF">
      <w:pPr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rPr>
          <w:rFonts w:ascii="Times New Roman" w:hAnsi="Times New Roman" w:cs="Times New Roman"/>
          <w:sz w:val="24"/>
          <w:szCs w:val="24"/>
        </w:rPr>
      </w:pPr>
    </w:p>
    <w:p w:rsidR="00630ABF" w:rsidRPr="002B617C" w:rsidRDefault="00630ABF" w:rsidP="00630A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617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Pr="002B617C">
        <w:rPr>
          <w:rFonts w:ascii="Times New Roman" w:hAnsi="Times New Roman" w:cs="Times New Roman"/>
          <w:b/>
          <w:sz w:val="24"/>
          <w:szCs w:val="24"/>
          <w:u w:val="single"/>
        </w:rPr>
        <w:t>ЛЕГКАЯ АТЛЕТИКА.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 К спринтерскому бегу в лёгкой атлетике относится: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бег на 5000 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бег на 100 м</w:t>
      </w: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кросс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марафонский бег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 «Королевой спорта» называют: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спортивную гимнастику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шахматы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лёгкую атлетику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лыжный спорт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Кросс – это…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бег с ускорением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бег по пересечённой местности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бег по искусственно дорожке стадиона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разбег перед прыжком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4. Какая дистанция в лёгкой атлетике не является классической?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100м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200м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400 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500м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5. В лёгкой атлетике ядро: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метают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толкают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бросают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запускают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 К видам лёгкой атлетике не относятся: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прыжки с шестом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прыжки в длину 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прыжки через коня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спортивная ходьба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7. Что из перечисленного не относится к лёгкой атлетики?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бег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прыжки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лазания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метания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8. В беге на длинные дистанции в лёгкие дистанции основным физическим качеством, определяющим успех является: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быстрота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выносливость 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сила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скорость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9. старт в беге в лёгкой атлетике начинают с команды…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марш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вперёд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начать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хоп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10. На дальность полёта спортивных снарядов при метании в лёгкой атлетике не влияет: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начальная скорость вылета снаряда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угол вылета снаряда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в) высота точки, в которой снаряд покидает руку метателя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температура воздуха при метании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11. Олимпийский вид спорта, включающий бег, ходьбу, прыжки, метание это…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лёгкая атлетика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многоборье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тяжёлая атлетика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современная многоборье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12. Способность организма к продолжительному выполнению какой либо работы без заметного снижения работоспособности?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противостояние усталости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трудиться 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выносливость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13. Бег на средние дистанции это…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совокупность легкоатлетических беговых дисциплин объединяющая дистанции от 3000 м и выше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совокупность легкоатлетических дисциплин, объединяющая дистанции, длиннее, чем спринтерские, но короче чем длинные.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совокупность легкоатлетических беговых дисциплин, объединяющая дистанции от 100м до 10000м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14. Бег – это…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локолюции</w:t>
      </w:r>
      <w:proofErr w:type="spellEnd"/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один из способов передвижения человека и животных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способ быстрого передвижения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15. Способ прыжков в высоту с разбега: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перешагивание, перекат, </w:t>
      </w:r>
      <w:proofErr w:type="spellStart"/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фосбери</w:t>
      </w:r>
      <w:proofErr w:type="spellEnd"/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-флоп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перешагивание, перекат, перекидной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перешагивание, перекат, перекидной, </w:t>
      </w:r>
      <w:proofErr w:type="spellStart"/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фосбери</w:t>
      </w:r>
      <w:proofErr w:type="spellEnd"/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-флоп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16. Спринтом считают дистанции: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до 400м включительно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от 100м до 200м включительно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до 400 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до 600м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17. Фальстарт – это…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участников состязания начал движения раньше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не правильно взят старт, когда кто либо из участников состязания начал движения раньше поданной команды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не правильно взяты старт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18. ХХ</w:t>
      </w:r>
      <w:r w:rsidRPr="002B617C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II</w:t>
      </w: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Летние Олимпийские игры в каком году проходили?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1968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1972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1976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г)1980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19. В какой игре используется самый лёгкий мяч?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волейбол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теннис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настольный теннис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20. Какие снаряды метают из за головы?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копьё, мяч, диск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копьё, мяч, гранату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мяч, ядро гранату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21. В каком документе изложены </w:t>
      </w:r>
      <w:proofErr w:type="spellStart"/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основопологающие</w:t>
      </w:r>
      <w:proofErr w:type="spellEnd"/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принципы современного олимпизма?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в Олимпийской Оде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 Олимпийской хартии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в Олимпийских документах МОК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22. Какая дистанция в лёгкой атлетике считается короткой?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от 30 до 100м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60м, 100м, 200м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от 30 до 400м включительно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100м и 200м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23.Бег на короткую дистанцию выполняется с…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 низкого старта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среднего старта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высокого старта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с ходу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24. Какие виды прыжков не относятся к лёгкой атлетике?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прыжки в длину с разбега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прыжки в высоту с разбега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тройной прыжок с разбега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прыжки с трамплина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25. Какие виды метания не относятся к лёгкой атлетики?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метание бумеранга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метание копья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метание молота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толкание ядра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26. Марафон - это …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бег на сверх длинную дистанцию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спортивная ходьба на 25 км и 50 км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кросс по пересечённой местности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бег 42км 195 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27. Какого эстафетного бега не существует?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а) 4х400 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б) 4х100м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в) круговая эстафета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г) эстафета «шведка»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2B617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Ключи к ответам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630ABF" w:rsidRPr="002B617C" w:rsidSect="002B617C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Б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</w:p>
    <w:p w:rsidR="00630ABF" w:rsidRPr="002B617C" w:rsidRDefault="00630ABF" w:rsidP="00630ABF">
      <w:pPr>
        <w:numPr>
          <w:ilvl w:val="0"/>
          <w:numId w:val="1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630ABF" w:rsidRPr="002B617C" w:rsidSect="002B617C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0ABF" w:rsidRPr="002B617C" w:rsidRDefault="00630ABF" w:rsidP="00630AB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30ABF" w:rsidRPr="002B617C" w:rsidRDefault="00630ABF" w:rsidP="00630AB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</w:pPr>
      <w:r w:rsidRPr="002B617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ОБЩАЯ ФИЗИЧЕСКАЯ ПОДГОТОВКА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1. Под общей физической подготовкой (ОФП) понимают тренировочный процесс, направленный…</w:t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А. на формирование правильной осанки;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Б. на гармоничное развитие человека;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В. на всестороннее и гармоничное физическое развитие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2. Основными признаками физического развития являются</w:t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А. антропометрические показатели;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Б. социальные особенности человека;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В. особенности интенсивности работы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3. Какое из перечисленных определений не относится к основным физическим (двигательным) качествам человека?</w:t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А. сила;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Б. быстрота;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В. стройность;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Г. выносливость;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Д. ловкость;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Е. гибкость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4. Оценивают уровень ОФП по следующим показателям: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А. быстрота, выносливость, силовая подготовленность;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Б. быстрота, ловкость, гибкость;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В. сила, быстрота, стройность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5. Выносливость – это…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А. способность совершать двигательное действие в минимальный отрезок времени;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Б. способность преодолевать внешнее сопротивление;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В. способность к длительному выполнению какой-либо деятельности без снижения эффективности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6. Быстрота – это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…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 xml:space="preserve">А. способность совершать двигательное действие в минимальный отрезок времени;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lastRenderedPageBreak/>
        <w:t>Б. способность преодолевать внешнее сопротивление;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В. способность к длительному выполнению какой-либо деятельности без снижения эффективности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7. Гибкость – это…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А. способность преодолевать внешнее сопротивление;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Б. способность к длительному выполнению какой-либо деятельности без снижения эффективности;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В. способность выполнять движение с наибольшей амплитудой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в суставах.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8. Сила – это…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А. способность человека проявлять мышечные усилия различной величины в возможно короткое время;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Б. способность человека преодолевать внешнее сопротивление или противостоять ему за счет мышечных усилий;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В. способность поднимать тяжелые предметы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9. Под физическим качеством «ловкость» понимают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А. способность точно дозировать величину мышечных усилий;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Б. способность быстро овладевать новыми движениями и перестраивать двигательную деятельность; </w:t>
      </w:r>
    </w:p>
    <w:p w:rsidR="00630ABF" w:rsidRDefault="00630ABF" w:rsidP="00630AB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В. освоить действие и сохранить равновесие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10. Средства развития быстроты</w:t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А. многократно повторяемые с максимальной скоростью упражнения;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Б. бег на короткие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дистанции;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>В. подвижные игры</w:t>
      </w:r>
    </w:p>
    <w:p w:rsidR="00630ABF" w:rsidRPr="002B617C" w:rsidRDefault="00630ABF" w:rsidP="00630ABF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</w:t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1.Бег на длинные дистанции развивает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А. ловкость;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Б. быстроту;</w:t>
      </w:r>
    </w:p>
    <w:p w:rsidR="00630ABF" w:rsidRPr="008C7858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В. выносливость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12. Какое двигательное действие следует выбрать при оценке уровня силовых возможностей?</w:t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  <w:t xml:space="preserve">А. прыжки со скакалкой;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Б. подтягивание в висе;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В. длительный бег до 25-30 мин.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13. При помощи каких физических упражнений наиболее эффективно формируется физическое качество ловкость?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А. посредством спортивных и подвижных игр;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Б. посредством длительной равномерной работы средней интенсивности;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В. посредством упражнений высокой интенсивности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14. Выносливость человека не зависит от…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lastRenderedPageBreak/>
        <w:t xml:space="preserve"> А. прочности звеньев опорно-двигательного аппарата;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Б. силы мышц;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В. возможностей систем дыхания и кровообращения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15. Какой вид спорта обеспечивает наибольший прирост в силе?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А. бокс;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Б. керлинг;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В. тяжелая атлетика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16. Укажите вид спорта, который обеспечивает наибольший эффект развития гибкости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А. бокс;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Б. гимнастика;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В. армрестлинг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17. Укажите вид спорта, который обеспечивает наибольший эффект развития скоростных способностей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А. спринтерский бег;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Б. стайерский бег;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В. тяжелая атлетика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18. Упражнения, где сочетаются быстрота и сила, называются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А. общеразвивающими;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Б. собственно-силовыми;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В. скоростно-силовыми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19. Какой вид спорта наиболее эффективно развивает гибкость и координацию движений?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А. фехтование;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Б. баскетбол;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В. художественная гимнастика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br/>
      </w: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20. Какое влияние оказывают физические упражнения на развитие телосложения человека?</w:t>
      </w: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А. укрепляют здоровье;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Б. повышают работоспособность; 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В. формируют мускулатуру.</w:t>
      </w: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630ABF" w:rsidRPr="002B617C" w:rsidRDefault="00630ABF" w:rsidP="00630A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B617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Ключ к ответам</w:t>
      </w:r>
    </w:p>
    <w:p w:rsidR="00630ABF" w:rsidRDefault="00630ABF" w:rsidP="00630ABF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630ABF" w:rsidSect="00037B80">
          <w:pgSz w:w="11906" w:h="16838"/>
          <w:pgMar w:top="1134" w:right="850" w:bottom="1134" w:left="1701" w:header="708" w:footer="708" w:gutter="0"/>
          <w:cols w:space="720"/>
        </w:sectPr>
      </w:pP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1.в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2.а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3.в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4.а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5.в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6.а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7.в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8.б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9.б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10.б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11.в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12.б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13.а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14.б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15.в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16.б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17.а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18.в.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19.в.</w:t>
      </w:r>
    </w:p>
    <w:p w:rsidR="00630ABF" w:rsidRPr="002B617C" w:rsidRDefault="00630ABF" w:rsidP="00630AB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617C">
        <w:rPr>
          <w:rFonts w:ascii="Times New Roman" w:eastAsiaTheme="minorHAnsi" w:hAnsi="Times New Roman" w:cs="Times New Roman"/>
          <w:sz w:val="24"/>
          <w:szCs w:val="24"/>
          <w:lang w:eastAsia="en-US"/>
        </w:rPr>
        <w:t>20.в</w:t>
      </w:r>
    </w:p>
    <w:p w:rsidR="00630ABF" w:rsidRDefault="00630ABF" w:rsidP="00630ABF">
      <w:pPr>
        <w:spacing w:after="0" w:line="240" w:lineRule="auto"/>
        <w:jc w:val="center"/>
        <w:rPr>
          <w:rFonts w:ascii="Times New Roman" w:hAnsi="Times New Roman" w:cs="Times New Roman"/>
        </w:rPr>
        <w:sectPr w:rsidR="00630ABF" w:rsidSect="002B617C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630ABF" w:rsidRPr="00A76B3D" w:rsidRDefault="00630ABF" w:rsidP="00630A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30ABF" w:rsidRPr="00575A70" w:rsidRDefault="00630ABF" w:rsidP="00630ABF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Министерство здравоохранения Ставропольского края</w:t>
      </w:r>
    </w:p>
    <w:p w:rsidR="00630ABF" w:rsidRPr="00575A70" w:rsidRDefault="00630ABF" w:rsidP="00630ABF">
      <w:pPr>
        <w:pStyle w:val="Default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ГБПОУ СК </w:t>
      </w:r>
      <w:r w:rsidRPr="00575A70">
        <w:rPr>
          <w:bCs/>
          <w:sz w:val="28"/>
          <w:szCs w:val="28"/>
        </w:rPr>
        <w:t>«Ставропольский базовый медицинский колледж»</w:t>
      </w:r>
    </w:p>
    <w:p w:rsidR="00630ABF" w:rsidRPr="00575A70" w:rsidRDefault="00630ABF" w:rsidP="00630ABF">
      <w:pPr>
        <w:pStyle w:val="Default"/>
        <w:ind w:firstLine="709"/>
        <w:jc w:val="right"/>
        <w:rPr>
          <w:bCs/>
          <w:sz w:val="28"/>
          <w:szCs w:val="28"/>
        </w:rPr>
      </w:pPr>
    </w:p>
    <w:p w:rsidR="00630ABF" w:rsidRDefault="00630ABF" w:rsidP="00630ABF">
      <w:pPr>
        <w:pStyle w:val="Default"/>
        <w:ind w:firstLine="709"/>
        <w:jc w:val="right"/>
        <w:rPr>
          <w:bCs/>
          <w:sz w:val="28"/>
          <w:szCs w:val="28"/>
        </w:rPr>
      </w:pPr>
    </w:p>
    <w:p w:rsidR="00630ABF" w:rsidRPr="00575A70" w:rsidRDefault="00630ABF" w:rsidP="00630ABF">
      <w:pPr>
        <w:pStyle w:val="Default"/>
        <w:ind w:firstLine="709"/>
        <w:jc w:val="right"/>
        <w:rPr>
          <w:bCs/>
          <w:sz w:val="28"/>
          <w:szCs w:val="28"/>
        </w:rPr>
      </w:pPr>
    </w:p>
    <w:p w:rsidR="00630ABF" w:rsidRPr="00575A70" w:rsidRDefault="00630ABF" w:rsidP="00630ABF">
      <w:pPr>
        <w:pStyle w:val="Default"/>
        <w:ind w:firstLine="709"/>
        <w:jc w:val="right"/>
        <w:rPr>
          <w:bCs/>
          <w:sz w:val="28"/>
          <w:szCs w:val="28"/>
        </w:rPr>
      </w:pPr>
      <w:r w:rsidRPr="00575A70">
        <w:rPr>
          <w:bCs/>
          <w:sz w:val="28"/>
          <w:szCs w:val="28"/>
        </w:rPr>
        <w:t>Утверждаю:</w:t>
      </w:r>
    </w:p>
    <w:p w:rsidR="00630ABF" w:rsidRPr="00575A70" w:rsidRDefault="00630ABF" w:rsidP="00630ABF">
      <w:pPr>
        <w:pStyle w:val="Defaul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Зам. директора по учебной работе</w:t>
      </w:r>
    </w:p>
    <w:p w:rsidR="00630ABF" w:rsidRPr="00575A70" w:rsidRDefault="00630ABF" w:rsidP="00630ABF">
      <w:pPr>
        <w:pStyle w:val="Defaul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    </w:t>
      </w:r>
      <w:r w:rsidRPr="00575A70">
        <w:rPr>
          <w:bCs/>
          <w:sz w:val="28"/>
          <w:szCs w:val="28"/>
        </w:rPr>
        <w:t>М.Е.</w:t>
      </w:r>
      <w:r>
        <w:rPr>
          <w:bCs/>
          <w:sz w:val="28"/>
          <w:szCs w:val="28"/>
        </w:rPr>
        <w:t xml:space="preserve"> </w:t>
      </w:r>
      <w:r w:rsidRPr="00575A70">
        <w:rPr>
          <w:bCs/>
          <w:sz w:val="28"/>
          <w:szCs w:val="28"/>
        </w:rPr>
        <w:t>Остапенко</w:t>
      </w:r>
    </w:p>
    <w:p w:rsidR="00630ABF" w:rsidRPr="00575A70" w:rsidRDefault="00630ABF" w:rsidP="00630ABF">
      <w:pPr>
        <w:pStyle w:val="Default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«____» ___________2021</w:t>
      </w:r>
      <w:r w:rsidRPr="00575A70">
        <w:rPr>
          <w:bCs/>
          <w:sz w:val="28"/>
          <w:szCs w:val="28"/>
        </w:rPr>
        <w:t xml:space="preserve"> г.</w:t>
      </w:r>
    </w:p>
    <w:p w:rsidR="00630ABF" w:rsidRPr="00575A70" w:rsidRDefault="00630ABF" w:rsidP="00630ABF">
      <w:pPr>
        <w:pStyle w:val="Default"/>
        <w:ind w:firstLine="709"/>
        <w:jc w:val="right"/>
        <w:rPr>
          <w:bCs/>
          <w:sz w:val="28"/>
          <w:szCs w:val="28"/>
        </w:rPr>
      </w:pPr>
    </w:p>
    <w:p w:rsidR="00630ABF" w:rsidRPr="00575A70" w:rsidRDefault="00630ABF" w:rsidP="00630ABF">
      <w:pPr>
        <w:pStyle w:val="Default"/>
        <w:ind w:firstLine="709"/>
        <w:jc w:val="right"/>
        <w:rPr>
          <w:bCs/>
          <w:sz w:val="28"/>
          <w:szCs w:val="28"/>
        </w:rPr>
      </w:pPr>
    </w:p>
    <w:p w:rsidR="00630ABF" w:rsidRPr="00575A70" w:rsidRDefault="00630ABF" w:rsidP="00630ABF">
      <w:pPr>
        <w:pStyle w:val="Default"/>
        <w:ind w:firstLine="709"/>
        <w:jc w:val="right"/>
        <w:rPr>
          <w:bCs/>
          <w:sz w:val="28"/>
          <w:szCs w:val="28"/>
        </w:rPr>
      </w:pPr>
    </w:p>
    <w:p w:rsidR="00630ABF" w:rsidRPr="00575A70" w:rsidRDefault="00630ABF" w:rsidP="00630ABF">
      <w:pPr>
        <w:pStyle w:val="Default"/>
        <w:ind w:firstLine="709"/>
        <w:jc w:val="right"/>
        <w:rPr>
          <w:bCs/>
          <w:sz w:val="28"/>
          <w:szCs w:val="28"/>
        </w:rPr>
      </w:pPr>
    </w:p>
    <w:p w:rsidR="00630ABF" w:rsidRDefault="00630ABF" w:rsidP="00630ABF">
      <w:pPr>
        <w:pStyle w:val="Default"/>
        <w:ind w:firstLine="709"/>
        <w:jc w:val="right"/>
        <w:rPr>
          <w:bCs/>
          <w:sz w:val="28"/>
          <w:szCs w:val="28"/>
        </w:rPr>
      </w:pPr>
    </w:p>
    <w:p w:rsidR="00630ABF" w:rsidRDefault="00630ABF" w:rsidP="00630ABF">
      <w:pPr>
        <w:pStyle w:val="Default"/>
        <w:tabs>
          <w:tab w:val="left" w:pos="600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30ABF" w:rsidRDefault="00630ABF" w:rsidP="00630ABF">
      <w:pPr>
        <w:pStyle w:val="Default"/>
        <w:ind w:firstLine="709"/>
        <w:jc w:val="right"/>
        <w:rPr>
          <w:bCs/>
          <w:sz w:val="28"/>
          <w:szCs w:val="28"/>
        </w:rPr>
      </w:pPr>
    </w:p>
    <w:p w:rsidR="00630ABF" w:rsidRPr="00575A70" w:rsidRDefault="00630ABF" w:rsidP="00630ABF">
      <w:pPr>
        <w:pStyle w:val="Default"/>
        <w:ind w:firstLine="709"/>
        <w:jc w:val="right"/>
        <w:rPr>
          <w:bCs/>
          <w:sz w:val="28"/>
          <w:szCs w:val="28"/>
        </w:rPr>
      </w:pPr>
    </w:p>
    <w:p w:rsidR="00630ABF" w:rsidRPr="0018443A" w:rsidRDefault="00630ABF" w:rsidP="00630AB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18443A">
        <w:rPr>
          <w:b/>
          <w:bCs/>
          <w:sz w:val="28"/>
          <w:szCs w:val="28"/>
        </w:rPr>
        <w:t>ФОНД ОЦЕНОЧНЫХ СРЕДСТВ</w:t>
      </w:r>
    </w:p>
    <w:p w:rsidR="00630ABF" w:rsidRPr="0018443A" w:rsidRDefault="00630ABF" w:rsidP="00630AB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12409A">
        <w:rPr>
          <w:b/>
          <w:bCs/>
          <w:sz w:val="28"/>
          <w:szCs w:val="28"/>
          <w:highlight w:val="yellow"/>
        </w:rPr>
        <w:t>ДЛЯ ПРОМЕЖУТОЧНОЙ АТТЕСТАЦИИ</w:t>
      </w:r>
    </w:p>
    <w:p w:rsidR="00630ABF" w:rsidRDefault="00630ABF" w:rsidP="00630ABF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630ABF" w:rsidRPr="0018443A" w:rsidRDefault="00630ABF" w:rsidP="00630AB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18443A">
        <w:rPr>
          <w:b/>
          <w:bCs/>
          <w:sz w:val="28"/>
          <w:szCs w:val="28"/>
        </w:rPr>
        <w:t>УЧЕБНАЯ ДИСЦИПЛИНА</w:t>
      </w:r>
    </w:p>
    <w:p w:rsidR="00630ABF" w:rsidRPr="0018443A" w:rsidRDefault="00630ABF" w:rsidP="00630AB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18443A">
        <w:rPr>
          <w:b/>
          <w:bCs/>
          <w:sz w:val="28"/>
          <w:szCs w:val="28"/>
        </w:rPr>
        <w:t>ФИЗИЧЕСКАЯ КУЛЬТУРА</w:t>
      </w:r>
    </w:p>
    <w:p w:rsidR="00630ABF" w:rsidRDefault="00630ABF" w:rsidP="00630AB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18443A">
        <w:rPr>
          <w:b/>
          <w:bCs/>
          <w:sz w:val="28"/>
          <w:szCs w:val="28"/>
        </w:rPr>
        <w:t>(Дифференцированный зачет)</w:t>
      </w:r>
    </w:p>
    <w:p w:rsidR="00630ABF" w:rsidRDefault="00630ABF" w:rsidP="00630ABF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630ABF" w:rsidRDefault="00630ABF" w:rsidP="00630ABF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630ABF" w:rsidRDefault="00630ABF" w:rsidP="00630ABF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630ABF" w:rsidRPr="00CA5039" w:rsidRDefault="00630ABF" w:rsidP="00630AB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039">
        <w:rPr>
          <w:rFonts w:ascii="Times New Roman" w:eastAsia="Times New Roman" w:hAnsi="Times New Roman" w:cs="Times New Roman"/>
          <w:b/>
          <w:sz w:val="28"/>
          <w:szCs w:val="28"/>
        </w:rPr>
        <w:t>Специальности 31.02.01 Лечебное дело</w:t>
      </w:r>
    </w:p>
    <w:p w:rsidR="00630ABF" w:rsidRPr="00CA5039" w:rsidRDefault="00630ABF" w:rsidP="00630AB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039">
        <w:rPr>
          <w:rFonts w:ascii="Times New Roman" w:eastAsia="Times New Roman" w:hAnsi="Times New Roman" w:cs="Times New Roman"/>
          <w:b/>
          <w:sz w:val="28"/>
          <w:szCs w:val="28"/>
        </w:rPr>
        <w:t>углубленная подготовка</w:t>
      </w:r>
    </w:p>
    <w:p w:rsidR="00630ABF" w:rsidRDefault="00630ABF" w:rsidP="00630ABF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630ABF" w:rsidRDefault="00630ABF" w:rsidP="00630ABF">
      <w:pPr>
        <w:pStyle w:val="Default"/>
        <w:ind w:firstLine="709"/>
        <w:jc w:val="center"/>
        <w:rPr>
          <w:bCs/>
          <w:sz w:val="28"/>
          <w:szCs w:val="28"/>
        </w:rPr>
      </w:pPr>
    </w:p>
    <w:p w:rsidR="00630ABF" w:rsidRDefault="00630ABF" w:rsidP="00630ABF">
      <w:pPr>
        <w:pStyle w:val="Default"/>
        <w:ind w:firstLine="709"/>
        <w:jc w:val="center"/>
        <w:rPr>
          <w:bCs/>
          <w:sz w:val="28"/>
          <w:szCs w:val="28"/>
        </w:rPr>
      </w:pPr>
    </w:p>
    <w:p w:rsidR="00630ABF" w:rsidRPr="0018443A" w:rsidRDefault="00630ABF" w:rsidP="00630ABF">
      <w:pPr>
        <w:pStyle w:val="Default"/>
        <w:ind w:firstLine="709"/>
        <w:jc w:val="center"/>
        <w:rPr>
          <w:bCs/>
          <w:sz w:val="28"/>
          <w:szCs w:val="28"/>
        </w:rPr>
      </w:pPr>
    </w:p>
    <w:p w:rsidR="00630ABF" w:rsidRPr="00575A70" w:rsidRDefault="00630ABF" w:rsidP="00630ABF">
      <w:pPr>
        <w:pStyle w:val="Default"/>
        <w:ind w:firstLine="709"/>
        <w:jc w:val="center"/>
        <w:rPr>
          <w:bCs/>
          <w:sz w:val="28"/>
          <w:szCs w:val="28"/>
        </w:rPr>
      </w:pPr>
    </w:p>
    <w:p w:rsidR="00630ABF" w:rsidRPr="00575A70" w:rsidRDefault="00630ABF" w:rsidP="00630ABF">
      <w:pPr>
        <w:pStyle w:val="Default"/>
        <w:ind w:firstLine="709"/>
        <w:jc w:val="center"/>
        <w:rPr>
          <w:bCs/>
          <w:sz w:val="28"/>
          <w:szCs w:val="28"/>
        </w:rPr>
      </w:pPr>
    </w:p>
    <w:p w:rsidR="00630ABF" w:rsidRPr="00575A70" w:rsidRDefault="00630ABF" w:rsidP="00630ABF">
      <w:pPr>
        <w:pStyle w:val="Default"/>
        <w:ind w:firstLine="709"/>
        <w:jc w:val="center"/>
        <w:rPr>
          <w:bCs/>
          <w:sz w:val="28"/>
          <w:szCs w:val="28"/>
        </w:rPr>
      </w:pPr>
    </w:p>
    <w:p w:rsidR="00630ABF" w:rsidRDefault="00630ABF" w:rsidP="00630ABF">
      <w:pPr>
        <w:pStyle w:val="Default"/>
        <w:ind w:firstLine="709"/>
        <w:jc w:val="center"/>
        <w:rPr>
          <w:bCs/>
          <w:sz w:val="28"/>
          <w:szCs w:val="28"/>
        </w:rPr>
      </w:pPr>
    </w:p>
    <w:p w:rsidR="00630ABF" w:rsidRDefault="00630ABF" w:rsidP="00630ABF">
      <w:pPr>
        <w:pStyle w:val="Default"/>
        <w:ind w:firstLine="709"/>
        <w:jc w:val="center"/>
        <w:rPr>
          <w:bCs/>
          <w:sz w:val="28"/>
          <w:szCs w:val="28"/>
        </w:rPr>
      </w:pPr>
    </w:p>
    <w:p w:rsidR="00630ABF" w:rsidRDefault="00630ABF" w:rsidP="00630ABF">
      <w:pPr>
        <w:pStyle w:val="Default"/>
        <w:ind w:firstLine="709"/>
        <w:jc w:val="center"/>
        <w:rPr>
          <w:bCs/>
          <w:sz w:val="28"/>
          <w:szCs w:val="28"/>
        </w:rPr>
      </w:pPr>
    </w:p>
    <w:p w:rsidR="00630ABF" w:rsidRDefault="00630ABF" w:rsidP="00630ABF">
      <w:pPr>
        <w:pStyle w:val="Default"/>
        <w:ind w:firstLine="709"/>
        <w:jc w:val="center"/>
        <w:rPr>
          <w:bCs/>
          <w:sz w:val="28"/>
          <w:szCs w:val="28"/>
        </w:rPr>
      </w:pPr>
    </w:p>
    <w:p w:rsidR="00630ABF" w:rsidRPr="00575A70" w:rsidRDefault="00630ABF" w:rsidP="00630ABF">
      <w:pPr>
        <w:pStyle w:val="Default"/>
        <w:ind w:firstLine="709"/>
        <w:jc w:val="center"/>
        <w:rPr>
          <w:bCs/>
          <w:sz w:val="28"/>
          <w:szCs w:val="28"/>
        </w:rPr>
      </w:pPr>
    </w:p>
    <w:p w:rsidR="00630ABF" w:rsidRPr="00575A70" w:rsidRDefault="00630ABF" w:rsidP="00630ABF">
      <w:pPr>
        <w:pStyle w:val="Default"/>
        <w:ind w:firstLine="709"/>
        <w:jc w:val="right"/>
        <w:rPr>
          <w:bCs/>
          <w:sz w:val="28"/>
          <w:szCs w:val="28"/>
        </w:rPr>
      </w:pPr>
    </w:p>
    <w:p w:rsidR="00630ABF" w:rsidRPr="00575A70" w:rsidRDefault="00630ABF" w:rsidP="00630ABF">
      <w:pPr>
        <w:pStyle w:val="Default"/>
        <w:ind w:firstLine="709"/>
        <w:jc w:val="right"/>
        <w:rPr>
          <w:sz w:val="28"/>
          <w:szCs w:val="28"/>
        </w:rPr>
      </w:pPr>
      <w:r w:rsidRPr="00575A70">
        <w:rPr>
          <w:sz w:val="28"/>
          <w:szCs w:val="28"/>
        </w:rPr>
        <w:t xml:space="preserve">     </w:t>
      </w:r>
    </w:p>
    <w:p w:rsidR="00630ABF" w:rsidRPr="00575A70" w:rsidRDefault="00630ABF" w:rsidP="00630ABF">
      <w:pPr>
        <w:pStyle w:val="Default"/>
        <w:ind w:firstLine="709"/>
        <w:rPr>
          <w:sz w:val="28"/>
          <w:szCs w:val="28"/>
        </w:rPr>
      </w:pPr>
    </w:p>
    <w:p w:rsidR="00630ABF" w:rsidRDefault="00630ABF" w:rsidP="00630ABF">
      <w:pPr>
        <w:pStyle w:val="Default"/>
        <w:ind w:firstLine="709"/>
        <w:rPr>
          <w:sz w:val="28"/>
          <w:szCs w:val="28"/>
        </w:rPr>
      </w:pPr>
    </w:p>
    <w:p w:rsidR="00630ABF" w:rsidRDefault="00630ABF" w:rsidP="00630A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Ставрополь, 2021 г.</w:t>
      </w:r>
    </w:p>
    <w:p w:rsidR="00630ABF" w:rsidRPr="00442EE1" w:rsidRDefault="00630ABF" w:rsidP="00630ABF">
      <w:pPr>
        <w:pStyle w:val="Default"/>
        <w:ind w:firstLine="709"/>
        <w:jc w:val="center"/>
        <w:rPr>
          <w:b/>
          <w:sz w:val="28"/>
          <w:szCs w:val="28"/>
        </w:rPr>
      </w:pPr>
      <w:r w:rsidRPr="00442EE1">
        <w:rPr>
          <w:b/>
          <w:sz w:val="28"/>
          <w:szCs w:val="28"/>
        </w:rPr>
        <w:lastRenderedPageBreak/>
        <w:t>Пояснительная записка</w:t>
      </w:r>
    </w:p>
    <w:p w:rsidR="00630ABF" w:rsidRDefault="00630ABF" w:rsidP="00630ABF">
      <w:pPr>
        <w:pStyle w:val="Default"/>
        <w:ind w:firstLine="709"/>
        <w:jc w:val="center"/>
        <w:rPr>
          <w:sz w:val="28"/>
          <w:szCs w:val="28"/>
        </w:rPr>
      </w:pPr>
    </w:p>
    <w:p w:rsidR="00630ABF" w:rsidRPr="003231A6" w:rsidRDefault="00630ABF" w:rsidP="00630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итогового контроля результатов изучения дисциплины «Физическая культура» определяется «Положением о текущем контроле успеваемости и промежуточной аттестации студентов ГБПОУ СК «Ставропольский базовый медицинский колледж» П-СМК 16-2020.</w:t>
      </w:r>
    </w:p>
    <w:p w:rsidR="00630ABF" w:rsidRPr="003231A6" w:rsidRDefault="00630ABF" w:rsidP="00630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</w:t>
      </w:r>
      <w:r w:rsidRPr="003231A6">
        <w:rPr>
          <w:sz w:val="28"/>
          <w:szCs w:val="28"/>
        </w:rPr>
        <w:t>исциплина «Физическая культура»</w:t>
      </w:r>
      <w:r>
        <w:rPr>
          <w:sz w:val="28"/>
          <w:szCs w:val="28"/>
        </w:rPr>
        <w:t xml:space="preserve"> </w:t>
      </w:r>
      <w:r w:rsidRPr="00144353">
        <w:rPr>
          <w:sz w:val="28"/>
          <w:szCs w:val="28"/>
        </w:rPr>
        <w:t xml:space="preserve">входит </w:t>
      </w:r>
      <w:r>
        <w:rPr>
          <w:sz w:val="28"/>
          <w:szCs w:val="28"/>
        </w:rPr>
        <w:t xml:space="preserve">в общегуманитарный и социально-экономический цикл учебного плана всех специальностей   на базе основного общего образования. </w:t>
      </w:r>
    </w:p>
    <w:p w:rsidR="00630ABF" w:rsidRPr="003231A6" w:rsidRDefault="00630ABF" w:rsidP="00630ABF">
      <w:pPr>
        <w:pStyle w:val="Default"/>
        <w:ind w:firstLine="709"/>
        <w:jc w:val="both"/>
        <w:rPr>
          <w:sz w:val="28"/>
          <w:szCs w:val="28"/>
        </w:rPr>
      </w:pPr>
      <w:r w:rsidRPr="003231A6">
        <w:rPr>
          <w:sz w:val="28"/>
          <w:szCs w:val="28"/>
        </w:rPr>
        <w:t>Для оценки освоения теоретического ра</w:t>
      </w:r>
      <w:r>
        <w:rPr>
          <w:sz w:val="28"/>
          <w:szCs w:val="28"/>
        </w:rPr>
        <w:t>здела используются устные опрос, доклады</w:t>
      </w:r>
      <w:r w:rsidRPr="003231A6">
        <w:rPr>
          <w:sz w:val="28"/>
          <w:szCs w:val="28"/>
        </w:rPr>
        <w:t>. Контроль освоения материала учебно-практических занятий</w:t>
      </w:r>
      <w:r>
        <w:rPr>
          <w:sz w:val="28"/>
          <w:szCs w:val="28"/>
        </w:rPr>
        <w:t xml:space="preserve"> </w:t>
      </w:r>
      <w:r w:rsidRPr="003231A6">
        <w:rPr>
          <w:sz w:val="28"/>
          <w:szCs w:val="28"/>
        </w:rPr>
        <w:t xml:space="preserve">осуществляется приемом у студентов контрольных нормативов. В состав контролирующих нормативов входят таблицы по видам занятий и по каждому контрольному нормативу, комплект контрольных вопросов для текущего контроля и аттестации, журнал учета посещаемости занятий. </w:t>
      </w:r>
    </w:p>
    <w:p w:rsidR="00630ABF" w:rsidRPr="003231A6" w:rsidRDefault="00630ABF" w:rsidP="00630ABF">
      <w:pPr>
        <w:pStyle w:val="Default"/>
        <w:ind w:firstLine="709"/>
        <w:jc w:val="both"/>
        <w:rPr>
          <w:b/>
          <w:sz w:val="28"/>
          <w:szCs w:val="28"/>
          <w:u w:val="single"/>
        </w:rPr>
      </w:pPr>
      <w:r w:rsidRPr="003231A6">
        <w:rPr>
          <w:sz w:val="28"/>
          <w:szCs w:val="28"/>
        </w:rPr>
        <w:t>Рабоч</w:t>
      </w:r>
      <w:r>
        <w:rPr>
          <w:sz w:val="28"/>
          <w:szCs w:val="28"/>
        </w:rPr>
        <w:t>ей программой учебной дисциплины</w:t>
      </w:r>
      <w:r w:rsidRPr="003231A6">
        <w:rPr>
          <w:sz w:val="28"/>
          <w:szCs w:val="28"/>
        </w:rPr>
        <w:t xml:space="preserve"> предусмотрены занятия по физической культуре в объеме 238 часов в течение </w:t>
      </w:r>
      <w:r w:rsidRPr="00144353">
        <w:rPr>
          <w:sz w:val="28"/>
          <w:szCs w:val="28"/>
          <w:highlight w:val="yellow"/>
        </w:rPr>
        <w:t>8 семестров</w:t>
      </w:r>
      <w:r w:rsidRPr="003231A6">
        <w:rPr>
          <w:sz w:val="28"/>
          <w:szCs w:val="28"/>
        </w:rPr>
        <w:t xml:space="preserve">. Оценка освоения дисциплины в 1 - </w:t>
      </w:r>
      <w:r w:rsidRPr="0072181F">
        <w:rPr>
          <w:sz w:val="28"/>
          <w:szCs w:val="28"/>
          <w:highlight w:val="yellow"/>
        </w:rPr>
        <w:t>7</w:t>
      </w:r>
      <w:r w:rsidRPr="003231A6">
        <w:rPr>
          <w:sz w:val="28"/>
          <w:szCs w:val="28"/>
        </w:rPr>
        <w:t xml:space="preserve"> семестрах </w:t>
      </w:r>
      <w:r>
        <w:rPr>
          <w:sz w:val="28"/>
          <w:szCs w:val="28"/>
        </w:rPr>
        <w:t>–</w:t>
      </w:r>
      <w:r w:rsidRPr="003231A6">
        <w:rPr>
          <w:sz w:val="28"/>
          <w:szCs w:val="28"/>
        </w:rPr>
        <w:t xml:space="preserve"> зачет</w:t>
      </w:r>
      <w:r>
        <w:rPr>
          <w:sz w:val="28"/>
          <w:szCs w:val="28"/>
        </w:rPr>
        <w:t xml:space="preserve"> для всех</w:t>
      </w:r>
      <w:r w:rsidRPr="003231A6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>,</w:t>
      </w:r>
      <w:r w:rsidRPr="003231A6">
        <w:rPr>
          <w:sz w:val="28"/>
          <w:szCs w:val="28"/>
        </w:rPr>
        <w:t xml:space="preserve"> включая </w:t>
      </w:r>
      <w:r>
        <w:rPr>
          <w:sz w:val="28"/>
          <w:szCs w:val="28"/>
        </w:rPr>
        <w:t xml:space="preserve">обучающихся </w:t>
      </w:r>
      <w:r w:rsidRPr="003231A6">
        <w:rPr>
          <w:sz w:val="28"/>
          <w:szCs w:val="28"/>
        </w:rPr>
        <w:t>спе</w:t>
      </w:r>
      <w:r>
        <w:rPr>
          <w:sz w:val="28"/>
          <w:szCs w:val="28"/>
        </w:rPr>
        <w:t>циальной медицинской группы</w:t>
      </w:r>
      <w:r w:rsidRPr="003231A6">
        <w:rPr>
          <w:sz w:val="28"/>
          <w:szCs w:val="28"/>
        </w:rPr>
        <w:t xml:space="preserve">. </w:t>
      </w:r>
      <w:r>
        <w:rPr>
          <w:sz w:val="28"/>
          <w:szCs w:val="28"/>
        </w:rPr>
        <w:t>Студенты, по состоянию здоровья</w:t>
      </w:r>
      <w:r w:rsidRPr="003231A6">
        <w:rPr>
          <w:sz w:val="28"/>
          <w:szCs w:val="28"/>
        </w:rPr>
        <w:t xml:space="preserve"> освобожденные от </w:t>
      </w:r>
      <w:r>
        <w:rPr>
          <w:sz w:val="28"/>
          <w:szCs w:val="28"/>
        </w:rPr>
        <w:t xml:space="preserve">практических </w:t>
      </w:r>
      <w:r w:rsidRPr="003231A6">
        <w:rPr>
          <w:sz w:val="28"/>
          <w:szCs w:val="28"/>
        </w:rPr>
        <w:t>занятий по</w:t>
      </w:r>
      <w:r>
        <w:rPr>
          <w:sz w:val="28"/>
          <w:szCs w:val="28"/>
        </w:rPr>
        <w:t xml:space="preserve"> физкультуре, сдают зачет в тестовой форме на образовательном портале колледжа</w:t>
      </w:r>
      <w:r w:rsidRPr="003231A6">
        <w:rPr>
          <w:sz w:val="28"/>
          <w:szCs w:val="28"/>
        </w:rPr>
        <w:t xml:space="preserve">. </w:t>
      </w:r>
      <w:r w:rsidRPr="00442EE1">
        <w:rPr>
          <w:sz w:val="28"/>
          <w:szCs w:val="28"/>
        </w:rPr>
        <w:t xml:space="preserve">В конце обучения </w:t>
      </w:r>
      <w:r w:rsidRPr="00442EE1">
        <w:rPr>
          <w:sz w:val="28"/>
          <w:szCs w:val="28"/>
          <w:highlight w:val="yellow"/>
        </w:rPr>
        <w:t>в восьмом семестре</w:t>
      </w:r>
      <w:r w:rsidRPr="00442EE1">
        <w:rPr>
          <w:sz w:val="28"/>
          <w:szCs w:val="28"/>
        </w:rPr>
        <w:t xml:space="preserve"> по дисциплине «Физическая культура» проводится дифференцированный зачет с выставлением</w:t>
      </w:r>
      <w:r>
        <w:rPr>
          <w:sz w:val="28"/>
          <w:szCs w:val="28"/>
        </w:rPr>
        <w:t xml:space="preserve"> оценки</w:t>
      </w:r>
      <w:r w:rsidRPr="00442EE1">
        <w:rPr>
          <w:sz w:val="28"/>
          <w:szCs w:val="28"/>
        </w:rPr>
        <w:t xml:space="preserve"> по четырех</w:t>
      </w:r>
      <w:r>
        <w:rPr>
          <w:sz w:val="28"/>
          <w:szCs w:val="28"/>
        </w:rPr>
        <w:t xml:space="preserve"> </w:t>
      </w:r>
      <w:r w:rsidRPr="00442EE1">
        <w:rPr>
          <w:sz w:val="28"/>
          <w:szCs w:val="28"/>
        </w:rPr>
        <w:t xml:space="preserve">балльной системе: «отлично», «хорошо», «удовлетворительно», «неудовлетворительно». </w:t>
      </w:r>
    </w:p>
    <w:p w:rsidR="00630ABF" w:rsidRDefault="00630ABF" w:rsidP="00630AB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последнем занятии сдаются 5 нормативов</w:t>
      </w:r>
      <w:r w:rsidRPr="003231A6">
        <w:rPr>
          <w:sz w:val="28"/>
          <w:szCs w:val="28"/>
        </w:rPr>
        <w:t xml:space="preserve"> (согласно контрольным тестам для оценки физической подготовленности студент</w:t>
      </w:r>
      <w:r>
        <w:rPr>
          <w:sz w:val="28"/>
          <w:szCs w:val="28"/>
        </w:rPr>
        <w:t>ов</w:t>
      </w:r>
      <w:r w:rsidRPr="003231A6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1</w:t>
      </w:r>
      <w:r w:rsidRPr="003231A6">
        <w:rPr>
          <w:sz w:val="28"/>
          <w:szCs w:val="28"/>
        </w:rPr>
        <w:t>). Сдача контрольных нормативов обязательна.</w:t>
      </w:r>
      <w:r w:rsidRPr="00000AF6">
        <w:rPr>
          <w:sz w:val="28"/>
          <w:szCs w:val="28"/>
        </w:rPr>
        <w:t xml:space="preserve"> </w:t>
      </w:r>
    </w:p>
    <w:p w:rsidR="00630ABF" w:rsidRPr="003231A6" w:rsidRDefault="00630ABF" w:rsidP="00630ABF">
      <w:pPr>
        <w:pStyle w:val="Default"/>
        <w:ind w:firstLine="709"/>
        <w:jc w:val="both"/>
        <w:rPr>
          <w:sz w:val="28"/>
          <w:szCs w:val="28"/>
        </w:rPr>
      </w:pPr>
      <w:r w:rsidRPr="003231A6">
        <w:rPr>
          <w:sz w:val="28"/>
          <w:szCs w:val="28"/>
        </w:rPr>
        <w:t>Студенты специальной медицинской группы имеют право сдать 2 альтернативных контрольных норматива по выбору</w:t>
      </w:r>
      <w:r>
        <w:rPr>
          <w:sz w:val="28"/>
          <w:szCs w:val="28"/>
        </w:rPr>
        <w:t xml:space="preserve"> из программы дисциплины физическая культура (по медицинским показаниям)</w:t>
      </w:r>
      <w:r w:rsidRPr="003231A6">
        <w:rPr>
          <w:sz w:val="28"/>
          <w:szCs w:val="28"/>
        </w:rPr>
        <w:t xml:space="preserve">.   </w:t>
      </w:r>
    </w:p>
    <w:p w:rsidR="00630ABF" w:rsidRDefault="00630ABF" w:rsidP="00630ABF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3231A6">
        <w:rPr>
          <w:b/>
          <w:i/>
          <w:iCs/>
          <w:sz w:val="28"/>
          <w:szCs w:val="28"/>
          <w:u w:val="single"/>
        </w:rPr>
        <w:t>Примечание</w:t>
      </w:r>
      <w:r>
        <w:rPr>
          <w:b/>
          <w:i/>
          <w:iCs/>
          <w:sz w:val="28"/>
          <w:szCs w:val="28"/>
          <w:u w:val="single"/>
        </w:rPr>
        <w:t>.</w:t>
      </w:r>
      <w:r w:rsidRPr="003231A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Студенты, освобожденные от практических нормативов по дисциплине физическая культура, проходят дифференцированный зачет в тестовой форме на образовательном портале колледжа (приложение 2).</w:t>
      </w:r>
      <w:r w:rsidRPr="003231A6">
        <w:rPr>
          <w:i/>
          <w:iCs/>
          <w:sz w:val="28"/>
          <w:szCs w:val="28"/>
        </w:rPr>
        <w:t xml:space="preserve"> </w:t>
      </w:r>
    </w:p>
    <w:p w:rsidR="00630ABF" w:rsidRDefault="00630ABF" w:rsidP="00630ABF">
      <w:pPr>
        <w:pStyle w:val="Default"/>
        <w:ind w:firstLine="426"/>
        <w:jc w:val="right"/>
        <w:rPr>
          <w:sz w:val="28"/>
          <w:szCs w:val="28"/>
        </w:rPr>
      </w:pPr>
    </w:p>
    <w:p w:rsidR="00630ABF" w:rsidRDefault="00630ABF" w:rsidP="00630ABF">
      <w:pPr>
        <w:pStyle w:val="Default"/>
        <w:ind w:firstLine="426"/>
        <w:jc w:val="right"/>
        <w:rPr>
          <w:sz w:val="28"/>
          <w:szCs w:val="28"/>
        </w:rPr>
      </w:pPr>
    </w:p>
    <w:p w:rsidR="00630ABF" w:rsidRDefault="00630ABF" w:rsidP="00630ABF">
      <w:pPr>
        <w:pStyle w:val="Default"/>
        <w:ind w:firstLine="426"/>
        <w:jc w:val="right"/>
        <w:rPr>
          <w:sz w:val="28"/>
          <w:szCs w:val="28"/>
        </w:rPr>
      </w:pPr>
    </w:p>
    <w:p w:rsidR="00630ABF" w:rsidRDefault="00630ABF" w:rsidP="00630ABF">
      <w:pPr>
        <w:pStyle w:val="Default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0ABF" w:rsidRDefault="00630ABF" w:rsidP="00630ABF">
      <w:pPr>
        <w:pStyle w:val="Default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72181F">
        <w:rPr>
          <w:sz w:val="28"/>
          <w:szCs w:val="28"/>
        </w:rPr>
        <w:t>1</w:t>
      </w:r>
    </w:p>
    <w:p w:rsidR="00630ABF" w:rsidRPr="0072181F" w:rsidRDefault="00630ABF" w:rsidP="00630ABF">
      <w:pPr>
        <w:pStyle w:val="Default"/>
        <w:ind w:firstLine="426"/>
        <w:jc w:val="right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79"/>
        <w:gridCol w:w="4725"/>
        <w:gridCol w:w="709"/>
        <w:gridCol w:w="1131"/>
        <w:gridCol w:w="1131"/>
        <w:gridCol w:w="1096"/>
      </w:tblGrid>
      <w:tr w:rsidR="00630ABF" w:rsidRPr="00AF0EE1" w:rsidTr="00C667BE">
        <w:tc>
          <w:tcPr>
            <w:tcW w:w="779" w:type="dxa"/>
          </w:tcPr>
          <w:p w:rsidR="00630ABF" w:rsidRPr="00AF0EE1" w:rsidRDefault="00630ABF" w:rsidP="00C667B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F0EE1">
              <w:rPr>
                <w:b/>
                <w:sz w:val="28"/>
                <w:szCs w:val="28"/>
              </w:rPr>
              <w:t>№</w:t>
            </w:r>
          </w:p>
          <w:p w:rsidR="00630ABF" w:rsidRPr="00AF0EE1" w:rsidRDefault="00630ABF" w:rsidP="00C667B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F0EE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725" w:type="dxa"/>
          </w:tcPr>
          <w:p w:rsidR="00630ABF" w:rsidRPr="00AF0EE1" w:rsidRDefault="00630ABF" w:rsidP="00C667B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F0EE1">
              <w:rPr>
                <w:b/>
                <w:sz w:val="28"/>
                <w:szCs w:val="28"/>
              </w:rPr>
              <w:t>Наименование норматива</w:t>
            </w:r>
          </w:p>
        </w:tc>
        <w:tc>
          <w:tcPr>
            <w:tcW w:w="709" w:type="dxa"/>
          </w:tcPr>
          <w:p w:rsidR="00630ABF" w:rsidRPr="00AF0EE1" w:rsidRDefault="00630ABF" w:rsidP="00C667B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F0EE1">
              <w:rPr>
                <w:b/>
                <w:sz w:val="28"/>
                <w:szCs w:val="28"/>
              </w:rPr>
              <w:t>пол</w:t>
            </w:r>
          </w:p>
        </w:tc>
        <w:tc>
          <w:tcPr>
            <w:tcW w:w="1131" w:type="dxa"/>
          </w:tcPr>
          <w:p w:rsidR="00630ABF" w:rsidRPr="00AF0EE1" w:rsidRDefault="00630ABF" w:rsidP="00C667B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F0EE1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131" w:type="dxa"/>
          </w:tcPr>
          <w:p w:rsidR="00630ABF" w:rsidRPr="00AF0EE1" w:rsidRDefault="00630ABF" w:rsidP="00C667B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F0EE1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096" w:type="dxa"/>
          </w:tcPr>
          <w:p w:rsidR="00630ABF" w:rsidRPr="00AF0EE1" w:rsidRDefault="00630ABF" w:rsidP="00C667B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F0EE1">
              <w:rPr>
                <w:b/>
                <w:sz w:val="28"/>
                <w:szCs w:val="28"/>
              </w:rPr>
              <w:t>«5»</w:t>
            </w:r>
          </w:p>
        </w:tc>
      </w:tr>
      <w:tr w:rsidR="00630ABF" w:rsidRPr="00AF0EE1" w:rsidTr="00C667BE">
        <w:tc>
          <w:tcPr>
            <w:tcW w:w="779" w:type="dxa"/>
          </w:tcPr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1</w:t>
            </w:r>
          </w:p>
        </w:tc>
        <w:tc>
          <w:tcPr>
            <w:tcW w:w="4725" w:type="dxa"/>
          </w:tcPr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Челночный бег 3х10м.(сек)</w:t>
            </w:r>
          </w:p>
        </w:tc>
        <w:tc>
          <w:tcPr>
            <w:tcW w:w="709" w:type="dxa"/>
          </w:tcPr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Ю</w:t>
            </w:r>
          </w:p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Д</w:t>
            </w:r>
          </w:p>
        </w:tc>
        <w:tc>
          <w:tcPr>
            <w:tcW w:w="1131" w:type="dxa"/>
          </w:tcPr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8,5</w:t>
            </w:r>
          </w:p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9,4</w:t>
            </w:r>
          </w:p>
        </w:tc>
        <w:tc>
          <w:tcPr>
            <w:tcW w:w="1131" w:type="dxa"/>
          </w:tcPr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7,5</w:t>
            </w:r>
          </w:p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8,8</w:t>
            </w:r>
          </w:p>
        </w:tc>
        <w:tc>
          <w:tcPr>
            <w:tcW w:w="1096" w:type="dxa"/>
          </w:tcPr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7,0</w:t>
            </w:r>
          </w:p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8,2</w:t>
            </w:r>
          </w:p>
        </w:tc>
      </w:tr>
      <w:tr w:rsidR="00630ABF" w:rsidRPr="00AF0EE1" w:rsidTr="00C667BE">
        <w:tc>
          <w:tcPr>
            <w:tcW w:w="779" w:type="dxa"/>
          </w:tcPr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2</w:t>
            </w:r>
          </w:p>
        </w:tc>
        <w:tc>
          <w:tcPr>
            <w:tcW w:w="4725" w:type="dxa"/>
          </w:tcPr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709" w:type="dxa"/>
          </w:tcPr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Ю</w:t>
            </w:r>
          </w:p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Д</w:t>
            </w:r>
          </w:p>
        </w:tc>
        <w:tc>
          <w:tcPr>
            <w:tcW w:w="1131" w:type="dxa"/>
          </w:tcPr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215</w:t>
            </w:r>
          </w:p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131" w:type="dxa"/>
          </w:tcPr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230</w:t>
            </w:r>
          </w:p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AF0EE1">
              <w:rPr>
                <w:sz w:val="28"/>
                <w:szCs w:val="28"/>
              </w:rPr>
              <w:t>0</w:t>
            </w:r>
          </w:p>
        </w:tc>
        <w:tc>
          <w:tcPr>
            <w:tcW w:w="1096" w:type="dxa"/>
          </w:tcPr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240</w:t>
            </w:r>
          </w:p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630ABF" w:rsidRPr="00AF0EE1" w:rsidTr="00C667BE">
        <w:tc>
          <w:tcPr>
            <w:tcW w:w="779" w:type="dxa"/>
          </w:tcPr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3</w:t>
            </w:r>
          </w:p>
        </w:tc>
        <w:tc>
          <w:tcPr>
            <w:tcW w:w="4725" w:type="dxa"/>
          </w:tcPr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Подтягивание на перекладине (кол-во раз)</w:t>
            </w:r>
          </w:p>
        </w:tc>
        <w:tc>
          <w:tcPr>
            <w:tcW w:w="709" w:type="dxa"/>
          </w:tcPr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Ю</w:t>
            </w:r>
          </w:p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Д</w:t>
            </w:r>
          </w:p>
        </w:tc>
        <w:tc>
          <w:tcPr>
            <w:tcW w:w="1131" w:type="dxa"/>
          </w:tcPr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9</w:t>
            </w:r>
          </w:p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1" w:type="dxa"/>
          </w:tcPr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96" w:type="dxa"/>
          </w:tcPr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30ABF" w:rsidRPr="00AF0EE1" w:rsidTr="00C667BE">
        <w:tc>
          <w:tcPr>
            <w:tcW w:w="779" w:type="dxa"/>
          </w:tcPr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4</w:t>
            </w:r>
          </w:p>
        </w:tc>
        <w:tc>
          <w:tcPr>
            <w:tcW w:w="4725" w:type="dxa"/>
          </w:tcPr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Поднимание и опускание туловища в положении лежа на спине за 1 мин.(кол-во раз)</w:t>
            </w:r>
          </w:p>
        </w:tc>
        <w:tc>
          <w:tcPr>
            <w:tcW w:w="709" w:type="dxa"/>
          </w:tcPr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Ю</w:t>
            </w:r>
          </w:p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Д</w:t>
            </w:r>
          </w:p>
        </w:tc>
        <w:tc>
          <w:tcPr>
            <w:tcW w:w="1131" w:type="dxa"/>
          </w:tcPr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1" w:type="dxa"/>
          </w:tcPr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40</w:t>
            </w:r>
          </w:p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96" w:type="dxa"/>
          </w:tcPr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50</w:t>
            </w:r>
          </w:p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30ABF" w:rsidRPr="00AF0EE1" w:rsidTr="00C667BE">
        <w:tc>
          <w:tcPr>
            <w:tcW w:w="779" w:type="dxa"/>
          </w:tcPr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5</w:t>
            </w:r>
          </w:p>
        </w:tc>
        <w:tc>
          <w:tcPr>
            <w:tcW w:w="4725" w:type="dxa"/>
          </w:tcPr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Техника смешанного приема мяча над собой (</w:t>
            </w:r>
            <w:proofErr w:type="spellStart"/>
            <w:r w:rsidRPr="00AF0EE1">
              <w:rPr>
                <w:sz w:val="28"/>
                <w:szCs w:val="28"/>
              </w:rPr>
              <w:t>верх,низ</w:t>
            </w:r>
            <w:proofErr w:type="spellEnd"/>
            <w:r w:rsidRPr="00AF0EE1">
              <w:rPr>
                <w:sz w:val="28"/>
                <w:szCs w:val="28"/>
              </w:rPr>
              <w:t>) (кол-во раз)</w:t>
            </w:r>
          </w:p>
        </w:tc>
        <w:tc>
          <w:tcPr>
            <w:tcW w:w="709" w:type="dxa"/>
          </w:tcPr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Ю</w:t>
            </w:r>
          </w:p>
          <w:p w:rsidR="00630ABF" w:rsidRPr="00AF0EE1" w:rsidRDefault="00630ABF" w:rsidP="00C667BE">
            <w:pPr>
              <w:pStyle w:val="Default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Д</w:t>
            </w:r>
          </w:p>
        </w:tc>
        <w:tc>
          <w:tcPr>
            <w:tcW w:w="1131" w:type="dxa"/>
          </w:tcPr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10</w:t>
            </w:r>
          </w:p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8</w:t>
            </w:r>
          </w:p>
        </w:tc>
        <w:tc>
          <w:tcPr>
            <w:tcW w:w="1131" w:type="dxa"/>
          </w:tcPr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15</w:t>
            </w:r>
          </w:p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12</w:t>
            </w:r>
          </w:p>
        </w:tc>
        <w:tc>
          <w:tcPr>
            <w:tcW w:w="1096" w:type="dxa"/>
          </w:tcPr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20</w:t>
            </w:r>
          </w:p>
          <w:p w:rsidR="00630ABF" w:rsidRPr="00AF0EE1" w:rsidRDefault="00630ABF" w:rsidP="00C667BE">
            <w:pPr>
              <w:pStyle w:val="Default"/>
              <w:jc w:val="center"/>
              <w:rPr>
                <w:sz w:val="28"/>
                <w:szCs w:val="28"/>
              </w:rPr>
            </w:pPr>
            <w:r w:rsidRPr="00AF0EE1">
              <w:rPr>
                <w:sz w:val="28"/>
                <w:szCs w:val="28"/>
              </w:rPr>
              <w:t>15</w:t>
            </w:r>
          </w:p>
        </w:tc>
      </w:tr>
    </w:tbl>
    <w:p w:rsidR="00630ABF" w:rsidRPr="00AF0EE1" w:rsidRDefault="00630ABF" w:rsidP="00630ABF">
      <w:pPr>
        <w:pStyle w:val="Default"/>
        <w:ind w:firstLine="426"/>
        <w:rPr>
          <w:sz w:val="28"/>
          <w:szCs w:val="28"/>
        </w:rPr>
      </w:pPr>
    </w:p>
    <w:p w:rsidR="00630ABF" w:rsidRDefault="00630ABF" w:rsidP="00630AB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" w:name="bookmark42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 w:type="page"/>
      </w:r>
    </w:p>
    <w:p w:rsidR="00630ABF" w:rsidRPr="00442EE1" w:rsidRDefault="00630ABF" w:rsidP="00630ABF">
      <w:pPr>
        <w:spacing w:after="0" w:line="240" w:lineRule="auto"/>
        <w:ind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:rsidR="00630ABF" w:rsidRPr="0062335D" w:rsidRDefault="00630ABF" w:rsidP="00630AB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Тестовые задания</w:t>
      </w:r>
      <w:r w:rsidRPr="0062335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630ABF" w:rsidRPr="0062335D" w:rsidRDefault="00630ABF" w:rsidP="00630AB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дисципл</w:t>
      </w:r>
      <w:r w:rsidRPr="0062335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ине «Физическая культура» для студентов, </w:t>
      </w:r>
    </w:p>
    <w:p w:rsidR="00630ABF" w:rsidRPr="0062335D" w:rsidRDefault="00630ABF" w:rsidP="00630AB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335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освоб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ожденных от практического</w:t>
      </w:r>
      <w:r w:rsidRPr="0062335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дифференцированного зачета</w:t>
      </w:r>
    </w:p>
    <w:p w:rsidR="00630ABF" w:rsidRDefault="00630ABF" w:rsidP="00630AB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2335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(по медицинс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ким показаниям)</w:t>
      </w:r>
    </w:p>
    <w:p w:rsidR="00630ABF" w:rsidRPr="0062335D" w:rsidRDefault="00630ABF" w:rsidP="00630ABF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30ABF" w:rsidRPr="0010496B" w:rsidRDefault="00630ABF" w:rsidP="00630ABF">
      <w:pPr>
        <w:numPr>
          <w:ilvl w:val="0"/>
          <w:numId w:val="16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Что означает 5 Олимпийских колец (зеленого, черного, синего, красного, желтого цвета)?</w:t>
      </w:r>
      <w:bookmarkEnd w:id="1"/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Физические качества (сила, быстрота, ловкость, гибкость)</w:t>
      </w:r>
    </w:p>
    <w:p w:rsidR="00630ABF" w:rsidRPr="0010496B" w:rsidRDefault="00630ABF" w:rsidP="00630ABF">
      <w:pPr>
        <w:tabs>
          <w:tab w:val="num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Города, в которых проводились первые Олимпиады (Афины, Рим, Олимпия, Феодосия, Элида)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в) 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Континенты мира (Австралия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Европа, Америка, Азия, Африка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630ABF" w:rsidRPr="00442EE1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г) </w:t>
      </w:r>
      <w:r w:rsidRPr="00442EE1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Страны участницы 1 Олимпийских игр.</w:t>
      </w:r>
    </w:p>
    <w:p w:rsidR="00630ABF" w:rsidRPr="0010496B" w:rsidRDefault="00630ABF" w:rsidP="00630ABF">
      <w:pPr>
        <w:numPr>
          <w:ilvl w:val="0"/>
          <w:numId w:val="16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2" w:name="bookmark43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Кто имел право участвовать в Олимпийских играх?</w:t>
      </w:r>
      <w:bookmarkEnd w:id="2"/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Все желающие   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Свободные греки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Мужчины и женщины Греции и Рима     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Знатные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особы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Греции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3" w:name="bookmark44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Кого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называли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Олимпийцами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?</w:t>
      </w:r>
      <w:bookmarkEnd w:id="3"/>
    </w:p>
    <w:p w:rsidR="00630ABF" w:rsidRPr="00020C72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020C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Участников Олимпиады      </w:t>
      </w:r>
    </w:p>
    <w:p w:rsidR="00630ABF" w:rsidRPr="00020C72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020C7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Победителей Олимпиады</w:t>
      </w:r>
    </w:p>
    <w:p w:rsidR="00630ABF" w:rsidRPr="00020C72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020C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Жителей города, где проводилась Олимпиада  </w:t>
      </w:r>
    </w:p>
    <w:p w:rsidR="00630ABF" w:rsidRPr="00020C72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020C72">
        <w:rPr>
          <w:rFonts w:ascii="Times New Roman" w:eastAsia="Times New Roman" w:hAnsi="Times New Roman" w:cs="Times New Roman"/>
          <w:sz w:val="28"/>
          <w:szCs w:val="28"/>
          <w:lang w:eastAsia="en-US"/>
        </w:rPr>
        <w:t>Судей, обслуживающих программы Олимпиады</w:t>
      </w:r>
    </w:p>
    <w:p w:rsidR="00630ABF" w:rsidRPr="0010496B" w:rsidRDefault="00630ABF" w:rsidP="00630ABF">
      <w:pPr>
        <w:numPr>
          <w:ilvl w:val="0"/>
          <w:numId w:val="16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4" w:name="bookmark45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каком году летние Олимпийские игры проводились в нашей стране?</w:t>
      </w:r>
      <w:bookmarkEnd w:id="4"/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Планировалось провести в 1944 г, но они были отмене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ны из-за второй мировой войны 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1980 г. Москва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1976 г. Кавказ Красная поляна</w:t>
      </w:r>
    </w:p>
    <w:p w:rsidR="00630ABF" w:rsidRPr="0010496B" w:rsidRDefault="00630ABF" w:rsidP="00630ABF">
      <w:pPr>
        <w:numPr>
          <w:ilvl w:val="0"/>
          <w:numId w:val="16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5" w:name="bookmark46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Кто из спортсменов России стал первым Олимпийским чемпионом?</w:t>
      </w:r>
      <w:bookmarkEnd w:id="5"/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Борец Орлов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Борец Петров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Фигурист Панин-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Коломенкин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6" w:name="bookmark48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Физическая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культура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представляет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собой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....</w:t>
      </w:r>
      <w:bookmarkEnd w:id="6"/>
    </w:p>
    <w:p w:rsidR="00630ABF" w:rsidRPr="00020C72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020C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Учебный предмет в школе </w:t>
      </w:r>
    </w:p>
    <w:p w:rsidR="00630ABF" w:rsidRPr="00020C72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020C72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Выполнение упражнения</w:t>
      </w:r>
    </w:p>
    <w:p w:rsidR="00630ABF" w:rsidRPr="00020C72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020C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Процесс совершенствования возможностей человека </w:t>
      </w:r>
    </w:p>
    <w:p w:rsidR="00630ABF" w:rsidRPr="00020C72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020C72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 общественной культуры.</w:t>
      </w:r>
      <w:bookmarkStart w:id="7" w:name="bookmark49"/>
    </w:p>
    <w:p w:rsidR="00630ABF" w:rsidRPr="0010496B" w:rsidRDefault="00630ABF" w:rsidP="00630ABF">
      <w:pPr>
        <w:numPr>
          <w:ilvl w:val="0"/>
          <w:numId w:val="16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Что является основным средством физического воспитания?</w:t>
      </w:r>
      <w:bookmarkEnd w:id="7"/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Теоретические знания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Оздоровительные средства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Физические упражнения</w:t>
      </w:r>
    </w:p>
    <w:p w:rsidR="00630ABF" w:rsidRPr="00BA30EA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BA30EA">
        <w:rPr>
          <w:rFonts w:ascii="Times New Roman" w:eastAsia="Times New Roman" w:hAnsi="Times New Roman" w:cs="Times New Roman"/>
          <w:sz w:val="28"/>
          <w:szCs w:val="28"/>
          <w:lang w:eastAsia="en-US"/>
        </w:rPr>
        <w:t>Гигиенические факторы</w:t>
      </w:r>
    </w:p>
    <w:p w:rsidR="00630ABF" w:rsidRPr="0010496B" w:rsidRDefault="00630ABF" w:rsidP="00630ABF">
      <w:pPr>
        <w:numPr>
          <w:ilvl w:val="0"/>
          <w:numId w:val="16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8" w:name="bookmark50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Двигательная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активность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-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это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...</w:t>
      </w:r>
      <w:bookmarkEnd w:id="8"/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Кол-во движений выполненных в течении какого-то времени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выполнять максимальное кол-во движений в минуту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 выполнять максимально возможные прыжковые упражнения</w:t>
      </w:r>
    </w:p>
    <w:p w:rsidR="00630ABF" w:rsidRPr="0010496B" w:rsidRDefault="00630ABF" w:rsidP="00630ABF">
      <w:pPr>
        <w:numPr>
          <w:ilvl w:val="0"/>
          <w:numId w:val="16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9" w:name="bookmark51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Физическое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развитие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это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-...</w:t>
      </w:r>
      <w:bookmarkEnd w:id="9"/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Процесс формирования и изменения морфофункциональных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св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-в организма 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 совершенствования физических качеств, при выполнении упражнений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Физическая работоспособность, функциональные возможности организма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Размеренность занятий физическими упражнениями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0" w:name="bookmark52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Для повышения функциональных возможностей, сердечно-сосудистой системы величина ЧСС должна быть в следующих пределах:</w:t>
      </w:r>
      <w:bookmarkEnd w:id="10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50-60 уд/мин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70-90 уд/мин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100-130 уд/мин </w:t>
      </w:r>
    </w:p>
    <w:p w:rsidR="00630ABF" w:rsidRPr="00BA30E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BA30EA">
        <w:rPr>
          <w:rFonts w:ascii="Times New Roman" w:eastAsia="Times New Roman" w:hAnsi="Times New Roman" w:cs="Times New Roman"/>
          <w:sz w:val="28"/>
          <w:szCs w:val="28"/>
          <w:lang w:eastAsia="en-US"/>
        </w:rPr>
        <w:t>130-150 уд/мин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11" w:name="bookmark53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Осанкой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называется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...</w:t>
      </w:r>
      <w:bookmarkEnd w:id="11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Качество позвоночника, обеспечивающее хорошее самочувствие и настроение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Пружинистые характеристики позвоночника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Силуэт человека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Привычная поза человека в вертикальном положении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2" w:name="bookmark54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 здоровым понимают такое комфортное состояние человека, при котором он</w:t>
      </w:r>
      <w:bookmarkEnd w:id="12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Бодр и жизнерадостен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Легко переносит все неблагоприятные климатические условия и отрицательные экологические факторы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Обладает высокой работоспособностью, быстро восстанавливается после физической нагрузки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Наблюдается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все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вышеперечисленное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3" w:name="bookmark55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Жизненная емкость легких является важной характеристикой функционального состояния человека, она характеризует...</w:t>
      </w:r>
      <w:bookmarkEnd w:id="13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Количество воздуха, которое можно выдохнуть после глубокого вдоха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воздуха, которое выдыхается человеком за 1 минуту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дыхательных движений за 1 минуту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 воздуха, которое выдыхает человек за всю жизнь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4" w:name="bookmark56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Внешние признаки сильного утомления при выполнении физической нагрузки?</w:t>
      </w:r>
      <w:bookmarkEnd w:id="14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Значительное покраснение кожи лица и туловища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Учащенное дыхание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Значительное потоотделение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Нарушение координации движений, дрожание конечностей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5" w:name="bookmark57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Что является основной причиной травматизма при выполнении физических упражнений?</w:t>
      </w:r>
      <w:bookmarkEnd w:id="15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Небрежно проведенная разминка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Плохое снаряжение (одежда, обувь, защитные приспособления)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Отсутствие медицинского контроля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Наблюдаются все вышеперечисленные причины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6" w:name="bookmark58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 ушибе голеностопного сустава необходимо...</w:t>
      </w:r>
      <w:bookmarkEnd w:id="16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Наложить ватно-марлевую повязку </w:t>
      </w:r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Лед и тугая повязка</w:t>
      </w:r>
    </w:p>
    <w:p w:rsidR="00630ABF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Уложить на носилки, зафиксировать и транспортировать в больницу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17" w:name="bookmark59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Что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понимается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под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закаливанием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?</w:t>
      </w:r>
      <w:bookmarkEnd w:id="17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Обливание холодной водой, купание в прохладной воде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Приспособление организма к воздействиям внешней среды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Укрепление здоровья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Прем солнечных ванн, загар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8" w:name="bookmark60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Виды спорта, требующие проявления физического качества «гибкость»...</w:t>
      </w:r>
      <w:bookmarkEnd w:id="18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Метание молота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 на 100 м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Синхронное плавание </w:t>
      </w:r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>Лыжные гонки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9" w:name="bookmark61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Физическое качество выносливость развивается следующими упражнениями</w:t>
      </w:r>
      <w:bookmarkEnd w:id="19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Прыжки в длину с места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 на 400 м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Бег в равномерном темпе в течении 30-40 мин </w:t>
      </w:r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Подтягивание в течении 1 мин</w:t>
      </w:r>
      <w:bookmarkStart w:id="20" w:name="bookmark62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Укажите, на какой схеме изображена змейка?</w:t>
      </w:r>
      <w:bookmarkEnd w:id="20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а)открытая пе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тля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противоход</w:t>
      </w:r>
      <w:proofErr w:type="spellEnd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диагональ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змейка</w:t>
      </w:r>
    </w:p>
    <w:p w:rsidR="00630ABF" w:rsidRPr="0062335D" w:rsidRDefault="00630ABF" w:rsidP="00630ABF">
      <w:pPr>
        <w:widowControl w:val="0"/>
        <w:tabs>
          <w:tab w:val="left" w:pos="993"/>
          <w:tab w:val="left" w:leader="underscore" w:pos="1608"/>
          <w:tab w:val="left" w:leader="underscore" w:pos="3451"/>
          <w:tab w:val="left" w:leader="underscore" w:pos="5674"/>
          <w:tab w:val="left" w:leader="underscore" w:pos="826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49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496B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10496B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Pr="0010496B">
        <w:rPr>
          <w:rFonts w:ascii="Times New Roman" w:eastAsia="Times New Roman" w:hAnsi="Times New Roman" w:cs="Times New Roman"/>
          <w:sz w:val="20"/>
          <w:szCs w:val="20"/>
        </w:rPr>
        <w:tab/>
      </w:r>
      <w:r w:rsidRPr="006233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335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30ABF" w:rsidRPr="0062335D" w:rsidRDefault="00630ABF" w:rsidP="00630ABF">
      <w:pPr>
        <w:framePr w:h="989" w:hSpace="581" w:wrap="notBeside" w:vAnchor="text" w:hAnchor="text" w:x="582" w:y="1"/>
        <w:tabs>
          <w:tab w:val="left" w:pos="993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"/>
          <w:szCs w:val="2"/>
        </w:rPr>
      </w:pPr>
      <w:r w:rsidRPr="0062335D">
        <w:rPr>
          <w:rFonts w:ascii="Times New Roman" w:hAnsi="Times New Roman" w:cs="Times New Roman"/>
          <w:noProof/>
        </w:rPr>
        <w:drawing>
          <wp:inline distT="0" distB="0" distL="0" distR="0" wp14:anchorId="44B60515" wp14:editId="15EDBE57">
            <wp:extent cx="4779010" cy="621030"/>
            <wp:effectExtent l="19050" t="0" r="2540" b="0"/>
            <wp:docPr id="1" name="Рисунок 2" descr="C:\Users\pritul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pritul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ABF" w:rsidRPr="0062335D" w:rsidRDefault="00630ABF" w:rsidP="00630ABF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"/>
          <w:szCs w:val="2"/>
        </w:rPr>
      </w:pPr>
    </w:p>
    <w:p w:rsidR="00630ABF" w:rsidRPr="0062335D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21" w:name="bookmark63"/>
      <w:r w:rsidRPr="0062335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 называется линия, делящая спортивную площадку пополам?</w:t>
      </w:r>
      <w:bookmarkEnd w:id="21"/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Центровая </w:t>
      </w:r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Средняя</w:t>
      </w:r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Крайняя  </w:t>
      </w:r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>Боковая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22" w:name="bookmark64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Сколько секунд дается на вбрасывание мяча в баскетболе?</w:t>
      </w:r>
      <w:bookmarkEnd w:id="22"/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 сек  </w:t>
      </w:r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б)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>5 сек</w:t>
      </w:r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 сек  </w:t>
      </w:r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>10 сек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23" w:name="bookmark65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Сколько человек команда в волейболе?</w:t>
      </w:r>
      <w:bookmarkEnd w:id="23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5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6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7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8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24" w:name="bookmark66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Сколько человек команда в футболе?</w:t>
      </w:r>
      <w:bookmarkEnd w:id="24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8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9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10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11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25" w:name="bookmark67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Кто был создателем игры баскетбол?</w:t>
      </w:r>
      <w:bookmarkEnd w:id="25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Джеймс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Нейсмит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Пьер де Кубертен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Уильям Морган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26" w:name="bookmark68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каком году была создана игра баскетбол?</w:t>
      </w:r>
      <w:bookmarkEnd w:id="26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1895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1891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1995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1996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27" w:name="bookmark69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Когда и в какой стране впервые были разработаны правила футбола?</w:t>
      </w:r>
      <w:bookmarkEnd w:id="27"/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Англия 1863  </w:t>
      </w:r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>Франция 1868</w:t>
      </w:r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Бразилия 1999 </w:t>
      </w:r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>Афины 1862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28" w:name="bookmark70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Что означает красная карточка показанная судьей?</w:t>
      </w:r>
      <w:bookmarkEnd w:id="28"/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>Удаление</w:t>
      </w:r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Предупреждение</w:t>
      </w:r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Замечание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29" w:name="bookmark71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Согласно правил соревнований по волейболу высшая точка сетки расположена от земли на высоту ...</w:t>
      </w:r>
      <w:bookmarkEnd w:id="29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Мужских соревнованиях 2, 43 метра и женских 2,24 метра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Мужских соревнованиях 3, 43 метра и женских 3,24 метра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Мужских соревнованиях 2, 43 метра и женских 2, 43 метра (одинаковая)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Ставится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произвольно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30" w:name="bookmark72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Термин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«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Олимпиада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»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означает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...</w:t>
      </w:r>
      <w:bookmarkEnd w:id="30"/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Четырехлетний период между Олимпийскими играми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Первый год четырехлетия, наступление которого празднуют Олимпийские игры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Соревнования, проводимые во время Олимпийских игр.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31" w:name="bookmark73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Какую награду получал победитель Олимпийских игр в Древней Греции?</w:t>
      </w:r>
      <w:bookmarkEnd w:id="31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Венок из лавра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Кубок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Вымпел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32" w:name="bookmark74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Назовите официальный талисман 22 Олимпийских игр в Москве?</w:t>
      </w:r>
      <w:bookmarkEnd w:id="32"/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>Бобер</w:t>
      </w:r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Мишка </w:t>
      </w:r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Кенгуру  </w:t>
      </w:r>
    </w:p>
    <w:p w:rsidR="00630ABF" w:rsidRPr="00CF697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CF6977">
        <w:rPr>
          <w:rFonts w:ascii="Times New Roman" w:eastAsia="Times New Roman" w:hAnsi="Times New Roman" w:cs="Times New Roman"/>
          <w:sz w:val="28"/>
          <w:szCs w:val="28"/>
          <w:lang w:eastAsia="en-US"/>
        </w:rPr>
        <w:t>Белка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33" w:name="bookmark75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Кто был инициатором проведения современных Олимпийских игр?</w:t>
      </w:r>
      <w:bookmarkEnd w:id="33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П.Ф.Лесгафт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П. Кубертен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Х.А.Самаранч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630ABF" w:rsidRPr="008C24C0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proofErr w:type="spellStart"/>
      <w:r w:rsidRPr="008C24C0">
        <w:rPr>
          <w:rFonts w:ascii="Times New Roman" w:eastAsia="Times New Roman" w:hAnsi="Times New Roman" w:cs="Times New Roman"/>
          <w:sz w:val="28"/>
          <w:szCs w:val="28"/>
          <w:lang w:eastAsia="en-US"/>
        </w:rPr>
        <w:t>Ж.Рогге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34" w:name="bookmark76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 первых Олимпийских играх, состоявшихся в 776 г. до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н.э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 атлеты состязались в беге на дистанцию, равной...</w:t>
      </w:r>
      <w:bookmarkEnd w:id="34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 стадии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Двойной длине стадиона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200 метров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Во время тех игр состязались в борьбе и в метаниях, а не в беге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35" w:name="bookmark77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Назовите первого Олимпийского чемпиона в наш</w:t>
      </w:r>
      <w:bookmarkEnd w:id="35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ем Ставропольском крае?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Елена Бережная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Сергей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Гранкин</w:t>
      </w:r>
      <w:proofErr w:type="spellEnd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Андрей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Чемеркин</w:t>
      </w:r>
      <w:proofErr w:type="spellEnd"/>
    </w:p>
    <w:p w:rsidR="00630ABF" w:rsidRPr="008C24C0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8C24C0">
        <w:rPr>
          <w:rFonts w:ascii="Times New Roman" w:eastAsia="Times New Roman" w:hAnsi="Times New Roman" w:cs="Times New Roman"/>
          <w:sz w:val="28"/>
          <w:szCs w:val="28"/>
          <w:lang w:eastAsia="en-US"/>
        </w:rPr>
        <w:t>Нина Пономарева</w:t>
      </w:r>
      <w:bookmarkStart w:id="36" w:name="bookmark78"/>
    </w:p>
    <w:p w:rsidR="00630ABF" w:rsidRPr="00442EE1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42EE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Физическая культура ориентирована на совершенствование...</w:t>
      </w:r>
      <w:bookmarkEnd w:id="36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Физических и психических качеств людей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Техники двигательных действий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Работоспособности человека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Природных физических свойств человека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37" w:name="bookmark79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Физическая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подготовленность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характеризуется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...</w:t>
      </w:r>
      <w:bookmarkEnd w:id="37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Высокой устойчивостью к стрессовым ситуациям, воздействию неблагоприятных условий, к различным заболеваниям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Уровнем работоспособности и запасом двигательных умений и навыков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хорошим развитием систем дыхания, кровообращения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Высокими результатами в ученой, трудовой и спортивной деятельности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38" w:name="bookmark80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Отличительным признаком физической культуры является...</w:t>
      </w:r>
      <w:bookmarkEnd w:id="38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Воспитание физических качеств и обучение двигательным действиям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Физическое совершенство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Выполнение физических упражнений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Занятие в форме уроков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39" w:name="bookmark81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lastRenderedPageBreak/>
        <w:t>Нагрузка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физических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упражнений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характеризуется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...</w:t>
      </w:r>
      <w:bookmarkEnd w:id="39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Подготовленностью занимающихся их возрастом, состоянием здоровья, самочувствием во время занятий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Величиной их воздействия на организм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Временем и количеством повторений двигательных действий </w:t>
      </w:r>
    </w:p>
    <w:p w:rsidR="00630ABF" w:rsidRPr="008C24C0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8C24C0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Напряжением отдельных мышечных групп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40" w:name="bookmark82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 диапазон ЧСС в покое у здорового человека</w:t>
      </w:r>
      <w:bookmarkEnd w:id="40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100-120 уд/мин.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60-80 уд/мин.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40-45 уд/мин. </w:t>
      </w:r>
    </w:p>
    <w:p w:rsidR="00630ABF" w:rsidRPr="008C24C0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8C24C0">
        <w:rPr>
          <w:rFonts w:ascii="Times New Roman" w:eastAsia="Times New Roman" w:hAnsi="Times New Roman" w:cs="Times New Roman"/>
          <w:sz w:val="28"/>
          <w:szCs w:val="28"/>
          <w:lang w:eastAsia="en-US"/>
        </w:rPr>
        <w:t>80-115 уд/мин.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41" w:name="bookmark83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Правильной можно считать осанку если вы, стоя у стены, касаетесь ее...</w:t>
      </w:r>
      <w:bookmarkEnd w:id="41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Затылком, ягодицами, пятками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Лопатками, ягодицами, пятками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Затылком, спиной, пятками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Затылком, лопатками, ягодицами, пятками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42" w:name="bookmark84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Систематические и грамотно организованные занятия физическими упражнениями укрепляют здоровье.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Так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как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...</w:t>
      </w:r>
      <w:bookmarkEnd w:id="42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Хорошая циркуляция крови во время выполнения упражнений обеспечивает поступление питательных веществ к органам и системам организма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Повышаются возможности дыхательной системы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Способствует повышению резервных возможностей организма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достаточном энергосбережении организм легче противостоит простудным и инфекционными заболеваниям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43" w:name="bookmark85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Правильное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дыхание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характеризуется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...</w:t>
      </w:r>
      <w:bookmarkEnd w:id="43"/>
    </w:p>
    <w:p w:rsidR="00630ABF" w:rsidRPr="00E2056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Более продолжительным выдохом  </w:t>
      </w:r>
    </w:p>
    <w:p w:rsidR="00630ABF" w:rsidRPr="00E2056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 продолжительным вдохом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Вдохом через нос и выдохом ртом</w:t>
      </w:r>
    </w:p>
    <w:p w:rsidR="00630ABF" w:rsidRPr="003028B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3028B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Равной продолжительностью вдоха и выдоха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44" w:name="bookmark86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Главной причиной нарушения осанки является...</w:t>
      </w:r>
      <w:bookmarkEnd w:id="44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Привычка к определенным позам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Слабость мышц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Отсутствие движений во время школьных уроков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Ношение сумки, портфеля на одном плече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45" w:name="bookmark87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Первая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помощь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при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обморожении</w:t>
      </w:r>
      <w:bookmarkEnd w:id="45"/>
      <w:proofErr w:type="spellEnd"/>
    </w:p>
    <w:p w:rsidR="00630ABF" w:rsidRPr="00E2056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>Холод, массаж</w:t>
      </w:r>
    </w:p>
    <w:p w:rsidR="00630ABF" w:rsidRPr="00E2056A" w:rsidRDefault="00630ABF" w:rsidP="00630ABF">
      <w:pPr>
        <w:tabs>
          <w:tab w:val="num" w:pos="36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>Сухая повязка, тепло</w:t>
      </w:r>
    </w:p>
    <w:p w:rsidR="00630ABF" w:rsidRPr="003028B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3028B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Жгут с запиской о времени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Обработать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мазью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46" w:name="bookmark88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Какое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кровотечение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наиболее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опасно</w:t>
      </w:r>
      <w:bookmarkEnd w:id="46"/>
      <w:proofErr w:type="spellEnd"/>
    </w:p>
    <w:p w:rsidR="00630ABF" w:rsidRPr="00E2056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>Венозное</w:t>
      </w:r>
    </w:p>
    <w:p w:rsidR="00630ABF" w:rsidRPr="00E2056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Артериальное</w:t>
      </w:r>
    </w:p>
    <w:p w:rsidR="00630ABF" w:rsidRPr="00E2056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Капиллярное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47" w:name="bookmark89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lastRenderedPageBreak/>
        <w:t>Для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профилактики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травматизма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необходимо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...</w:t>
      </w:r>
      <w:bookmarkEnd w:id="47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Соблюдать ТБ, гигиенические требования к спортивной одежде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Заниматься в переполненном зале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Заниматься во время болезни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Выполнять упражнения от сложного к простому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48" w:name="bookmark90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Укажите какой из перечисленных ниже рекомендаций придерживаться не стоит во время занятий закаливающими процедурами</w:t>
      </w:r>
      <w:bookmarkEnd w:id="48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Чем ниже температура воздуха, тем интенсивнее надо выполнять упражнения,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т.к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нельзя допускать переохлаждения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Чем больше температура тем короче должны быть занятия,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т.к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нельзя допускать перегревания организма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Verdana" w:eastAsia="Times New Roman" w:hAnsi="Verdana" w:cs="Times New Roman"/>
          <w:sz w:val="28"/>
          <w:szCs w:val="28"/>
          <w:lang w:eastAsia="en-US"/>
        </w:rPr>
        <w:t xml:space="preserve"> </w:t>
      </w:r>
      <w:r>
        <w:rPr>
          <w:rFonts w:ascii="Verdana" w:eastAsia="Times New Roman" w:hAnsi="Verdana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 рекомендуется тренироваться при интенсивном солнечном излучении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занятий надо принять холодный душ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49" w:name="bookmark91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Для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воспитания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быстроты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используются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...</w:t>
      </w:r>
      <w:bookmarkEnd w:id="49"/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Подвижные и спортивные игры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 с максимальной скоростью на короткие дистанции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 на быстроту реакции и частоту движений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Двигательные действия, выполняемые с максимальной скоростью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50" w:name="bookmark92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При воспитании силы используются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спец.упражнения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 отягощением. Их отличительная особенность заключается в том, что...</w:t>
      </w:r>
      <w:bookmarkEnd w:id="50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качестве отягощения используется собственный вес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 выполняются до утомления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Они вызывают значительное напряжение мышц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Он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и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выполняются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медленно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51" w:name="bookmark93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Какой мяч имеет наибольший вес?</w:t>
      </w:r>
      <w:bookmarkEnd w:id="51"/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Баскетбольный  </w:t>
      </w:r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>Волейбольный</w:t>
      </w:r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Футбольный </w:t>
      </w:r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>Теннисный</w:t>
      </w:r>
    </w:p>
    <w:p w:rsidR="00630ABF" w:rsidRPr="0010496B" w:rsidRDefault="00630ABF" w:rsidP="00630ABF">
      <w:pPr>
        <w:tabs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30ABF" w:rsidRPr="0062335D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52" w:name="bookmark94"/>
      <w:r w:rsidRPr="0062335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 называется приведенный способ передвижения?</w:t>
      </w:r>
      <w:bookmarkEnd w:id="52"/>
    </w:p>
    <w:p w:rsidR="00630ABF" w:rsidRPr="0062335D" w:rsidRDefault="00630ABF" w:rsidP="00630ABF">
      <w:pPr>
        <w:framePr w:h="1478" w:wrap="notBeside" w:vAnchor="text" w:hAnchor="text" w:y="1"/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"/>
          <w:szCs w:val="2"/>
        </w:rPr>
      </w:pPr>
      <w:r w:rsidRPr="0062335D">
        <w:rPr>
          <w:rFonts w:ascii="Times New Roman" w:hAnsi="Times New Roman" w:cs="Times New Roman"/>
          <w:noProof/>
        </w:rPr>
        <w:drawing>
          <wp:inline distT="0" distB="0" distL="0" distR="0" wp14:anchorId="5CABBC90" wp14:editId="436DB98D">
            <wp:extent cx="940435" cy="940435"/>
            <wp:effectExtent l="19050" t="0" r="0" b="0"/>
            <wp:docPr id="2" name="Рисунок 3" descr="C:\Users\pritul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ritul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ABF" w:rsidRPr="0062335D" w:rsidRDefault="00630ABF" w:rsidP="00630ABF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"/>
          <w:szCs w:val="2"/>
        </w:rPr>
      </w:pPr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>Змейка</w:t>
      </w:r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Противоход</w:t>
      </w:r>
      <w:proofErr w:type="spellEnd"/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Открытая петля </w:t>
      </w:r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>Зигзаг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53" w:name="bookmark95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Сколько см ширина разметки спортивной площадки?</w:t>
      </w:r>
      <w:bookmarkEnd w:id="53"/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 см </w:t>
      </w:r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>4см</w:t>
      </w:r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в)</w:t>
      </w: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5см  </w:t>
      </w:r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>6см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54" w:name="bookmark96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Сколько секунд дается на подачу в волейболе?</w:t>
      </w:r>
      <w:bookmarkEnd w:id="54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6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ab/>
        <w:t>'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7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8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9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55" w:name="bookmark97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Сколько человек команда в баскетболе?</w:t>
      </w:r>
      <w:bookmarkEnd w:id="55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4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6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5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11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56" w:name="bookmark98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Кто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создал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игру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волейбол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?</w:t>
      </w:r>
      <w:bookmarkEnd w:id="56"/>
    </w:p>
    <w:p w:rsidR="00630ABF" w:rsidRPr="00E2056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Джеймс </w:t>
      </w:r>
      <w:proofErr w:type="spellStart"/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>Нейсмит</w:t>
      </w:r>
      <w:proofErr w:type="spellEnd"/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>Пьер де Кубертен</w:t>
      </w:r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proofErr w:type="spellStart"/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>Уильяи</w:t>
      </w:r>
      <w:proofErr w:type="spellEnd"/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Морган  </w:t>
      </w:r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П. Ф. </w:t>
      </w:r>
      <w:proofErr w:type="spellStart"/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Лесгвфт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57" w:name="bookmark99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каком году была создана игра волейбол?</w:t>
      </w:r>
      <w:bookmarkEnd w:id="57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1895 г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1891 г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1995 г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1996 г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58" w:name="bookmark100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Сила человека измеряется с помощью:</w:t>
      </w:r>
      <w:bookmarkEnd w:id="58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Калипера</w:t>
      </w:r>
      <w:proofErr w:type="spellEnd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Динамометра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Весов и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ростометра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Спитометра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59" w:name="bookmark101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Играют команды А и Б в волейбол счет 23:13 подает команда А, кто ведет?</w:t>
      </w:r>
      <w:bookmarkEnd w:id="59"/>
    </w:p>
    <w:p w:rsidR="00630ABF" w:rsidRPr="00F82563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F8256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Команда А</w:t>
      </w:r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Команда Б</w:t>
      </w:r>
    </w:p>
    <w:p w:rsidR="00630ABF" w:rsidRPr="0010496B" w:rsidRDefault="00630ABF" w:rsidP="00630ABF">
      <w:pPr>
        <w:tabs>
          <w:tab w:val="left" w:pos="993"/>
        </w:tabs>
        <w:spacing w:after="0" w:line="240" w:lineRule="auto"/>
        <w:ind w:firstLine="426"/>
        <w:rPr>
          <w:rFonts w:ascii="Verdana" w:eastAsia="Times New Roman" w:hAnsi="Verdana" w:cs="Times New Roman"/>
          <w:sz w:val="28"/>
          <w:szCs w:val="28"/>
          <w:lang w:eastAsia="en-US"/>
        </w:rPr>
      </w:pP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60" w:name="bookmark102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Олимпийский девиз: «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Цитиус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Альтиус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Фортиус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 переводится как</w:t>
      </w:r>
      <w:bookmarkEnd w:id="60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Быстрее, Выше, Сильнее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Стройнее, Бодрее, Веселее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Умнее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,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Сильнее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,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Стройнее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61" w:name="bookmark103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Каким требованиям должна отвечать форма занятий физической культурой:</w:t>
      </w:r>
      <w:bookmarkEnd w:id="61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быть красивой, модной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подходить по размеру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быть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удобной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,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легкой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62" w:name="bookmark104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З.В каком виде спорта на Олимпийских играх не участвуют женщины:</w:t>
      </w:r>
      <w:bookmarkEnd w:id="62"/>
    </w:p>
    <w:p w:rsidR="00630ABF" w:rsidRPr="00BA30E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BA30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бейсбол  </w:t>
      </w:r>
    </w:p>
    <w:p w:rsidR="00630ABF" w:rsidRPr="00BA30E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б)</w:t>
      </w:r>
      <w:r w:rsidRPr="00BA30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футбол  </w:t>
      </w:r>
    </w:p>
    <w:p w:rsidR="00630ABF" w:rsidRPr="00BA30E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BA30EA">
        <w:rPr>
          <w:rFonts w:ascii="Times New Roman" w:eastAsia="Times New Roman" w:hAnsi="Times New Roman" w:cs="Times New Roman"/>
          <w:sz w:val="28"/>
          <w:szCs w:val="28"/>
          <w:lang w:eastAsia="en-US"/>
        </w:rPr>
        <w:t>хоккей на траве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63" w:name="bookmark105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Упор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-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положение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тела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,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когда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:</w:t>
      </w:r>
      <w:bookmarkEnd w:id="63"/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плечи расположены ниже точки опоры</w:t>
      </w:r>
    </w:p>
    <w:p w:rsidR="00630ABF" w:rsidRPr="00572749" w:rsidRDefault="00630ABF" w:rsidP="00630ABF">
      <w:pPr>
        <w:tabs>
          <w:tab w:val="num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5727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плечи расположены выше точки опоры  </w:t>
      </w:r>
    </w:p>
    <w:p w:rsidR="00630ABF" w:rsidRPr="00572749" w:rsidRDefault="00630ABF" w:rsidP="00630ABF">
      <w:pPr>
        <w:tabs>
          <w:tab w:val="num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572749">
        <w:rPr>
          <w:rFonts w:ascii="Times New Roman" w:eastAsia="Times New Roman" w:hAnsi="Times New Roman" w:cs="Times New Roman"/>
          <w:sz w:val="28"/>
          <w:szCs w:val="28"/>
          <w:lang w:eastAsia="en-US"/>
        </w:rPr>
        <w:t>плечи расположены у точки опоры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64" w:name="bookmark106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Самый интенсивный рост и развитие мышц происходит между:</w:t>
      </w:r>
      <w:bookmarkEnd w:id="64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18 и 20 годами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14 и 17 годами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17 и 19 годами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65" w:name="bookmark107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б.Основным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способом передвижения на лыжах является:</w:t>
      </w:r>
      <w:bookmarkEnd w:id="65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переступание на лыжах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скольжение на лыжах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торможение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66" w:name="bookmark108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Артерии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-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это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сосуды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,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несущие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:</w:t>
      </w:r>
      <w:bookmarkEnd w:id="66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только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артериальную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кровь</w:t>
      </w:r>
      <w:proofErr w:type="spellEnd"/>
    </w:p>
    <w:p w:rsidR="00630ABF" w:rsidRPr="00572749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5727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кровь от сердца к органам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кровь к сердцу от органов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67" w:name="bookmark109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Упражнения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для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коррекции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фигуры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:</w:t>
      </w:r>
      <w:bookmarkEnd w:id="67"/>
    </w:p>
    <w:p w:rsidR="00630ABF" w:rsidRPr="00E2056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шейпинг </w:t>
      </w:r>
    </w:p>
    <w:p w:rsidR="00630ABF" w:rsidRPr="00E2056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аэробика 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</w:p>
    <w:p w:rsidR="00630ABF" w:rsidRPr="00E2056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>атлетизм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68" w:name="bookmark110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Сколько раз принимал участие в летних Олимпийских играх Ставропольский прыгун в воду Евгений Кузнецов?</w:t>
      </w:r>
      <w:bookmarkEnd w:id="68"/>
    </w:p>
    <w:p w:rsidR="00630ABF" w:rsidRPr="00572749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5727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 раза </w:t>
      </w:r>
    </w:p>
    <w:p w:rsidR="00630ABF" w:rsidRPr="00572749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572749">
        <w:rPr>
          <w:rFonts w:ascii="Times New Roman" w:eastAsia="Times New Roman" w:hAnsi="Times New Roman" w:cs="Times New Roman"/>
          <w:sz w:val="28"/>
          <w:szCs w:val="28"/>
          <w:lang w:eastAsia="en-US"/>
        </w:rPr>
        <w:t>3 раза</w:t>
      </w:r>
    </w:p>
    <w:p w:rsidR="00630ABF" w:rsidRPr="00572749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5727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 раза  </w:t>
      </w:r>
    </w:p>
    <w:p w:rsidR="00630ABF" w:rsidRPr="00572749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572749">
        <w:rPr>
          <w:rFonts w:ascii="Times New Roman" w:eastAsia="Times New Roman" w:hAnsi="Times New Roman" w:cs="Times New Roman"/>
          <w:sz w:val="28"/>
          <w:szCs w:val="28"/>
          <w:lang w:eastAsia="en-US"/>
        </w:rPr>
        <w:t>5 раз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69" w:name="bookmark111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Какой дворянский титул носил инициатор организации современных Олимпийских игр Пьер Кубертен?</w:t>
      </w:r>
      <w:bookmarkEnd w:id="69"/>
    </w:p>
    <w:p w:rsidR="00630ABF" w:rsidRPr="00BA30E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BA30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граф  </w:t>
      </w:r>
    </w:p>
    <w:p w:rsidR="00630ABF" w:rsidRPr="00BA30E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BA30E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маркиз</w:t>
      </w:r>
    </w:p>
    <w:p w:rsidR="00630ABF" w:rsidRPr="00BA30E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BA30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барон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лорд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70" w:name="bookmark112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Что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означает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понятие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допинг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...</w:t>
      </w:r>
      <w:bookmarkEnd w:id="70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лекарственные вещества, способствующие повышению спортивной работоспособности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применение веществ, относящихся к запрещенным классам фармакологических препаратов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применение различных запрещенных методов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 вышеперечисленное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71" w:name="bookmark113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любом матче официального соревнования, организуемого под эгидой ФИФА, конфедераций или национальных федераций, разрешается замена не более ...</w:t>
      </w:r>
      <w:bookmarkEnd w:id="71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одного игрока 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двух игроков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трёх игроков</w:t>
      </w:r>
    </w:p>
    <w:p w:rsidR="00630ABF" w:rsidRPr="00BA30EA" w:rsidRDefault="00630ABF" w:rsidP="00630ABF">
      <w:pPr>
        <w:tabs>
          <w:tab w:val="num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BA30EA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четырех игроков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72" w:name="bookmark114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Неформальный лидер спортивной команды (коллектива) это...</w:t>
      </w:r>
      <w:bookmarkEnd w:id="72"/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тренер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наиболее эффективный спортсмен в игровое или во время досуга, имеющий воздействие на коллектив</w:t>
      </w:r>
    </w:p>
    <w:p w:rsidR="00630ABF" w:rsidRPr="00BA30EA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BA30EA">
        <w:rPr>
          <w:rFonts w:ascii="Times New Roman" w:eastAsia="Times New Roman" w:hAnsi="Times New Roman" w:cs="Times New Roman"/>
          <w:sz w:val="28"/>
          <w:szCs w:val="28"/>
          <w:lang w:eastAsia="en-US"/>
        </w:rPr>
        <w:t>капитан команды</w:t>
      </w:r>
    </w:p>
    <w:p w:rsidR="00630ABF" w:rsidRPr="00BA30EA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30E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BA30EA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администратор команды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73" w:name="bookmark116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Спортсмен, для которого спорт является основным видом деятельности, получающий заработную плату или иное денежное вознаграждение...</w:t>
      </w:r>
      <w:bookmarkEnd w:id="73"/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физкультурник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спортсмен - любитель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спортсмен - профессионал 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спортивный болельщик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74" w:name="bookmark117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Что означает жест судьи в баскетболе (поднятые три пальца обеих рук):</w:t>
      </w:r>
      <w:bookmarkEnd w:id="74"/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Успешный трех очковый бросок  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Спорный бросок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Приглашение на площадку  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Неправильная игра руками</w:t>
      </w:r>
    </w:p>
    <w:p w:rsidR="00630ABF" w:rsidRPr="0010496B" w:rsidRDefault="00630ABF" w:rsidP="00630ABF">
      <w:pPr>
        <w:framePr w:h="1992" w:wrap="notBeside" w:vAnchor="text" w:hAnchor="text" w:xAlign="center" w:y="1"/>
        <w:spacing w:after="0" w:line="240" w:lineRule="auto"/>
        <w:ind w:firstLine="426"/>
        <w:jc w:val="center"/>
        <w:rPr>
          <w:rFonts w:ascii="Times New Roman" w:hAnsi="Times New Roman" w:cs="Times New Roman"/>
          <w:sz w:val="2"/>
          <w:szCs w:val="2"/>
        </w:rPr>
      </w:pPr>
      <w:r w:rsidRPr="0010496B">
        <w:rPr>
          <w:rFonts w:ascii="Times New Roman" w:hAnsi="Times New Roman" w:cs="Times New Roman"/>
          <w:noProof/>
        </w:rPr>
        <w:drawing>
          <wp:inline distT="0" distB="0" distL="0" distR="0" wp14:anchorId="63743CDF" wp14:editId="7D50315E">
            <wp:extent cx="577850" cy="1268095"/>
            <wp:effectExtent l="19050" t="0" r="0" b="0"/>
            <wp:docPr id="3" name="Рисунок 4" descr="C:\Users\pritula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pritula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ABF" w:rsidRPr="0010496B" w:rsidRDefault="00630ABF" w:rsidP="00630ABF">
      <w:pPr>
        <w:spacing w:after="0" w:line="240" w:lineRule="auto"/>
        <w:ind w:firstLine="426"/>
        <w:rPr>
          <w:rFonts w:ascii="Times New Roman" w:hAnsi="Times New Roman" w:cs="Times New Roman"/>
          <w:sz w:val="2"/>
          <w:szCs w:val="2"/>
        </w:rPr>
      </w:pPr>
    </w:p>
    <w:p w:rsidR="00630ABF" w:rsidRPr="0010496B" w:rsidRDefault="00630ABF" w:rsidP="00630AB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75" w:name="bookmark118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Процесс, результат деятельности человека по преображению своей физической (телесной) природы это...</w:t>
      </w:r>
      <w:bookmarkEnd w:id="75"/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физическая культура  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искусство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культура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эстетическое воспитание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76" w:name="bookmark119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Согласно правил соревнований по волейболу высшая точка сетки расположена от земли на высоту...</w:t>
      </w:r>
      <w:bookmarkEnd w:id="76"/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мужских соревнованиях2,43 метра и женских 2,24 метра 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мужских соревнованияхЗ,43 метра и женских 3,24 метра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мужских соревнованиях 2,43 метра и женских 2,43 метра (одинаковая)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ставится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произвольно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77" w:name="bookmark120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Суставы, связки, сухожилия входят в систему:</w:t>
      </w:r>
      <w:bookmarkEnd w:id="77"/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Мышечную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Костную 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Физиологическую  </w:t>
      </w:r>
    </w:p>
    <w:p w:rsidR="00630ABF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во все системы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78" w:name="bookmark121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Гипоксия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-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это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недостаток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:</w:t>
      </w:r>
      <w:bookmarkEnd w:id="78"/>
    </w:p>
    <w:p w:rsidR="00630ABF" w:rsidRPr="00E2056A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движений </w:t>
      </w:r>
    </w:p>
    <w:p w:rsidR="00630ABF" w:rsidRPr="00E2056A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>витаминов</w:t>
      </w:r>
    </w:p>
    <w:p w:rsidR="00630ABF" w:rsidRPr="00E2056A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кислорода 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 w:rsidRPr="00E205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питания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79" w:name="bookmark122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Что не является обязательным элементом закаливания?</w:t>
      </w:r>
      <w:bookmarkEnd w:id="79"/>
    </w:p>
    <w:p w:rsidR="00630ABF" w:rsidRPr="00C0770A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C077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систематичность </w:t>
      </w:r>
    </w:p>
    <w:p w:rsidR="00630ABF" w:rsidRPr="00C0770A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077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C0770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постепенность</w:t>
      </w:r>
    </w:p>
    <w:p w:rsidR="00630ABF" w:rsidRPr="00C0770A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C077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самоконтроль  </w:t>
      </w:r>
    </w:p>
    <w:p w:rsidR="00630ABF" w:rsidRPr="00C0770A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proofErr w:type="spellStart"/>
      <w:r w:rsidRPr="00C0770A">
        <w:rPr>
          <w:rFonts w:ascii="Times New Roman" w:eastAsia="Times New Roman" w:hAnsi="Times New Roman" w:cs="Times New Roman"/>
          <w:sz w:val="28"/>
          <w:szCs w:val="28"/>
          <w:lang w:eastAsia="en-US"/>
        </w:rPr>
        <w:t>моржевание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80" w:name="bookmark123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Вид спорта, преимущественно развивающий координацию движений:</w:t>
      </w:r>
      <w:bookmarkEnd w:id="80"/>
    </w:p>
    <w:p w:rsidR="00630ABF" w:rsidRPr="00C0770A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proofErr w:type="spellStart"/>
      <w:r w:rsidRPr="00C0770A">
        <w:rPr>
          <w:rFonts w:ascii="Times New Roman" w:eastAsia="Times New Roman" w:hAnsi="Times New Roman" w:cs="Times New Roman"/>
          <w:sz w:val="28"/>
          <w:szCs w:val="28"/>
          <w:lang w:eastAsia="en-US"/>
        </w:rPr>
        <w:t>аэрофитнес</w:t>
      </w:r>
      <w:proofErr w:type="spellEnd"/>
      <w:r w:rsidRPr="00C077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630ABF" w:rsidRPr="00C0770A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proofErr w:type="spellStart"/>
      <w:r w:rsidRPr="00C0770A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стретчинг</w:t>
      </w:r>
      <w:proofErr w:type="spellEnd"/>
    </w:p>
    <w:p w:rsidR="00630ABF" w:rsidRPr="00C0770A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C0770A">
        <w:rPr>
          <w:rFonts w:ascii="Times New Roman" w:eastAsia="Times New Roman" w:hAnsi="Times New Roman" w:cs="Times New Roman"/>
          <w:sz w:val="28"/>
          <w:szCs w:val="28"/>
          <w:lang w:eastAsia="en-US"/>
        </w:rPr>
        <w:t>фристайл</w:t>
      </w:r>
    </w:p>
    <w:p w:rsidR="00630ABF" w:rsidRPr="00C0770A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C0770A">
        <w:rPr>
          <w:rFonts w:ascii="Times New Roman" w:eastAsia="Times New Roman" w:hAnsi="Times New Roman" w:cs="Times New Roman"/>
          <w:sz w:val="28"/>
          <w:szCs w:val="28"/>
          <w:lang w:eastAsia="en-US"/>
        </w:rPr>
        <w:t>бодибилдинг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81" w:name="bookmark124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Что является субъективным показателем самоконтроля?</w:t>
      </w:r>
      <w:bookmarkEnd w:id="81"/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самочувствие  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частота пульса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спортивный результат 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масса тела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82" w:name="bookmark125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Оказывая первую помощь при растяжении необходимо:</w:t>
      </w:r>
      <w:bookmarkEnd w:id="82"/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приложить пузырь со льдом или смоченное холодной водой полотенце и наложить тугую повязку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вытянуть или дернуть поврежденную конечность и приложить пузырь со льдом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массировать поврежденные связки и затем прогреть их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зафиксировать сустав в неподвижное положение и вызвать «скорую помощь»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83" w:name="bookmark126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Самый титулованный спортсмен Ставропольского края:</w:t>
      </w:r>
      <w:bookmarkEnd w:id="83"/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Евгений Кузнецов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Андрей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Чемеркин</w:t>
      </w:r>
      <w:proofErr w:type="spellEnd"/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Роман Павлюченко </w:t>
      </w:r>
    </w:p>
    <w:p w:rsidR="00630ABF" w:rsidRPr="00535BF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Игорь Лавров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84" w:name="bookmark127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какой области тела правильно определяется частота сердечных сокращений (ЧСС), подсчитывая пульсации:</w:t>
      </w:r>
      <w:bookmarkEnd w:id="84"/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запястьи</w:t>
      </w:r>
      <w:proofErr w:type="spellEnd"/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области пупка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 сердцем</w:t>
      </w:r>
    </w:p>
    <w:p w:rsidR="00630ABF" w:rsidRPr="00535BF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535BFB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бедренной артерии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85" w:name="bookmark128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касанию какой части тела замеряется длина прыжка:</w:t>
      </w:r>
      <w:bookmarkEnd w:id="85"/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любой части тела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части тела, наиболее удаленной от места отталкивания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части тела, ближайшей к месту отталкивания</w:t>
      </w:r>
    </w:p>
    <w:p w:rsidR="00630ABF" w:rsidRPr="0010496B" w:rsidRDefault="00630ABF" w:rsidP="00630ABF">
      <w:pPr>
        <w:tabs>
          <w:tab w:val="num" w:pos="360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по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носкам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стоп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86" w:name="bookmark129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Единая Всероссийская Спортивная Классификация (ЕВСК) это...</w:t>
      </w:r>
      <w:bookmarkEnd w:id="86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документ, устанавливающий нормы, требования и условия присвоения спортивных разрядов и званий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документ регламентирующий поведение спортсмена во время соревнований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по проведению соревнований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ежегодный статистический отчет физкультурно-спортивной организации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87" w:name="bookmark130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Если запасной игрок выходит на футбольное поле без разрешения судьи:</w:t>
      </w:r>
      <w:bookmarkEnd w:id="87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 останавливается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запасной игрок получает предупреждение, с показом желтой карточки и ему предлагается покинуть игровое поле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 возобновляется "спорным мячом" на том месте, где мяч находился в момент остановки игры</w:t>
      </w:r>
    </w:p>
    <w:p w:rsidR="00630ABF" w:rsidRPr="00535BF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35B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г)все вышеперечисленное осуществляется судьей матча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88" w:name="bookmark131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Лечебная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физическая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культура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это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...</w:t>
      </w:r>
      <w:bookmarkEnd w:id="88"/>
    </w:p>
    <w:p w:rsidR="00630ABF" w:rsidRPr="00C6218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C621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профилактика и лечение различных заболеваний  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лечение производственных и спортивных травм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специальных физических упражнений и некоторых спортивных средств для лечения и восстановления функций организма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Все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вышеуказанное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каком году римский император Феодосий запретил проведение Олимпийских игр (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агонов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) ?</w:t>
      </w:r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346год н.э.</w:t>
      </w:r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394 год н.э.</w:t>
      </w:r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776 год до н.э.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Кто первым из советских спортсменов стал Олимпийским чемпионом на зимних Олимпийских играх (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Кортино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-д-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Ампеццо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 1956)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а0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Евгений Гришин (конькобежный спорт)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Любовь Баранова (Козырева) (лыжные гонки)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Борис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Шилков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(конькобежный спорт)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Эстафетная команда лыжников (Ф. Терентьев, П. Колчин, Н. Аникин, В. Кузин)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Кто стал первым Олимпийским чемпионом современности (1896, Афины)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Спиридон Луис, Греция (марафонский бег)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Джеймс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Конолли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, США (тройной прыжок)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Карл Шуман, Германия (борьба греко-римская)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 Масон, Франция (велосипедный спорт)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территории какой страны Олимпийские игры (зимние и летние) проводились 8 раз?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Франция</w:t>
      </w:r>
    </w:p>
    <w:p w:rsidR="00630ABF" w:rsidRPr="00C6218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C6218A">
        <w:rPr>
          <w:rFonts w:ascii="Times New Roman" w:eastAsia="Times New Roman" w:hAnsi="Times New Roman" w:cs="Times New Roman"/>
          <w:sz w:val="28"/>
          <w:szCs w:val="28"/>
          <w:lang w:eastAsia="en-US"/>
        </w:rPr>
        <w:t>США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Британия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Германия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89" w:name="bookmark132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Неформальный лидер спортивной команды (коллектива) это...</w:t>
      </w:r>
      <w:bookmarkEnd w:id="89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тренер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наиболее эффективный спортсмен в игровое или во время досуга, имеющий       воздействие на коллектив</w:t>
      </w:r>
    </w:p>
    <w:p w:rsidR="00630ABF" w:rsidRPr="00BD16A4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BD16A4">
        <w:rPr>
          <w:rFonts w:ascii="Times New Roman" w:eastAsia="Times New Roman" w:hAnsi="Times New Roman" w:cs="Times New Roman"/>
          <w:sz w:val="28"/>
          <w:szCs w:val="28"/>
          <w:lang w:eastAsia="en-US"/>
        </w:rPr>
        <w:t>капитан команды</w:t>
      </w:r>
    </w:p>
    <w:p w:rsidR="00630ABF" w:rsidRPr="00BD16A4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BD16A4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администратор команды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90" w:name="bookmark133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Лесгафт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Петр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Францевич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(1837-1909) -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это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...</w:t>
      </w:r>
      <w:bookmarkEnd w:id="90"/>
    </w:p>
    <w:p w:rsidR="00630ABF" w:rsidRPr="00C6218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C6218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основоположник научной теории физического воспитания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основатель первого спортивного клуба в России</w:t>
      </w:r>
    </w:p>
    <w:p w:rsidR="00630ABF" w:rsidRPr="00C6218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C6218A">
        <w:rPr>
          <w:rFonts w:ascii="Times New Roman" w:eastAsia="Times New Roman" w:hAnsi="Times New Roman" w:cs="Times New Roman"/>
          <w:sz w:val="28"/>
          <w:szCs w:val="28"/>
          <w:lang w:eastAsia="en-US"/>
        </w:rPr>
        <w:t>известный спортсмен</w:t>
      </w:r>
    </w:p>
    <w:p w:rsidR="00630ABF" w:rsidRPr="00C6218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C6218A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ученый физик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91" w:name="bookmark134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компонентам здорового образа жизни относятся...</w:t>
      </w:r>
      <w:bookmarkEnd w:id="91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 жизни и деятельности человека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естественные и искусственные факторы внешней и внутренней среды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деятельность, обеспечивающая формирование и сохранение здоровья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все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вышеперечисленное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  <w:bookmarkStart w:id="92" w:name="bookmark135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Какой количественный состав команды игроков на площадке по пляжному волейболу </w:t>
      </w:r>
      <w:r w:rsidRPr="001049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(согласно правил соревнований)...</w:t>
      </w:r>
      <w:bookmarkEnd w:id="92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2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93" w:name="bookmark136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Сед с предельно разведенными ногами (с касанием опоры всей длиной той и другой ноги) в гимнастике называется...</w:t>
      </w:r>
      <w:bookmarkEnd w:id="93"/>
    </w:p>
    <w:p w:rsidR="00630ABF" w:rsidRPr="00C6218A" w:rsidRDefault="00630ABF" w:rsidP="00630ABF">
      <w:pPr>
        <w:tabs>
          <w:tab w:val="num" w:pos="36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а)</w:t>
      </w:r>
      <w:r w:rsidRPr="00C6218A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мост</w:t>
      </w:r>
    </w:p>
    <w:p w:rsidR="00630ABF" w:rsidRPr="00C6218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б)</w:t>
      </w:r>
      <w:r w:rsidRPr="00C6218A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курбет</w:t>
      </w:r>
    </w:p>
    <w:p w:rsidR="00630ABF" w:rsidRPr="00C6218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в)</w:t>
      </w:r>
      <w:r w:rsidRPr="00C6218A">
        <w:rPr>
          <w:rFonts w:ascii="Times New Roman" w:eastAsia="Times New Roman" w:hAnsi="Times New Roman" w:cs="Times New Roman"/>
          <w:sz w:val="28"/>
          <w:szCs w:val="28"/>
          <w:lang w:eastAsia="en-US"/>
        </w:rPr>
        <w:t>шпагат</w:t>
      </w:r>
    </w:p>
    <w:p w:rsidR="00630ABF" w:rsidRPr="00C6218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г)</w:t>
      </w:r>
      <w:proofErr w:type="spellStart"/>
      <w:r w:rsidRPr="00C6218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подьем</w:t>
      </w:r>
      <w:proofErr w:type="spellEnd"/>
      <w:r w:rsidRPr="00C6218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разгибом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Составная часть физической культуры исторически сложившаяся в форме соревновательной деятельности и специальной практики подготовки человека к соревнованиям это...</w:t>
      </w:r>
    </w:p>
    <w:p w:rsidR="00630ABF" w:rsidRPr="00C6218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а)</w:t>
      </w:r>
      <w:r w:rsidRPr="00C6218A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</w:t>
      </w:r>
    </w:p>
    <w:p w:rsidR="00630ABF" w:rsidRPr="00C6218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б)</w:t>
      </w:r>
      <w:r w:rsidRPr="00C6218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</w:t>
      </w:r>
    </w:p>
    <w:p w:rsidR="00630ABF" w:rsidRPr="00C6218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в)</w:t>
      </w:r>
      <w:r w:rsidRPr="00C6218A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культура</w:t>
      </w:r>
    </w:p>
    <w:p w:rsidR="00630ABF" w:rsidRPr="00C6218A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г)</w:t>
      </w:r>
      <w:r w:rsidRPr="00C6218A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искусство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94" w:name="bookmark138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Какие дисциплины входят в состав вида спорта «Современное пятиборье» (выделите правильное сочетание)?</w:t>
      </w:r>
      <w:bookmarkEnd w:id="94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стрельба, фехтование, плавание, конкур, кросс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стрельба, фехтование, плавание, ориентирование, кросс</w:t>
      </w:r>
    </w:p>
    <w:p w:rsidR="00630ABF" w:rsidRPr="0010496B" w:rsidRDefault="00630ABF" w:rsidP="00630ABF">
      <w:pPr>
        <w:tabs>
          <w:tab w:val="num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стрельба, автогонки, плавание, рукопашный бой, кросс</w:t>
      </w:r>
    </w:p>
    <w:p w:rsidR="00630ABF" w:rsidRPr="00C6218A" w:rsidRDefault="00630ABF" w:rsidP="00630ABF">
      <w:pPr>
        <w:tabs>
          <w:tab w:val="num" w:pos="36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г)</w:t>
      </w:r>
      <w:r w:rsidRPr="00C6218A">
        <w:rPr>
          <w:rFonts w:ascii="Times New Roman" w:eastAsia="Times New Roman" w:hAnsi="Times New Roman" w:cs="Times New Roman"/>
          <w:sz w:val="28"/>
          <w:szCs w:val="28"/>
          <w:lang w:eastAsia="en-US"/>
        </w:rPr>
        <w:t>фехтование, плавание, ориентирование, конкур, шашки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95" w:name="bookmark139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каком виде гимнастики не используются специальные снаряды...</w:t>
      </w:r>
      <w:bookmarkEnd w:id="95"/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а)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Художественная гимнастика</w:t>
      </w:r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Спортивная гимнастика (вольные упражнения)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Verdana" w:eastAsia="Times New Roman" w:hAnsi="Verdana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Атлетическая гимнастика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Спортсменам, добившимся высоких спортивных результатов на Олимпийских играх, чемпионатах мира, кубках мира и Европы и приравненных к ним крупнейших международных соревнованиях присваивается звание...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 спорта России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заслуженный мастер спорта России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мастер спорта международного класса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заслуженный работник тренер России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96" w:name="bookmark141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Спортсмен, для которого спорт является основным видом деятельности, получающий заработную плату или иное денежное вознаграждение...</w:t>
      </w:r>
      <w:bookmarkEnd w:id="96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физкультурник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спортсмен - любитель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спортсмен - профессионал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спортивный болельщик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основным признакам вида спорта относятся...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среда занятий, используемый инвентарь и правила соревнований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климатические условия, демография и состав населения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спортивные сооружения, тренеры и спортивные судьи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финансирование, красивая экипировка и свободное время для занятий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97" w:name="bookmark142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Физическая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рекреация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это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...</w:t>
      </w:r>
      <w:bookmarkEnd w:id="97"/>
    </w:p>
    <w:p w:rsidR="00630ABF" w:rsidRPr="002F69A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2F69A7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отдых, восстановление сил человека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двигательно-активный отдых и развлечения с использованием физических упражнений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естественных сил природы для достижения хорошего самочувствия, восстановления умственной и физической работоспособности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все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вышеперечисленное</w:t>
      </w:r>
      <w:proofErr w:type="spellEnd"/>
    </w:p>
    <w:p w:rsidR="00630ABF" w:rsidRPr="0010496B" w:rsidRDefault="00630ABF" w:rsidP="00630ABF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98" w:name="bookmark144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Процесс, результат деятельности человека по преображению своей физической (телесной) природы это...</w:t>
      </w:r>
      <w:bookmarkEnd w:id="98"/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физическая культура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искусство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эстетическое воспитание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Первый россиянин, ставший Олимпийским чемпионом в 1908 году...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Николай Панин-Коломенский –фигурное катание</w:t>
      </w:r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Николай Орлов – греко-римская борьба</w:t>
      </w:r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Александр Петров – греко-римская борьба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каких летних Олимпийских играх впервые был поднят олимпийский флаг (белый с пятью кольцами) и произнесена олимпийская клятва?</w:t>
      </w:r>
    </w:p>
    <w:p w:rsidR="00630ABF" w:rsidRPr="002F69A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2F69A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Стокгольм, 1912</w:t>
      </w:r>
    </w:p>
    <w:p w:rsidR="00630ABF" w:rsidRPr="002F69A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69A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2F69A7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Антверпен, 1920</w:t>
      </w:r>
    </w:p>
    <w:p w:rsidR="00630ABF" w:rsidRPr="002F69A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69A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2F69A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Париж, 1924</w:t>
      </w:r>
    </w:p>
    <w:p w:rsidR="00630ABF" w:rsidRPr="002F69A7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69A7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2F69A7">
        <w:rPr>
          <w:rFonts w:ascii="Times New Roman" w:eastAsia="Times New Roman" w:hAnsi="Times New Roman" w:cs="Times New Roman"/>
          <w:sz w:val="28"/>
          <w:szCs w:val="28"/>
          <w:lang w:eastAsia="en-US"/>
        </w:rPr>
        <w:t>Амстердам, 1928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Наиболыпее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количество золотых медалей на одной зимней Олимпиаде (5 золотых медалей) имеет спортсмен...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Эрик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Хайден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, США (конькобежный спорт, 1980)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Ивонн Ван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Геннип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, Нидерланды (конькобежный спорт, 1988)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Любовь Егорова, СНГ (лыжные гонки, 1992)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Оле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ЭйнарБъерндален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, Норвегия (биатлон, 2002)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Укажите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циклические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виды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спорта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:</w:t>
      </w:r>
    </w:p>
    <w:p w:rsidR="00630ABF" w:rsidRPr="001F491C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Борьба.</w:t>
      </w:r>
    </w:p>
    <w:p w:rsidR="00630ABF" w:rsidRPr="001F491C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Бег.</w:t>
      </w:r>
    </w:p>
    <w:p w:rsidR="00630ABF" w:rsidRPr="001F491C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>Фехтование.</w:t>
      </w:r>
    </w:p>
    <w:p w:rsidR="00630ABF" w:rsidRPr="001F491C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>Баскетбол.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Единая Всероссийская Спортивная Классификация (ЕВСК) это...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документ, устанавливающий нормы, требования и условия присвоения спортивных разрядов и званий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документ регламентирующий поведение спортсмена во время соревнований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положение по проведению соревнований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ежегодный статистический отчет физкультурно-спортивной организации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Если запасной игрок выходит на футбольное поле без разрешения судьи: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 останавливается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запасти игрок получает предупреждение, с показом желтой карточки и ему предлагается покинуть игровое поле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 возобновляется "спорным мячом" на том месте, где мяч находился в момент остановки игры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 вышеперечисленное осуществляется судьей матча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Положение занимающегося на снаряде, в котором плечи находятся ниже точек хвата ( простой и смешанный) в гимнастике называется...</w:t>
      </w:r>
    </w:p>
    <w:p w:rsidR="00630ABF" w:rsidRPr="001F491C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мост</w:t>
      </w:r>
    </w:p>
    <w:p w:rsidR="00630ABF" w:rsidRPr="001F491C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>вис</w:t>
      </w:r>
    </w:p>
    <w:p w:rsidR="00630ABF" w:rsidRPr="001F491C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>шпагат</w:t>
      </w:r>
    </w:p>
    <w:p w:rsidR="00630ABF" w:rsidRPr="001F491C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>крест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99" w:name="bookmark146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компонентам здорового образа жизни относятся...</w:t>
      </w:r>
      <w:bookmarkEnd w:id="99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 жизни и деятельности человека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естественные и искусственные факторы внешней и внутренней среды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деятельность, обеспечивающая формирование и сохранение здоровья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все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вышеперечисленное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100" w:name="bookmark147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lastRenderedPageBreak/>
        <w:t>Лечебная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физическая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культура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это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...</w:t>
      </w:r>
      <w:bookmarkEnd w:id="100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профилактика и лечение различных заболеваний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лечение производственных и спортивных травм.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специальных физических упражнений и некоторых спортивных средств для лечения и восстановления функций организма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Verdana" w:eastAsia="Times New Roman" w:hAnsi="Verdana" w:cs="Times New Roman"/>
          <w:sz w:val="28"/>
          <w:szCs w:val="28"/>
          <w:lang w:val="en-GB" w:eastAsia="en-US"/>
        </w:rPr>
      </w:pPr>
      <w:r w:rsidRPr="0010496B">
        <w:rPr>
          <w:rFonts w:ascii="Verdana" w:eastAsia="Times New Roman" w:hAnsi="Verdana" w:cs="Times New Roman"/>
          <w:sz w:val="28"/>
          <w:szCs w:val="28"/>
          <w:lang w:eastAsia="en-US"/>
        </w:rPr>
        <w:tab/>
      </w:r>
      <w:r>
        <w:rPr>
          <w:rFonts w:ascii="Verdana" w:eastAsia="Times New Roman" w:hAnsi="Verdana" w:cs="Times New Roman"/>
          <w:sz w:val="28"/>
          <w:szCs w:val="28"/>
          <w:lang w:eastAsia="en-US"/>
        </w:rPr>
        <w:t>г)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Все</w:t>
      </w:r>
      <w:proofErr w:type="spellEnd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вышеуказанное</w:t>
      </w:r>
      <w:proofErr w:type="spellEnd"/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  <w:bookmarkStart w:id="101" w:name="bookmark148"/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Гипоксия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-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это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недостаток</w:t>
      </w:r>
      <w:proofErr w:type="spellEnd"/>
      <w:r w:rsidRPr="0010496B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...</w:t>
      </w:r>
      <w:bookmarkEnd w:id="101"/>
    </w:p>
    <w:p w:rsidR="00630ABF" w:rsidRPr="001F491C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>витаминов</w:t>
      </w:r>
    </w:p>
    <w:p w:rsidR="00630ABF" w:rsidRPr="001F491C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движений</w:t>
      </w:r>
    </w:p>
    <w:p w:rsidR="00630ABF" w:rsidRPr="001F491C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>питания</w:t>
      </w:r>
    </w:p>
    <w:p w:rsidR="00630ABF" w:rsidRPr="001F491C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>кислорода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02" w:name="bookmark149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 время игры в волейбол количество игроков на площадке от одной команды должно быть...</w:t>
      </w:r>
      <w:bookmarkEnd w:id="102"/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7 человек</w:t>
      </w:r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5 человек</w:t>
      </w:r>
    </w:p>
    <w:p w:rsidR="00630ABF" w:rsidRPr="001F491C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>6 человек</w:t>
      </w:r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2 человека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03" w:name="bookmark150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Для участников соревнований (бегунов) с высокого старта даются команды...</w:t>
      </w:r>
      <w:bookmarkEnd w:id="103"/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старт – внимание – марш </w:t>
      </w:r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Внимание – марш</w:t>
      </w:r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старт - марш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104" w:name="bookmark151"/>
      <w:r w:rsidRPr="0010496B">
        <w:rPr>
          <w:rFonts w:ascii="Times New Roman" w:hAnsi="Times New Roman" w:cs="Times New Roman"/>
          <w:b/>
          <w:sz w:val="28"/>
          <w:szCs w:val="28"/>
        </w:rPr>
        <w:t>Научная и учебная дисциплина изучающая физическое воспитание это...</w:t>
      </w:r>
      <w:bookmarkEnd w:id="104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теория физической культуры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социология физической культуры и спорта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менеджмент физической культуры и спорта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психология физической культуры и спорта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05" w:name="bookmark152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Какая самая короткая дистанция соревнований легкоатлетов в программе летних Олимпийских игр...</w:t>
      </w:r>
      <w:bookmarkEnd w:id="105"/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60 метров</w:t>
      </w:r>
    </w:p>
    <w:p w:rsidR="00630ABF" w:rsidRPr="001F491C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F491C">
        <w:rPr>
          <w:rFonts w:ascii="Times New Roman" w:eastAsia="Times New Roman" w:hAnsi="Times New Roman" w:cs="Times New Roman"/>
          <w:sz w:val="28"/>
          <w:szCs w:val="28"/>
          <w:lang w:eastAsia="en-US"/>
        </w:rPr>
        <w:t>100 метров</w:t>
      </w:r>
    </w:p>
    <w:p w:rsidR="00630ABF" w:rsidRPr="00B1603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B1603B">
        <w:rPr>
          <w:rFonts w:ascii="Times New Roman" w:eastAsia="Times New Roman" w:hAnsi="Times New Roman" w:cs="Times New Roman"/>
          <w:sz w:val="28"/>
          <w:szCs w:val="28"/>
          <w:lang w:eastAsia="en-US"/>
        </w:rPr>
        <w:t>30 метров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06" w:name="bookmark153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Где находится штаб-квартира Международного олимпийского комитета (МОК)?</w:t>
      </w:r>
      <w:bookmarkEnd w:id="106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 г. Москве (Россия)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 г. Лондоне (Великобритания)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6A91"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 г. Лозанне (Швейцария)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 г. Афины (Греция)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07" w:name="bookmark154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 костям верхней конечности относятся (укажите верное сочетание)...</w:t>
      </w:r>
      <w:bookmarkEnd w:id="107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тазовая кость, бедренная кость, малоберцовая кость, кости стопы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Verdana" w:eastAsia="Times New Roman" w:hAnsi="Verdana" w:cs="Times New Roman"/>
          <w:sz w:val="28"/>
          <w:szCs w:val="28"/>
          <w:lang w:eastAsia="en-US"/>
        </w:rPr>
      </w:pPr>
      <w:r>
        <w:rPr>
          <w:rFonts w:ascii="Verdana" w:eastAsia="Times New Roman" w:hAnsi="Verdana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ключица, лопатка, плечевая кость, локтевая кость, кости запястья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ключица, лопатка, плечевая кость, локтевая кость, малоберцовая кость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тазовая кость, бедренная кость, плечевая кость, локтевая кость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08" w:name="bookmark155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Согласно правил игры в волейбол команда набирает очко...</w:t>
      </w:r>
      <w:bookmarkEnd w:id="108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успешном приземлении мяча на игровой площадке соперника;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 команда соперника совершает ошибку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 команда соперника получает замечание</w:t>
      </w:r>
    </w:p>
    <w:p w:rsidR="00630ABF" w:rsidRPr="00676A91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6A91">
        <w:rPr>
          <w:rFonts w:ascii="Times New Roman" w:eastAsia="Times New Roman" w:hAnsi="Times New Roman" w:cs="Times New Roman"/>
          <w:sz w:val="28"/>
          <w:szCs w:val="28"/>
          <w:lang w:eastAsia="en-US"/>
        </w:rPr>
        <w:t>г)во всех вышеуказанных случаях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09" w:name="bookmark156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Согласно правил соревнований размер волейбольной площадки...</w:t>
      </w:r>
      <w:bookmarkEnd w:id="109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 длину 18 метров и 9 метров в ширину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 длину 20 метров и 10 метров в ширину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 длину 22 метра и 11 метров в ширину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в длину 24 метра и 12 метров в ширину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Сфера спорта, обеспечивающая раскрытие потенциальных возможностей человека, достижение высоких результатов, установление рекордов, организацию спортивно-зрелищных мероприятий это...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массовый спорт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рекреативный спорт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оздоровительная физическая культура</w:t>
      </w:r>
    </w:p>
    <w:p w:rsidR="00630ABF" w:rsidRPr="00676A91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676A9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 высших достижений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Составная часть физической культуры исторически сложившаяся в форме соревновательной деятельности и специальной практики подготовки человека к соревнованиям это...</w:t>
      </w:r>
    </w:p>
    <w:p w:rsidR="00630ABF" w:rsidRPr="00D46DD5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D46DD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</w:t>
      </w:r>
    </w:p>
    <w:p w:rsidR="00630ABF" w:rsidRPr="00D46DD5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D46DD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</w:t>
      </w:r>
    </w:p>
    <w:p w:rsidR="00630ABF" w:rsidRPr="00D46DD5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D46DD5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культура</w:t>
      </w:r>
    </w:p>
    <w:p w:rsidR="00630ABF" w:rsidRPr="00D46DD5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D46DD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искусство</w:t>
      </w: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10" w:name="bookmark158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Что означает жест судьи в баскетболе (удар кулаком в открытую ладонь)?</w:t>
      </w:r>
      <w:bookmarkEnd w:id="110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столкновение игрока с мячом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неправильная игра руками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толчок или столкновение игрока без мяча</w:t>
      </w:r>
    </w:p>
    <w:p w:rsidR="00630ABF" w:rsidRPr="00676A91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676A91">
        <w:rPr>
          <w:rFonts w:ascii="Times New Roman" w:eastAsia="Times New Roman" w:hAnsi="Times New Roman" w:cs="Times New Roman"/>
          <w:sz w:val="28"/>
          <w:szCs w:val="28"/>
          <w:lang w:eastAsia="en-US"/>
        </w:rPr>
        <w:t>блокировка</w:t>
      </w:r>
    </w:p>
    <w:p w:rsidR="00630ABF" w:rsidRPr="0010496B" w:rsidRDefault="00630ABF" w:rsidP="00630ABF">
      <w:pPr>
        <w:framePr w:h="1152" w:wrap="notBeside" w:vAnchor="text" w:hAnchor="text" w:y="1"/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"/>
          <w:szCs w:val="2"/>
        </w:rPr>
      </w:pPr>
      <w:r w:rsidRPr="0010496B">
        <w:rPr>
          <w:rFonts w:ascii="Times New Roman" w:hAnsi="Times New Roman" w:cs="Times New Roman"/>
          <w:noProof/>
        </w:rPr>
        <w:drawing>
          <wp:inline distT="0" distB="0" distL="0" distR="0" wp14:anchorId="0882D4BE" wp14:editId="1E283E97">
            <wp:extent cx="698500" cy="733425"/>
            <wp:effectExtent l="19050" t="0" r="6350" b="0"/>
            <wp:docPr id="4" name="Рисунок 6" descr="C:\Users\pritula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pritula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ABF" w:rsidRPr="0010496B" w:rsidRDefault="00630ABF" w:rsidP="00630ABF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"/>
          <w:szCs w:val="2"/>
        </w:rPr>
      </w:pPr>
    </w:p>
    <w:p w:rsidR="00630ABF" w:rsidRPr="0010496B" w:rsidRDefault="00630ABF" w:rsidP="00630ABF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426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111" w:name="bookmark159"/>
      <w:r w:rsidRPr="0010496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основным признакам вида спорта относятся...</w:t>
      </w:r>
      <w:bookmarkEnd w:id="111"/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среда занятий, используемый инвентарь и правила соревнований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климатические условия, демография и состав населения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спортивные сооружения, тренеры и спортивные судьи</w:t>
      </w:r>
    </w:p>
    <w:p w:rsidR="00630ABF" w:rsidRPr="0010496B" w:rsidRDefault="00630ABF" w:rsidP="00630ABF">
      <w:pPr>
        <w:tabs>
          <w:tab w:val="num" w:pos="360"/>
          <w:tab w:val="left" w:pos="993"/>
        </w:tabs>
        <w:spacing w:after="0" w:line="240" w:lineRule="auto"/>
        <w:ind w:firstLine="426"/>
        <w:rPr>
          <w:rFonts w:ascii="Verdana" w:eastAsia="Times New Roman" w:hAnsi="Verdana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</w:t>
      </w:r>
      <w:r w:rsidRPr="0010496B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финансирование, красивая экипировка и свободное время для занятий</w:t>
      </w:r>
    </w:p>
    <w:p w:rsidR="00630ABF" w:rsidRPr="0010496B" w:rsidRDefault="00630ABF" w:rsidP="00630AB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30ABF" w:rsidRPr="0010496B" w:rsidRDefault="00630ABF" w:rsidP="00630AB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30ABF" w:rsidRDefault="00630ABF" w:rsidP="00630AB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30ABF" w:rsidRDefault="00630ABF" w:rsidP="00630AB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30ABF" w:rsidRDefault="00630ABF" w:rsidP="00630AB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30ABF" w:rsidRDefault="00630ABF" w:rsidP="00630AB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30ABF" w:rsidRDefault="00630ABF" w:rsidP="00630AB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30ABF" w:rsidRPr="00E2056A" w:rsidRDefault="00630ABF" w:rsidP="00630AB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630ABF" w:rsidRPr="00E2056A" w:rsidRDefault="00630ABF" w:rsidP="00630AB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E2056A">
        <w:rPr>
          <w:rFonts w:ascii="Times New Roman" w:eastAsia="Times New Roman" w:hAnsi="Times New Roman" w:cs="Times New Roman"/>
          <w:b/>
          <w:lang w:eastAsia="en-US"/>
        </w:rPr>
        <w:t>Ответы</w:t>
      </w:r>
    </w:p>
    <w:tbl>
      <w:tblPr>
        <w:tblStyle w:val="14"/>
        <w:tblW w:w="3077" w:type="pct"/>
        <w:jc w:val="center"/>
        <w:tblLook w:val="04A0" w:firstRow="1" w:lastRow="0" w:firstColumn="1" w:lastColumn="0" w:noHBand="0" w:noVBand="1"/>
      </w:tblPr>
      <w:tblGrid>
        <w:gridCol w:w="1232"/>
        <w:gridCol w:w="1239"/>
        <w:gridCol w:w="1098"/>
        <w:gridCol w:w="1104"/>
        <w:gridCol w:w="1217"/>
      </w:tblGrid>
      <w:tr w:rsidR="00630ABF" w:rsidRPr="00E2056A" w:rsidTr="00C667BE">
        <w:trPr>
          <w:jc w:val="center"/>
        </w:trPr>
        <w:tc>
          <w:tcPr>
            <w:tcW w:w="1046" w:type="pct"/>
            <w:vMerge w:val="restar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2056A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2056A">
              <w:rPr>
                <w:rFonts w:ascii="Times New Roman" w:hAnsi="Times New Roman" w:cs="Times New Roman"/>
                <w:b/>
                <w:lang w:eastAsia="en-US"/>
              </w:rPr>
              <w:t>вопроса</w:t>
            </w:r>
          </w:p>
        </w:tc>
        <w:tc>
          <w:tcPr>
            <w:tcW w:w="3954" w:type="pct"/>
            <w:gridSpan w:val="4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2056A">
              <w:rPr>
                <w:rFonts w:ascii="Times New Roman" w:hAnsi="Times New Roman" w:cs="Times New Roman"/>
                <w:b/>
                <w:lang w:eastAsia="en-US"/>
              </w:rPr>
              <w:t>Варианты ответов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  <w:vMerge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2056A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2056A">
              <w:rPr>
                <w:rFonts w:ascii="Times New Roman" w:hAnsi="Times New Roman" w:cs="Times New Roman"/>
                <w:b/>
                <w:lang w:eastAsia="en-US"/>
              </w:rPr>
              <w:t>П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2056A">
              <w:rPr>
                <w:rFonts w:ascii="Times New Roman" w:hAnsi="Times New Roman" w:cs="Times New Roman"/>
                <w:b/>
                <w:lang w:eastAsia="en-US"/>
              </w:rPr>
              <w:t>Ш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2056A">
              <w:rPr>
                <w:rFonts w:ascii="Times New Roman" w:hAnsi="Times New Roman" w:cs="Times New Roman"/>
                <w:b/>
                <w:lang w:eastAsia="en-US"/>
              </w:rPr>
              <w:t>1У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lastRenderedPageBreak/>
              <w:t>50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2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7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67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78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79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81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84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86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7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91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7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101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102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103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104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lastRenderedPageBreak/>
              <w:t>105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106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2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7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107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108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109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111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112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113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114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115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trHeight w:val="87"/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116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7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117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2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7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118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119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7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В</w:t>
            </w: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122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123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124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Г</w:t>
            </w: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125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Б</w:t>
            </w: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0ABF" w:rsidRPr="00E2056A" w:rsidTr="00C667BE">
        <w:trPr>
          <w:jc w:val="center"/>
        </w:trPr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126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tbl>
      <w:tblPr>
        <w:tblStyle w:val="14"/>
        <w:tblpPr w:leftFromText="180" w:rightFromText="180" w:vertAnchor="text" w:horzAnchor="margin" w:tblpXSpec="center" w:tblpY="6"/>
        <w:tblW w:w="3077" w:type="pct"/>
        <w:tblLook w:val="04A0" w:firstRow="1" w:lastRow="0" w:firstColumn="1" w:lastColumn="0" w:noHBand="0" w:noVBand="1"/>
      </w:tblPr>
      <w:tblGrid>
        <w:gridCol w:w="1232"/>
        <w:gridCol w:w="1239"/>
        <w:gridCol w:w="1098"/>
        <w:gridCol w:w="1097"/>
        <w:gridCol w:w="1224"/>
      </w:tblGrid>
      <w:tr w:rsidR="00630ABF" w:rsidRPr="00E2056A" w:rsidTr="00C667BE">
        <w:tc>
          <w:tcPr>
            <w:tcW w:w="1046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127</w:t>
            </w:r>
          </w:p>
        </w:tc>
        <w:tc>
          <w:tcPr>
            <w:tcW w:w="105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2056A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  <w:tc>
          <w:tcPr>
            <w:tcW w:w="932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1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9" w:type="pct"/>
          </w:tcPr>
          <w:p w:rsidR="00630ABF" w:rsidRPr="00E2056A" w:rsidRDefault="00630ABF" w:rsidP="00C667BE">
            <w:pPr>
              <w:ind w:firstLine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30ABF" w:rsidRPr="00E2056A" w:rsidRDefault="00630ABF" w:rsidP="00630ABF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30ABF" w:rsidRPr="00E2056A" w:rsidRDefault="00630ABF" w:rsidP="00630ABF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30ABF" w:rsidRPr="00E2056A" w:rsidRDefault="00630ABF" w:rsidP="00630ABF">
      <w:pPr>
        <w:rPr>
          <w:rFonts w:ascii="Times New Roman" w:eastAsia="Times New Roman" w:hAnsi="Times New Roman" w:cs="Times New Roman"/>
        </w:rPr>
      </w:pPr>
    </w:p>
    <w:p w:rsidR="00630ABF" w:rsidRPr="00E2056A" w:rsidRDefault="00630ABF" w:rsidP="00630ABF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</w:rPr>
      </w:pPr>
      <w:r w:rsidRPr="00E2056A">
        <w:rPr>
          <w:rFonts w:ascii="Times New Roman" w:eastAsia="Times New Roman" w:hAnsi="Times New Roman" w:cs="Times New Roman"/>
          <w:b/>
          <w:bCs/>
        </w:rPr>
        <w:t xml:space="preserve">Критерии оценки: </w:t>
      </w:r>
      <w:r w:rsidRPr="00E2056A">
        <w:rPr>
          <w:rFonts w:ascii="Times New Roman" w:eastAsia="Times New Roman" w:hAnsi="Times New Roman" w:cs="Times New Roman"/>
          <w:bCs/>
        </w:rPr>
        <w:t>Программа выдает студенту 30 вопросов. В течение 30 минут выполняется тестирование.</w:t>
      </w:r>
    </w:p>
    <w:p w:rsidR="00630ABF" w:rsidRPr="00E2056A" w:rsidRDefault="00630ABF" w:rsidP="00630ABF">
      <w:pPr>
        <w:widowControl w:val="0"/>
        <w:spacing w:after="0" w:line="240" w:lineRule="auto"/>
        <w:ind w:firstLine="426"/>
        <w:rPr>
          <w:rFonts w:ascii="Times New Roman" w:eastAsia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0"/>
        <w:gridCol w:w="2392"/>
        <w:gridCol w:w="1944"/>
        <w:gridCol w:w="2045"/>
      </w:tblGrid>
      <w:tr w:rsidR="00630ABF" w:rsidRPr="00E2056A" w:rsidTr="00C667BE">
        <w:trPr>
          <w:trHeight w:hRule="exact" w:val="394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0ABF" w:rsidRPr="00E2056A" w:rsidRDefault="00630ABF" w:rsidP="00C6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2056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Оценка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0ABF" w:rsidRPr="00E2056A" w:rsidRDefault="00630ABF" w:rsidP="00C6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2056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 xml:space="preserve">Удовлетворительно </w:t>
            </w:r>
            <w:proofErr w:type="spellStart"/>
            <w:r w:rsidRPr="00E2056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довлетворительно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30ABF" w:rsidRPr="00E2056A" w:rsidRDefault="00630ABF" w:rsidP="00C6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2056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Хорошо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30ABF" w:rsidRPr="00E2056A" w:rsidRDefault="00630ABF" w:rsidP="00C6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2056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Отлично</w:t>
            </w:r>
          </w:p>
        </w:tc>
      </w:tr>
      <w:tr w:rsidR="00630ABF" w:rsidRPr="00E2056A" w:rsidTr="00C667BE">
        <w:trPr>
          <w:trHeight w:hRule="exact" w:val="312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0ABF" w:rsidRPr="00E2056A" w:rsidRDefault="00630ABF" w:rsidP="00C6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2056A">
              <w:rPr>
                <w:rFonts w:ascii="Times New Roman" w:eastAsia="Times New Roman" w:hAnsi="Times New Roman" w:cs="Times New Roman"/>
                <w:lang w:bidi="ru-RU"/>
              </w:rPr>
              <w:t>Правильные ответы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0ABF" w:rsidRPr="00E2056A" w:rsidRDefault="00630ABF" w:rsidP="00C667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0ABF" w:rsidRPr="00E2056A" w:rsidRDefault="00630ABF" w:rsidP="00C667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0ABF" w:rsidRPr="00E2056A" w:rsidRDefault="00630ABF" w:rsidP="00C667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  <w:tr w:rsidR="00630ABF" w:rsidRPr="00E2056A" w:rsidTr="00C667BE">
        <w:trPr>
          <w:trHeight w:hRule="exact" w:val="264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0ABF" w:rsidRPr="00E2056A" w:rsidRDefault="00630ABF" w:rsidP="00C6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0ABF" w:rsidRPr="00E2056A" w:rsidRDefault="00630ABF" w:rsidP="00C6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2056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21-23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30ABF" w:rsidRPr="00E2056A" w:rsidRDefault="00630ABF" w:rsidP="00C6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2056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24-26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30ABF" w:rsidRPr="00E2056A" w:rsidRDefault="00630ABF" w:rsidP="00C6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E2056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ru-RU"/>
              </w:rPr>
              <w:t>27-30</w:t>
            </w:r>
          </w:p>
        </w:tc>
      </w:tr>
      <w:tr w:rsidR="00630ABF" w:rsidRPr="00E2056A" w:rsidTr="00C667BE">
        <w:trPr>
          <w:trHeight w:hRule="exact" w:val="233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30ABF" w:rsidRPr="00E2056A" w:rsidRDefault="00630ABF" w:rsidP="00C667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ABF" w:rsidRPr="00E2056A" w:rsidRDefault="00630ABF" w:rsidP="00C667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0ABF" w:rsidRPr="00E2056A" w:rsidRDefault="00630ABF" w:rsidP="00C667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ABF" w:rsidRPr="00E2056A" w:rsidRDefault="00630ABF" w:rsidP="00C667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</w:tr>
    </w:tbl>
    <w:p w:rsidR="00630ABF" w:rsidRPr="00E2056A" w:rsidRDefault="00630ABF" w:rsidP="00630ABF">
      <w:pPr>
        <w:spacing w:after="0" w:line="240" w:lineRule="auto"/>
        <w:ind w:firstLine="426"/>
        <w:rPr>
          <w:rFonts w:ascii="Times New Roman" w:hAnsi="Times New Roman" w:cs="Times New Roman"/>
          <w:color w:val="000000"/>
          <w:lang w:bidi="ru-RU"/>
        </w:rPr>
      </w:pPr>
    </w:p>
    <w:p w:rsidR="00630ABF" w:rsidRPr="00D23DD5" w:rsidRDefault="00630ABF" w:rsidP="00630AB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0ABF" w:rsidRPr="00D23DD5" w:rsidRDefault="00630ABF" w:rsidP="00630AB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30ABF" w:rsidRPr="00D23DD5" w:rsidRDefault="00630ABF" w:rsidP="00630ABF">
      <w:pPr>
        <w:pStyle w:val="Default"/>
        <w:ind w:firstLine="426"/>
      </w:pPr>
    </w:p>
    <w:p w:rsidR="00630ABF" w:rsidRPr="00D23DD5" w:rsidRDefault="00630ABF" w:rsidP="00630ABF">
      <w:pPr>
        <w:pStyle w:val="Default"/>
        <w:ind w:firstLine="426"/>
      </w:pPr>
    </w:p>
    <w:p w:rsidR="00630ABF" w:rsidRPr="00D23DD5" w:rsidRDefault="00630ABF" w:rsidP="0063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ABF" w:rsidRPr="00D23DD5" w:rsidRDefault="00630ABF" w:rsidP="00630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B96" w:rsidRDefault="00497B96"/>
    <w:sectPr w:rsidR="00497B96" w:rsidSect="002B617C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9D" w:rsidRDefault="005D2F9D">
      <w:pPr>
        <w:spacing w:after="0" w:line="240" w:lineRule="auto"/>
      </w:pPr>
      <w:r>
        <w:separator/>
      </w:r>
    </w:p>
  </w:endnote>
  <w:endnote w:type="continuationSeparator" w:id="0">
    <w:p w:rsidR="005D2F9D" w:rsidRDefault="005D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7C" w:rsidRDefault="00630ABF" w:rsidP="00037B80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B617C" w:rsidRDefault="005D2F9D" w:rsidP="00037B80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7C" w:rsidRDefault="00630ABF" w:rsidP="00037B80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C4A0F">
      <w:rPr>
        <w:rStyle w:val="af8"/>
        <w:noProof/>
      </w:rPr>
      <w:t>5</w:t>
    </w:r>
    <w:r>
      <w:rPr>
        <w:rStyle w:val="af8"/>
      </w:rPr>
      <w:fldChar w:fldCharType="end"/>
    </w:r>
  </w:p>
  <w:p w:rsidR="002B617C" w:rsidRDefault="005D2F9D" w:rsidP="00037B80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7C" w:rsidRDefault="00630ABF" w:rsidP="00037B80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B617C" w:rsidRDefault="005D2F9D" w:rsidP="00037B80">
    <w:pPr>
      <w:pStyle w:val="af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7C" w:rsidRDefault="00630ABF" w:rsidP="00037B80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C4A0F">
      <w:rPr>
        <w:rStyle w:val="af8"/>
        <w:noProof/>
      </w:rPr>
      <w:t>74</w:t>
    </w:r>
    <w:r>
      <w:rPr>
        <w:rStyle w:val="af8"/>
      </w:rPr>
      <w:fldChar w:fldCharType="end"/>
    </w:r>
  </w:p>
  <w:p w:rsidR="002B617C" w:rsidRDefault="005D2F9D" w:rsidP="00037B80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9D" w:rsidRDefault="005D2F9D">
      <w:pPr>
        <w:spacing w:after="0" w:line="240" w:lineRule="auto"/>
      </w:pPr>
      <w:r>
        <w:separator/>
      </w:r>
    </w:p>
  </w:footnote>
  <w:footnote w:type="continuationSeparator" w:id="0">
    <w:p w:rsidR="005D2F9D" w:rsidRDefault="005D2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60AE"/>
    <w:multiLevelType w:val="singleLevel"/>
    <w:tmpl w:val="225EE792"/>
    <w:lvl w:ilvl="0">
      <w:numFmt w:val="bullet"/>
      <w:pStyle w:val="3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1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AF53C9"/>
    <w:multiLevelType w:val="hybridMultilevel"/>
    <w:tmpl w:val="BED4445A"/>
    <w:lvl w:ilvl="0" w:tplc="B2AAACF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1E77F0"/>
    <w:multiLevelType w:val="multilevel"/>
    <w:tmpl w:val="F9F4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7">
    <w:nsid w:val="43A43FFE"/>
    <w:multiLevelType w:val="hybridMultilevel"/>
    <w:tmpl w:val="59A222A2"/>
    <w:lvl w:ilvl="0" w:tplc="40986692">
      <w:start w:val="1"/>
      <w:numFmt w:val="decimal"/>
      <w:lvlText w:val="%1."/>
      <w:lvlJc w:val="left"/>
      <w:pPr>
        <w:ind w:left="795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E42F1"/>
    <w:multiLevelType w:val="hybridMultilevel"/>
    <w:tmpl w:val="66844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356B3"/>
    <w:multiLevelType w:val="hybridMultilevel"/>
    <w:tmpl w:val="93687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8A399C"/>
    <w:multiLevelType w:val="multilevel"/>
    <w:tmpl w:val="B044964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34D4E38"/>
    <w:multiLevelType w:val="hybridMultilevel"/>
    <w:tmpl w:val="CE08AB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7B165C"/>
    <w:multiLevelType w:val="hybridMultilevel"/>
    <w:tmpl w:val="1802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81D86"/>
    <w:multiLevelType w:val="hybridMultilevel"/>
    <w:tmpl w:val="FC8C4D88"/>
    <w:lvl w:ilvl="0" w:tplc="E5E2BA1C">
      <w:start w:val="1"/>
      <w:numFmt w:val="decimal"/>
      <w:pStyle w:val="30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A9237FC"/>
    <w:multiLevelType w:val="hybridMultilevel"/>
    <w:tmpl w:val="D96ED5C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7E3A3CDA"/>
    <w:multiLevelType w:val="hybridMultilevel"/>
    <w:tmpl w:val="05D8A9D4"/>
    <w:lvl w:ilvl="0" w:tplc="C298BA8E">
      <w:start w:val="1"/>
      <w:numFmt w:val="decimal"/>
      <w:lvlText w:val="%1."/>
      <w:lvlJc w:val="left"/>
      <w:pPr>
        <w:ind w:left="-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5"/>
  </w:num>
  <w:num w:numId="5">
    <w:abstractNumId w:val="6"/>
  </w:num>
  <w:num w:numId="6">
    <w:abstractNumId w:val="4"/>
  </w:num>
  <w:num w:numId="7">
    <w:abstractNumId w:val="11"/>
  </w:num>
  <w:num w:numId="8">
    <w:abstractNumId w:val="5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3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42"/>
    <w:rsid w:val="00497B96"/>
    <w:rsid w:val="005D2F9D"/>
    <w:rsid w:val="00630ABF"/>
    <w:rsid w:val="006A2996"/>
    <w:rsid w:val="006C4A0F"/>
    <w:rsid w:val="00D82347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1E9EB-FF1F-44F7-B733-6CD1BC99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30ABF"/>
    <w:rPr>
      <w:rFonts w:eastAsiaTheme="minorEastAsia"/>
      <w:lang w:eastAsia="ru-RU"/>
    </w:rPr>
  </w:style>
  <w:style w:type="paragraph" w:styleId="1">
    <w:name w:val="heading 1"/>
    <w:basedOn w:val="a2"/>
    <w:next w:val="a2"/>
    <w:link w:val="10"/>
    <w:qFormat/>
    <w:rsid w:val="00630AB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2"/>
    <w:next w:val="a2"/>
    <w:link w:val="20"/>
    <w:qFormat/>
    <w:rsid w:val="00630AB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630ABF"/>
    <w:pPr>
      <w:keepNext/>
      <w:widowControl w:val="0"/>
      <w:numPr>
        <w:numId w:val="13"/>
      </w:numPr>
      <w:tabs>
        <w:tab w:val="clear" w:pos="1440"/>
        <w:tab w:val="num" w:pos="720"/>
      </w:tabs>
      <w:autoSpaceDE w:val="0"/>
      <w:autoSpaceDN w:val="0"/>
      <w:adjustRightInd w:val="0"/>
      <w:spacing w:before="240" w:after="60"/>
      <w:ind w:left="720"/>
      <w:jc w:val="both"/>
      <w:outlineLvl w:val="2"/>
    </w:pPr>
    <w:rPr>
      <w:rFonts w:ascii="Arial" w:hAnsi="Arial" w:cs="Arial"/>
      <w:b/>
      <w:bCs/>
      <w:lang w:val="uk-U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30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630A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3"/>
    <w:link w:val="30"/>
    <w:rsid w:val="00630ABF"/>
    <w:rPr>
      <w:rFonts w:ascii="Arial" w:eastAsiaTheme="minorEastAsia" w:hAnsi="Arial" w:cs="Arial"/>
      <w:b/>
      <w:bCs/>
      <w:lang w:val="uk-UA" w:eastAsia="ru-RU"/>
    </w:rPr>
  </w:style>
  <w:style w:type="paragraph" w:styleId="a6">
    <w:name w:val="Normal (Web)"/>
    <w:basedOn w:val="a2"/>
    <w:rsid w:val="0063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2"/>
    <w:rsid w:val="00630AB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2"/>
    <w:link w:val="23"/>
    <w:rsid w:val="00630A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3"/>
    <w:link w:val="22"/>
    <w:rsid w:val="00630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630ABF"/>
    <w:rPr>
      <w:b/>
      <w:bCs/>
    </w:rPr>
  </w:style>
  <w:style w:type="paragraph" w:styleId="a8">
    <w:name w:val="footnote text"/>
    <w:basedOn w:val="a2"/>
    <w:link w:val="a9"/>
    <w:semiHidden/>
    <w:rsid w:val="0063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3"/>
    <w:link w:val="a8"/>
    <w:semiHidden/>
    <w:rsid w:val="00630A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630ABF"/>
    <w:rPr>
      <w:vertAlign w:val="superscript"/>
    </w:rPr>
  </w:style>
  <w:style w:type="paragraph" w:styleId="ab">
    <w:name w:val="Balloon Text"/>
    <w:basedOn w:val="a2"/>
    <w:link w:val="ac"/>
    <w:uiPriority w:val="99"/>
    <w:rsid w:val="00630A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630ABF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2"/>
    <w:link w:val="25"/>
    <w:rsid w:val="00630A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3"/>
    <w:link w:val="24"/>
    <w:rsid w:val="00630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2"/>
    <w:link w:val="ae"/>
    <w:rsid w:val="00630A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3"/>
    <w:link w:val="ad"/>
    <w:rsid w:val="00630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semiHidden/>
    <w:rsid w:val="00630ABF"/>
    <w:rPr>
      <w:sz w:val="16"/>
      <w:szCs w:val="16"/>
    </w:rPr>
  </w:style>
  <w:style w:type="paragraph" w:styleId="af0">
    <w:name w:val="annotation text"/>
    <w:basedOn w:val="a2"/>
    <w:link w:val="af1"/>
    <w:semiHidden/>
    <w:rsid w:val="0063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3"/>
    <w:link w:val="af0"/>
    <w:semiHidden/>
    <w:rsid w:val="00630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30A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630A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4">
    <w:name w:val="Table Grid"/>
    <w:basedOn w:val="a4"/>
    <w:uiPriority w:val="59"/>
    <w:rsid w:val="0063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2"/>
    <w:rsid w:val="00630AB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4"/>
    <w:rsid w:val="0063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footer"/>
    <w:basedOn w:val="a2"/>
    <w:link w:val="af7"/>
    <w:rsid w:val="00630A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3"/>
    <w:link w:val="af6"/>
    <w:rsid w:val="00630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3"/>
    <w:rsid w:val="00630ABF"/>
  </w:style>
  <w:style w:type="paragraph" w:styleId="af9">
    <w:name w:val="header"/>
    <w:basedOn w:val="a2"/>
    <w:link w:val="afa"/>
    <w:rsid w:val="00630A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Верхний колонтитул Знак"/>
    <w:basedOn w:val="a3"/>
    <w:link w:val="af9"/>
    <w:rsid w:val="00630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rsid w:val="00630ABF"/>
    <w:rPr>
      <w:color w:val="0000FF"/>
      <w:u w:val="single"/>
    </w:rPr>
  </w:style>
  <w:style w:type="paragraph" w:customStyle="1" w:styleId="afc">
    <w:name w:val="список с точками"/>
    <w:basedOn w:val="a2"/>
    <w:rsid w:val="00630ABF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2"/>
    <w:rsid w:val="00630A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2"/>
    <w:autoRedefine/>
    <w:rsid w:val="00630ABF"/>
    <w:pPr>
      <w:numPr>
        <w:numId w:val="2"/>
      </w:num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Body Text Indent"/>
    <w:basedOn w:val="a2"/>
    <w:link w:val="afe"/>
    <w:rsid w:val="00630A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с отступом Знак"/>
    <w:basedOn w:val="a3"/>
    <w:link w:val="afd"/>
    <w:rsid w:val="00630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Для таблиц"/>
    <w:basedOn w:val="a2"/>
    <w:rsid w:val="0063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Title"/>
    <w:basedOn w:val="a2"/>
    <w:link w:val="aff1"/>
    <w:qFormat/>
    <w:rsid w:val="00630AB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f1">
    <w:name w:val="Название Знак"/>
    <w:basedOn w:val="a3"/>
    <w:link w:val="aff0"/>
    <w:rsid w:val="00630AB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2">
    <w:name w:val="List Paragraph"/>
    <w:basedOn w:val="a2"/>
    <w:uiPriority w:val="34"/>
    <w:qFormat/>
    <w:rsid w:val="00630ABF"/>
    <w:pPr>
      <w:ind w:left="720"/>
      <w:contextualSpacing/>
    </w:pPr>
  </w:style>
  <w:style w:type="numbering" w:customStyle="1" w:styleId="13">
    <w:name w:val="Нет списка1"/>
    <w:next w:val="a5"/>
    <w:uiPriority w:val="99"/>
    <w:semiHidden/>
    <w:unhideWhenUsed/>
    <w:rsid w:val="00630ABF"/>
  </w:style>
  <w:style w:type="paragraph" w:customStyle="1" w:styleId="Default">
    <w:name w:val="Default"/>
    <w:rsid w:val="00630A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4"/>
    <w:next w:val="af4"/>
    <w:rsid w:val="00630A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630ABF"/>
    <w:pPr>
      <w:spacing w:after="0" w:line="240" w:lineRule="auto"/>
    </w:pPr>
  </w:style>
  <w:style w:type="character" w:customStyle="1" w:styleId="aff4">
    <w:name w:val="Пропуск"/>
    <w:basedOn w:val="a3"/>
    <w:rsid w:val="00630ABF"/>
    <w:rPr>
      <w:bdr w:val="single" w:sz="4" w:space="0" w:color="auto"/>
      <w:shd w:val="clear" w:color="auto" w:fill="CCFFCC"/>
      <w:lang w:val="ru-RU"/>
    </w:rPr>
  </w:style>
  <w:style w:type="paragraph" w:customStyle="1" w:styleId="aff5">
    <w:name w:val="Комментарий"/>
    <w:basedOn w:val="a2"/>
    <w:next w:val="a2"/>
    <w:rsid w:val="00630ABF"/>
    <w:pPr>
      <w:spacing w:after="120"/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aff6">
    <w:name w:val="Утверждение"/>
    <w:basedOn w:val="a2"/>
    <w:next w:val="aff7"/>
    <w:rsid w:val="00630ABF"/>
    <w:pPr>
      <w:shd w:val="clear" w:color="auto" w:fill="E7F1FF"/>
      <w:ind w:left="284" w:right="1134"/>
    </w:pPr>
    <w:rPr>
      <w:rFonts w:ascii="Verdana" w:hAnsi="Verdana"/>
      <w:sz w:val="20"/>
      <w:lang w:val="en-GB"/>
    </w:rPr>
  </w:style>
  <w:style w:type="paragraph" w:customStyle="1" w:styleId="a1">
    <w:name w:val="ВопрМножВыбор"/>
    <w:next w:val="a"/>
    <w:rsid w:val="00630ABF"/>
    <w:pPr>
      <w:numPr>
        <w:numId w:val="12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630ABF"/>
    <w:pPr>
      <w:numPr>
        <w:numId w:val="15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630ABF"/>
    <w:pPr>
      <w:numPr>
        <w:numId w:val="14"/>
      </w:numPr>
    </w:pPr>
    <w:rPr>
      <w:color w:val="008000"/>
    </w:rPr>
  </w:style>
  <w:style w:type="paragraph" w:customStyle="1" w:styleId="aff7">
    <w:name w:val="ОтветНаУтвержд"/>
    <w:basedOn w:val="a2"/>
    <w:next w:val="aff6"/>
    <w:rsid w:val="00630ABF"/>
    <w:pPr>
      <w:shd w:val="clear" w:color="auto" w:fill="FFFFCC"/>
      <w:spacing w:after="120"/>
      <w:ind w:left="1134"/>
      <w:jc w:val="right"/>
    </w:pPr>
    <w:rPr>
      <w:rFonts w:ascii="Verdana" w:hAnsi="Verdana"/>
      <w:sz w:val="20"/>
      <w:lang w:val="en-GB"/>
    </w:rPr>
  </w:style>
  <w:style w:type="paragraph" w:customStyle="1" w:styleId="aff8">
    <w:name w:val="ВопрКороткийОтв"/>
    <w:basedOn w:val="a1"/>
    <w:next w:val="a0"/>
    <w:rsid w:val="00630ABF"/>
  </w:style>
  <w:style w:type="paragraph" w:customStyle="1" w:styleId="aff9">
    <w:name w:val="ВопрПропущСлово"/>
    <w:basedOn w:val="a1"/>
    <w:rsid w:val="00630ABF"/>
  </w:style>
  <w:style w:type="paragraph" w:customStyle="1" w:styleId="affa">
    <w:name w:val="ВопрНаСопоставление"/>
    <w:basedOn w:val="a1"/>
    <w:next w:val="aff6"/>
    <w:rsid w:val="00630ABF"/>
  </w:style>
  <w:style w:type="paragraph" w:customStyle="1" w:styleId="affb">
    <w:name w:val="ВерноеУтвержд"/>
    <w:basedOn w:val="a1"/>
    <w:rsid w:val="00630ABF"/>
    <w:rPr>
      <w:color w:val="008000"/>
    </w:rPr>
  </w:style>
  <w:style w:type="paragraph" w:customStyle="1" w:styleId="affc">
    <w:name w:val="НеверноеУтвержд"/>
    <w:basedOn w:val="a1"/>
    <w:rsid w:val="00630ABF"/>
    <w:rPr>
      <w:color w:val="FF0000"/>
    </w:rPr>
  </w:style>
  <w:style w:type="paragraph" w:customStyle="1" w:styleId="affd">
    <w:name w:val="ВопрЧисловой"/>
    <w:basedOn w:val="a1"/>
    <w:next w:val="a0"/>
    <w:rsid w:val="00630ABF"/>
  </w:style>
  <w:style w:type="paragraph" w:customStyle="1" w:styleId="affe">
    <w:name w:val="Описание"/>
    <w:basedOn w:val="affa"/>
    <w:rsid w:val="00630ABF"/>
    <w:rPr>
      <w:lang w:val="ru-RU"/>
    </w:rPr>
  </w:style>
  <w:style w:type="paragraph" w:customStyle="1" w:styleId="afff">
    <w:name w:val="ВопрЭссе"/>
    <w:basedOn w:val="aff9"/>
    <w:rsid w:val="00630ABF"/>
    <w:rPr>
      <w:color w:val="800080"/>
      <w:lang w:val="ru-RU"/>
    </w:rPr>
  </w:style>
  <w:style w:type="character" w:customStyle="1" w:styleId="26">
    <w:name w:val="Основной текст (2)_"/>
    <w:basedOn w:val="a3"/>
    <w:link w:val="27"/>
    <w:rsid w:val="00630ABF"/>
    <w:rPr>
      <w:sz w:val="21"/>
      <w:szCs w:val="21"/>
      <w:shd w:val="clear" w:color="auto" w:fill="FFFFFF"/>
    </w:rPr>
  </w:style>
  <w:style w:type="character" w:customStyle="1" w:styleId="32">
    <w:name w:val="Заголовок №3_"/>
    <w:basedOn w:val="a3"/>
    <w:link w:val="33"/>
    <w:rsid w:val="00630ABF"/>
    <w:rPr>
      <w:b/>
      <w:bCs/>
      <w:shd w:val="clear" w:color="auto" w:fill="FFFFFF"/>
    </w:rPr>
  </w:style>
  <w:style w:type="character" w:customStyle="1" w:styleId="8">
    <w:name w:val="Основной текст (8)_"/>
    <w:basedOn w:val="a3"/>
    <w:link w:val="80"/>
    <w:rsid w:val="00630ABF"/>
    <w:rPr>
      <w:shd w:val="clear" w:color="auto" w:fill="FFFFFF"/>
    </w:rPr>
  </w:style>
  <w:style w:type="character" w:customStyle="1" w:styleId="afff0">
    <w:name w:val="Подпись к таблице_"/>
    <w:basedOn w:val="a3"/>
    <w:link w:val="afff1"/>
    <w:rsid w:val="00630ABF"/>
    <w:rPr>
      <w:shd w:val="clear" w:color="auto" w:fill="FFFFFF"/>
    </w:rPr>
  </w:style>
  <w:style w:type="character" w:customStyle="1" w:styleId="240">
    <w:name w:val="Основной текст (24)_"/>
    <w:basedOn w:val="a3"/>
    <w:link w:val="241"/>
    <w:rsid w:val="00630ABF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6"/>
    <w:rsid w:val="00630ABF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8">
    <w:name w:val="Основной текст (28)_"/>
    <w:basedOn w:val="a3"/>
    <w:link w:val="280"/>
    <w:rsid w:val="00630ABF"/>
    <w:rPr>
      <w:b/>
      <w:bCs/>
      <w:shd w:val="clear" w:color="auto" w:fill="FFFFFF"/>
    </w:rPr>
  </w:style>
  <w:style w:type="character" w:customStyle="1" w:styleId="29">
    <w:name w:val="Основной текст (29)_"/>
    <w:basedOn w:val="a3"/>
    <w:link w:val="290"/>
    <w:rsid w:val="00630ABF"/>
    <w:rPr>
      <w:shd w:val="clear" w:color="auto" w:fill="FFFFFF"/>
    </w:rPr>
  </w:style>
  <w:style w:type="character" w:customStyle="1" w:styleId="300">
    <w:name w:val="Основной текст (30)_"/>
    <w:basedOn w:val="a3"/>
    <w:link w:val="301"/>
    <w:rsid w:val="00630ABF"/>
    <w:rPr>
      <w:shd w:val="clear" w:color="auto" w:fill="FFFFFF"/>
    </w:rPr>
  </w:style>
  <w:style w:type="character" w:customStyle="1" w:styleId="4">
    <w:name w:val="Подпись к таблице (4)_"/>
    <w:basedOn w:val="a3"/>
    <w:link w:val="40"/>
    <w:rsid w:val="00630ABF"/>
    <w:rPr>
      <w:b/>
      <w:bCs/>
      <w:shd w:val="clear" w:color="auto" w:fill="FFFFFF"/>
    </w:rPr>
  </w:style>
  <w:style w:type="character" w:customStyle="1" w:styleId="211pt1pt">
    <w:name w:val="Основной текст (2) + 11 pt;Интервал 1 pt"/>
    <w:basedOn w:val="26"/>
    <w:rsid w:val="00630ABF"/>
    <w:rPr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2"/>
    <w:link w:val="26"/>
    <w:rsid w:val="00630ABF"/>
    <w:pPr>
      <w:widowControl w:val="0"/>
      <w:shd w:val="clear" w:color="auto" w:fill="FFFFFF"/>
      <w:spacing w:after="1020" w:line="0" w:lineRule="atLeast"/>
      <w:ind w:hanging="680"/>
      <w:jc w:val="center"/>
    </w:pPr>
    <w:rPr>
      <w:rFonts w:eastAsiaTheme="minorHAnsi"/>
      <w:sz w:val="21"/>
      <w:szCs w:val="21"/>
      <w:lang w:eastAsia="en-US"/>
    </w:rPr>
  </w:style>
  <w:style w:type="paragraph" w:customStyle="1" w:styleId="33">
    <w:name w:val="Заголовок №3"/>
    <w:basedOn w:val="a2"/>
    <w:link w:val="32"/>
    <w:rsid w:val="00630ABF"/>
    <w:pPr>
      <w:widowControl w:val="0"/>
      <w:shd w:val="clear" w:color="auto" w:fill="FFFFFF"/>
      <w:spacing w:after="0" w:line="274" w:lineRule="exact"/>
      <w:jc w:val="center"/>
      <w:outlineLvl w:val="2"/>
    </w:pPr>
    <w:rPr>
      <w:rFonts w:eastAsiaTheme="minorHAnsi"/>
      <w:b/>
      <w:bCs/>
      <w:lang w:eastAsia="en-US"/>
    </w:rPr>
  </w:style>
  <w:style w:type="paragraph" w:customStyle="1" w:styleId="80">
    <w:name w:val="Основной текст (8)"/>
    <w:basedOn w:val="a2"/>
    <w:link w:val="8"/>
    <w:rsid w:val="00630ABF"/>
    <w:pPr>
      <w:widowControl w:val="0"/>
      <w:shd w:val="clear" w:color="auto" w:fill="FFFFFF"/>
      <w:spacing w:after="0" w:line="274" w:lineRule="exact"/>
      <w:ind w:hanging="380"/>
      <w:jc w:val="both"/>
    </w:pPr>
    <w:rPr>
      <w:rFonts w:eastAsiaTheme="minorHAnsi"/>
      <w:lang w:eastAsia="en-US"/>
    </w:rPr>
  </w:style>
  <w:style w:type="paragraph" w:customStyle="1" w:styleId="afff1">
    <w:name w:val="Подпись к таблице"/>
    <w:basedOn w:val="a2"/>
    <w:link w:val="afff0"/>
    <w:rsid w:val="00630ABF"/>
    <w:pPr>
      <w:widowControl w:val="0"/>
      <w:shd w:val="clear" w:color="auto" w:fill="FFFFFF"/>
      <w:spacing w:after="0" w:line="0" w:lineRule="atLeast"/>
    </w:pPr>
    <w:rPr>
      <w:rFonts w:eastAsiaTheme="minorHAnsi"/>
      <w:lang w:eastAsia="en-US"/>
    </w:rPr>
  </w:style>
  <w:style w:type="paragraph" w:customStyle="1" w:styleId="241">
    <w:name w:val="Основной текст (24)"/>
    <w:basedOn w:val="a2"/>
    <w:link w:val="240"/>
    <w:rsid w:val="00630ABF"/>
    <w:pPr>
      <w:widowControl w:val="0"/>
      <w:shd w:val="clear" w:color="auto" w:fill="FFFFFF"/>
      <w:spacing w:after="0" w:line="322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280">
    <w:name w:val="Основной текст (28)"/>
    <w:basedOn w:val="a2"/>
    <w:link w:val="28"/>
    <w:rsid w:val="00630ABF"/>
    <w:pPr>
      <w:widowControl w:val="0"/>
      <w:shd w:val="clear" w:color="auto" w:fill="FFFFFF"/>
      <w:spacing w:after="0" w:line="274" w:lineRule="exact"/>
      <w:jc w:val="both"/>
    </w:pPr>
    <w:rPr>
      <w:rFonts w:eastAsiaTheme="minorHAnsi"/>
      <w:b/>
      <w:bCs/>
      <w:lang w:eastAsia="en-US"/>
    </w:rPr>
  </w:style>
  <w:style w:type="paragraph" w:customStyle="1" w:styleId="290">
    <w:name w:val="Основной текст (29)"/>
    <w:basedOn w:val="a2"/>
    <w:link w:val="29"/>
    <w:rsid w:val="00630ABF"/>
    <w:pPr>
      <w:widowControl w:val="0"/>
      <w:shd w:val="clear" w:color="auto" w:fill="FFFFFF"/>
      <w:spacing w:after="0" w:line="274" w:lineRule="exact"/>
      <w:jc w:val="both"/>
    </w:pPr>
    <w:rPr>
      <w:rFonts w:eastAsiaTheme="minorHAnsi"/>
      <w:lang w:eastAsia="en-US"/>
    </w:rPr>
  </w:style>
  <w:style w:type="paragraph" w:customStyle="1" w:styleId="301">
    <w:name w:val="Основной текст (30)"/>
    <w:basedOn w:val="a2"/>
    <w:link w:val="300"/>
    <w:rsid w:val="00630ABF"/>
    <w:pPr>
      <w:widowControl w:val="0"/>
      <w:shd w:val="clear" w:color="auto" w:fill="FFFFFF"/>
      <w:spacing w:after="0" w:line="274" w:lineRule="exact"/>
      <w:jc w:val="both"/>
    </w:pPr>
    <w:rPr>
      <w:rFonts w:eastAsiaTheme="minorHAnsi"/>
      <w:lang w:eastAsia="en-US"/>
    </w:rPr>
  </w:style>
  <w:style w:type="paragraph" w:customStyle="1" w:styleId="40">
    <w:name w:val="Подпись к таблице (4)"/>
    <w:basedOn w:val="a2"/>
    <w:link w:val="4"/>
    <w:rsid w:val="00630ABF"/>
    <w:pPr>
      <w:widowControl w:val="0"/>
      <w:shd w:val="clear" w:color="auto" w:fill="FFFFFF"/>
      <w:spacing w:after="60" w:line="0" w:lineRule="atLeast"/>
    </w:pPr>
    <w:rPr>
      <w:rFonts w:eastAsiaTheme="minorHAnsi"/>
      <w:b/>
      <w:bCs/>
      <w:lang w:eastAsia="en-US"/>
    </w:rPr>
  </w:style>
  <w:style w:type="character" w:customStyle="1" w:styleId="afff2">
    <w:name w:val="Колонтитул_"/>
    <w:basedOn w:val="a3"/>
    <w:link w:val="afff3"/>
    <w:rsid w:val="00630ABF"/>
    <w:rPr>
      <w:rFonts w:ascii="Franklin Gothic Book" w:eastAsia="Franklin Gothic Book" w:hAnsi="Franklin Gothic Book" w:cs="Franklin Gothic Book"/>
      <w:i/>
      <w:iCs/>
      <w:sz w:val="19"/>
      <w:szCs w:val="19"/>
      <w:shd w:val="clear" w:color="auto" w:fill="FFFFFF"/>
    </w:rPr>
  </w:style>
  <w:style w:type="character" w:customStyle="1" w:styleId="81">
    <w:name w:val="Основной текст (8) + Полужирный"/>
    <w:basedOn w:val="8"/>
    <w:rsid w:val="00630AB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">
    <w:name w:val="Оглавление (2)_"/>
    <w:basedOn w:val="a3"/>
    <w:link w:val="2b"/>
    <w:rsid w:val="00630ABF"/>
    <w:rPr>
      <w:shd w:val="clear" w:color="auto" w:fill="FFFFFF"/>
    </w:rPr>
  </w:style>
  <w:style w:type="character" w:customStyle="1" w:styleId="100">
    <w:name w:val="Основной текст (10)_"/>
    <w:basedOn w:val="a3"/>
    <w:link w:val="101"/>
    <w:rsid w:val="00630ABF"/>
    <w:rPr>
      <w:b/>
      <w:bCs/>
      <w:shd w:val="clear" w:color="auto" w:fill="FFFFFF"/>
    </w:rPr>
  </w:style>
  <w:style w:type="character" w:customStyle="1" w:styleId="211pt0">
    <w:name w:val="Основной текст (2) + 11 pt;Полужирный"/>
    <w:basedOn w:val="26"/>
    <w:rsid w:val="00630AB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4">
    <w:name w:val="Заголовок №3 + Не полужирный"/>
    <w:basedOn w:val="32"/>
    <w:rsid w:val="00630AB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Подпись к таблице (5)_"/>
    <w:basedOn w:val="a3"/>
    <w:link w:val="50"/>
    <w:rsid w:val="00630ABF"/>
    <w:rPr>
      <w:b/>
      <w:bCs/>
      <w:sz w:val="21"/>
      <w:szCs w:val="21"/>
      <w:shd w:val="clear" w:color="auto" w:fill="FFFFFF"/>
    </w:rPr>
  </w:style>
  <w:style w:type="character" w:customStyle="1" w:styleId="6">
    <w:name w:val="Подпись к таблице (6)_"/>
    <w:basedOn w:val="a3"/>
    <w:link w:val="60"/>
    <w:rsid w:val="00630ABF"/>
    <w:rPr>
      <w:sz w:val="21"/>
      <w:szCs w:val="21"/>
      <w:shd w:val="clear" w:color="auto" w:fill="FFFFFF"/>
    </w:rPr>
  </w:style>
  <w:style w:type="character" w:customStyle="1" w:styleId="2FranklinGothicBook15pt">
    <w:name w:val="Основной текст (2) + Franklin Gothic Book;15 pt"/>
    <w:basedOn w:val="26"/>
    <w:rsid w:val="00630ABF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35">
    <w:name w:val="Оглавление (3)_"/>
    <w:basedOn w:val="a3"/>
    <w:rsid w:val="00630A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6">
    <w:name w:val="Оглавление (3)"/>
    <w:basedOn w:val="35"/>
    <w:rsid w:val="00630AB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3pt">
    <w:name w:val="Оглавление (3) + 13 pt;Полужирный"/>
    <w:basedOn w:val="35"/>
    <w:rsid w:val="00630AB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главление (4)_"/>
    <w:basedOn w:val="a3"/>
    <w:rsid w:val="00630AB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главление (4)"/>
    <w:basedOn w:val="41"/>
    <w:rsid w:val="00630AB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главление (5)_"/>
    <w:basedOn w:val="a3"/>
    <w:rsid w:val="00630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главление (5)"/>
    <w:basedOn w:val="51"/>
    <w:rsid w:val="00630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0pt">
    <w:name w:val="Колонтитул + Times New Roman;10 pt;Полужирный;Не курсив"/>
    <w:basedOn w:val="afff2"/>
    <w:rsid w:val="00630AB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ff3">
    <w:name w:val="Колонтитул"/>
    <w:basedOn w:val="a2"/>
    <w:link w:val="afff2"/>
    <w:rsid w:val="00630ABF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i/>
      <w:iCs/>
      <w:sz w:val="19"/>
      <w:szCs w:val="19"/>
      <w:lang w:eastAsia="en-US"/>
    </w:rPr>
  </w:style>
  <w:style w:type="paragraph" w:customStyle="1" w:styleId="2b">
    <w:name w:val="Оглавление (2)"/>
    <w:basedOn w:val="a2"/>
    <w:link w:val="2a"/>
    <w:rsid w:val="00630ABF"/>
    <w:pPr>
      <w:widowControl w:val="0"/>
      <w:shd w:val="clear" w:color="auto" w:fill="FFFFFF"/>
      <w:spacing w:after="240" w:line="274" w:lineRule="exact"/>
      <w:jc w:val="both"/>
    </w:pPr>
    <w:rPr>
      <w:rFonts w:eastAsiaTheme="minorHAnsi"/>
      <w:lang w:eastAsia="en-US"/>
    </w:rPr>
  </w:style>
  <w:style w:type="paragraph" w:customStyle="1" w:styleId="101">
    <w:name w:val="Основной текст (10)"/>
    <w:basedOn w:val="a2"/>
    <w:link w:val="100"/>
    <w:rsid w:val="00630ABF"/>
    <w:pPr>
      <w:widowControl w:val="0"/>
      <w:shd w:val="clear" w:color="auto" w:fill="FFFFFF"/>
      <w:spacing w:before="60" w:after="60" w:line="0" w:lineRule="atLeast"/>
      <w:ind w:firstLine="740"/>
      <w:jc w:val="both"/>
    </w:pPr>
    <w:rPr>
      <w:rFonts w:eastAsiaTheme="minorHAnsi"/>
      <w:b/>
      <w:bCs/>
      <w:lang w:eastAsia="en-US"/>
    </w:rPr>
  </w:style>
  <w:style w:type="paragraph" w:customStyle="1" w:styleId="50">
    <w:name w:val="Подпись к таблице (5)"/>
    <w:basedOn w:val="a2"/>
    <w:link w:val="5"/>
    <w:rsid w:val="00630ABF"/>
    <w:pPr>
      <w:widowControl w:val="0"/>
      <w:shd w:val="clear" w:color="auto" w:fill="FFFFFF"/>
      <w:spacing w:after="0" w:line="0" w:lineRule="atLeast"/>
    </w:pPr>
    <w:rPr>
      <w:rFonts w:eastAsiaTheme="minorHAnsi"/>
      <w:b/>
      <w:bCs/>
      <w:sz w:val="21"/>
      <w:szCs w:val="21"/>
      <w:lang w:eastAsia="en-US"/>
    </w:rPr>
  </w:style>
  <w:style w:type="paragraph" w:customStyle="1" w:styleId="60">
    <w:name w:val="Подпись к таблице (6)"/>
    <w:basedOn w:val="a2"/>
    <w:link w:val="6"/>
    <w:rsid w:val="00630ABF"/>
    <w:pPr>
      <w:widowControl w:val="0"/>
      <w:shd w:val="clear" w:color="auto" w:fill="FFFFFF"/>
      <w:spacing w:after="0" w:line="0" w:lineRule="atLeast"/>
      <w:jc w:val="both"/>
    </w:pPr>
    <w:rPr>
      <w:rFonts w:eastAsiaTheme="minorHAnsi"/>
      <w:sz w:val="21"/>
      <w:szCs w:val="21"/>
      <w:lang w:eastAsia="en-US"/>
    </w:rPr>
  </w:style>
  <w:style w:type="character" w:customStyle="1" w:styleId="8Exact">
    <w:name w:val="Основной текст (8) Exact"/>
    <w:basedOn w:val="a3"/>
    <w:rsid w:val="00630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pt">
    <w:name w:val="Основной текст (2) + 4 pt"/>
    <w:basedOn w:val="26"/>
    <w:rsid w:val="00630AB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6"/>
    <w:rsid w:val="00630AB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74</Pages>
  <Words>13509</Words>
  <Characters>77006</Characters>
  <Application>Microsoft Office Word</Application>
  <DocSecurity>0</DocSecurity>
  <Lines>641</Lines>
  <Paragraphs>180</Paragraphs>
  <ScaleCrop>false</ScaleCrop>
  <Company/>
  <LinksUpToDate>false</LinksUpToDate>
  <CharactersWithSpaces>90335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Рылова</dc:creator>
  <cp:keywords/>
  <dc:description/>
  <cp:lastModifiedBy>Наталья Ю. Рылова</cp:lastModifiedBy>
  <cp:revision>6</cp:revision>
  <dcterms:created xsi:type="dcterms:W3CDTF">2022-09-30T06:10:00Z</dcterms:created>
  <dcterms:modified xsi:type="dcterms:W3CDTF">2022-12-15T10:26:00Z</dcterms:modified>
</cp:coreProperties>
</file>